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28" w:rsidRDefault="00586D28" w:rsidP="00586D28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586D28" w:rsidRDefault="00E4184D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86D28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586D28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586D28" w:rsidRDefault="007C2412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586D28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586D28" w:rsidRDefault="00CA6E6F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  <w:r w:rsidR="00586D28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86D28" w:rsidRDefault="00586D28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586D28" w:rsidRDefault="00586D28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586D28" w:rsidRDefault="00586D28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586D28" w:rsidRDefault="00586D28" w:rsidP="00586D28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A6E6F">
        <w:rPr>
          <w:rFonts w:ascii="Times New Roman" w:hAnsi="Times New Roman"/>
          <w:b/>
          <w:sz w:val="28"/>
          <w:szCs w:val="28"/>
        </w:rPr>
        <w:t>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ПОДГОТОВИТЕЛЬНОЕ ОТДЕЛЕНИЕ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>срок обучения 2 года</w:t>
      </w:r>
    </w:p>
    <w:p w:rsid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7937" w:type="dxa"/>
        <w:tblInd w:w="534" w:type="dxa"/>
        <w:tblLook w:val="04A0"/>
      </w:tblPr>
      <w:tblGrid>
        <w:gridCol w:w="708"/>
        <w:gridCol w:w="3118"/>
        <w:gridCol w:w="1196"/>
        <w:gridCol w:w="1197"/>
        <w:gridCol w:w="1718"/>
      </w:tblGrid>
      <w:tr w:rsidR="00D50D28" w:rsidTr="00586D28">
        <w:tc>
          <w:tcPr>
            <w:tcW w:w="708" w:type="dxa"/>
            <w:vMerge w:val="restart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  <w:gridSpan w:val="2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18" w:type="dxa"/>
            <w:vMerge w:val="restart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D50D28" w:rsidTr="00625890">
        <w:tc>
          <w:tcPr>
            <w:tcW w:w="708" w:type="dxa"/>
            <w:vMerge/>
          </w:tcPr>
          <w:p w:rsidR="00D50D28" w:rsidRDefault="00D50D28" w:rsidP="00586D28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50D28" w:rsidRDefault="00D50D28" w:rsidP="00586D28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18" w:type="dxa"/>
            <w:vMerge/>
          </w:tcPr>
          <w:p w:rsidR="00D50D28" w:rsidRDefault="00D50D28" w:rsidP="00586D28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D28" w:rsidTr="00625890">
        <w:tc>
          <w:tcPr>
            <w:tcW w:w="70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D50D28" w:rsidTr="00625890">
        <w:tc>
          <w:tcPr>
            <w:tcW w:w="70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D28" w:rsidTr="00625890">
        <w:tc>
          <w:tcPr>
            <w:tcW w:w="70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D28" w:rsidTr="00625890">
        <w:tc>
          <w:tcPr>
            <w:tcW w:w="70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0D28" w:rsidTr="00625890">
        <w:tc>
          <w:tcPr>
            <w:tcW w:w="70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Предмет по выбору:</w:t>
            </w:r>
          </w:p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основы изобразит.</w:t>
            </w: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грамоты и рисование</w:t>
            </w:r>
          </w:p>
        </w:tc>
        <w:tc>
          <w:tcPr>
            <w:tcW w:w="1196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197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718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 </w:t>
            </w:r>
          </w:p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D28" w:rsidTr="00625890">
        <w:tc>
          <w:tcPr>
            <w:tcW w:w="708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6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1197" w:type="dxa"/>
          </w:tcPr>
          <w:p w:rsidR="00D50D28" w:rsidRP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1718" w:type="dxa"/>
          </w:tcPr>
          <w:p w:rsidR="00D50D28" w:rsidRDefault="00D50D28" w:rsidP="00D50D28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D28" w:rsidRPr="00586D28" w:rsidRDefault="00586D28" w:rsidP="00586D28">
      <w:pPr>
        <w:pStyle w:val="a4"/>
        <w:ind w:left="-851" w:right="-568"/>
        <w:jc w:val="center"/>
        <w:rPr>
          <w:rFonts w:ascii="Times New Roman" w:hAnsi="Times New Roman"/>
          <w:sz w:val="28"/>
          <w:szCs w:val="28"/>
        </w:rPr>
      </w:pPr>
    </w:p>
    <w:p w:rsidR="00586D28" w:rsidRDefault="00586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D28">
        <w:rPr>
          <w:rFonts w:ascii="Times New Roman" w:hAnsi="Times New Roman"/>
          <w:sz w:val="24"/>
          <w:szCs w:val="24"/>
        </w:rPr>
        <w:t>Примечание:</w:t>
      </w:r>
    </w:p>
    <w:p w:rsidR="00D50D28" w:rsidRDefault="00D50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при проведении занятий с детьми</w:t>
      </w:r>
    </w:p>
    <w:p w:rsidR="00D50D28" w:rsidRDefault="00D50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7-8-летнего возраста – 40 минут;</w:t>
      </w:r>
    </w:p>
    <w:p w:rsidR="00D50D28" w:rsidRDefault="00D50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6-летнего возраста – 35 минут;</w:t>
      </w:r>
    </w:p>
    <w:p w:rsidR="00D50D28" w:rsidRDefault="00D50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4-5-летнего возраста – 30 минут.</w:t>
      </w:r>
    </w:p>
    <w:p w:rsidR="00213326" w:rsidRDefault="00213326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:rsidR="00D50D28" w:rsidRDefault="00D50D28" w:rsidP="008C5B1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Концертмейстерские часы на подготовительном отделении отводятся из следующего расчета: для проведения занятий по хору – 100%</w:t>
      </w:r>
      <w:r w:rsidR="008C5B16">
        <w:rPr>
          <w:rFonts w:ascii="Times New Roman" w:hAnsi="Times New Roman"/>
          <w:sz w:val="24"/>
          <w:szCs w:val="24"/>
        </w:rPr>
        <w:t xml:space="preserve"> общего количества часов, </w:t>
      </w:r>
      <w:r>
        <w:rPr>
          <w:rFonts w:ascii="Times New Roman" w:hAnsi="Times New Roman"/>
          <w:sz w:val="24"/>
          <w:szCs w:val="24"/>
        </w:rPr>
        <w:t xml:space="preserve"> </w:t>
      </w:r>
      <w:r w:rsidR="008C5B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инструменту</w:t>
      </w:r>
      <w:r w:rsidR="008C5B16">
        <w:rPr>
          <w:rFonts w:ascii="Times New Roman" w:hAnsi="Times New Roman"/>
          <w:sz w:val="24"/>
          <w:szCs w:val="24"/>
        </w:rPr>
        <w:t xml:space="preserve"> (кроме фортепиано, баяна, аккордеона, гитары) – 50% общего количества часов.</w:t>
      </w:r>
    </w:p>
    <w:p w:rsidR="00D50D28" w:rsidRDefault="00D50D28" w:rsidP="00D50D28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1B77B0" w:rsidRDefault="001B77B0"/>
    <w:p w:rsidR="008C5B16" w:rsidRDefault="008C5B16"/>
    <w:p w:rsidR="008C5B16" w:rsidRDefault="008C5B16"/>
    <w:p w:rsidR="008C5B16" w:rsidRDefault="008C5B16"/>
    <w:p w:rsidR="008C5B16" w:rsidRDefault="008C5B16"/>
    <w:p w:rsidR="008C5B16" w:rsidRDefault="008C5B16"/>
    <w:p w:rsidR="008C5B16" w:rsidRDefault="008C5B16"/>
    <w:p w:rsidR="008C5B16" w:rsidRDefault="008C5B16" w:rsidP="008C5B16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8C5B16" w:rsidRDefault="00E4184D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C5B16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8C5B16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8C5B16" w:rsidRDefault="007C2412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8C5B16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8C5B16" w:rsidRDefault="008C5B16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8C5B16" w:rsidRDefault="008C5B16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8C5B16" w:rsidRDefault="008C5B16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8C5B16" w:rsidRDefault="008C5B16" w:rsidP="008C5B16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8C5B16" w:rsidRDefault="008C5B16" w:rsidP="008C5B16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8C5B16" w:rsidRDefault="008C5B16" w:rsidP="008C5B16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8C5B16" w:rsidRDefault="00CA6E6F" w:rsidP="008C5B16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8C5B1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C5B16" w:rsidRDefault="008C5B16" w:rsidP="008C5B16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8C5B16" w:rsidRDefault="008C5B16" w:rsidP="008C5B16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8C5B16" w:rsidRDefault="008C5B16" w:rsidP="008C5B16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5 лет</w:t>
      </w:r>
    </w:p>
    <w:p w:rsidR="008C5B16" w:rsidRDefault="008C5B16"/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715"/>
        <w:gridCol w:w="715"/>
        <w:gridCol w:w="716"/>
        <w:gridCol w:w="715"/>
        <w:gridCol w:w="716"/>
        <w:gridCol w:w="1701"/>
      </w:tblGrid>
      <w:tr w:rsidR="008C5B16" w:rsidTr="008C5B16">
        <w:tc>
          <w:tcPr>
            <w:tcW w:w="675" w:type="dxa"/>
            <w:vMerge w:val="restart"/>
          </w:tcPr>
          <w:p w:rsidR="008C5B16" w:rsidRPr="00D50D28" w:rsidRDefault="008C5B16" w:rsidP="008C5B16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5B16" w:rsidRDefault="008C5B16" w:rsidP="008C5B16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8C5B16" w:rsidRDefault="008C5B16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577" w:type="dxa"/>
            <w:gridSpan w:val="5"/>
          </w:tcPr>
          <w:p w:rsidR="008C5B16" w:rsidRDefault="008C5B16" w:rsidP="008C5B16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8C5B16" w:rsidRDefault="008C5B16" w:rsidP="008C5B16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8C5B16" w:rsidRDefault="008C5B16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8C5B16" w:rsidTr="00625890">
        <w:tc>
          <w:tcPr>
            <w:tcW w:w="675" w:type="dxa"/>
            <w:vMerge/>
          </w:tcPr>
          <w:p w:rsidR="008C5B16" w:rsidRDefault="008C5B16"/>
        </w:tc>
        <w:tc>
          <w:tcPr>
            <w:tcW w:w="2835" w:type="dxa"/>
            <w:vMerge/>
          </w:tcPr>
          <w:p w:rsidR="008C5B16" w:rsidRDefault="008C5B16"/>
        </w:tc>
        <w:tc>
          <w:tcPr>
            <w:tcW w:w="715" w:type="dxa"/>
          </w:tcPr>
          <w:p w:rsidR="008C5B16" w:rsidRPr="008C5B16" w:rsidRDefault="008C5B16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</w:tcPr>
          <w:p w:rsidR="008C5B16" w:rsidRPr="008C5B16" w:rsidRDefault="008C5B16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dxa"/>
          </w:tcPr>
          <w:p w:rsidR="008C5B16" w:rsidRPr="008C5B16" w:rsidRDefault="008C5B16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15" w:type="dxa"/>
          </w:tcPr>
          <w:p w:rsidR="008C5B16" w:rsidRPr="008C5B16" w:rsidRDefault="008C5B16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</w:tcPr>
          <w:p w:rsidR="008C5B16" w:rsidRPr="008C5B16" w:rsidRDefault="008C5B16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8C5B16" w:rsidRDefault="008C5B16"/>
        </w:tc>
      </w:tr>
      <w:tr w:rsidR="008C5B16" w:rsidTr="00625890">
        <w:tc>
          <w:tcPr>
            <w:tcW w:w="67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Музыкальный инструмент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Музицирование***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</w:t>
            </w:r>
          </w:p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ежегодно</w:t>
            </w:r>
          </w:p>
        </w:tc>
      </w:tr>
      <w:tr w:rsidR="008C5B16" w:rsidTr="00625890">
        <w:tc>
          <w:tcPr>
            <w:tcW w:w="67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Сольфеджио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B16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="008C5B16" w:rsidRPr="006B1C24">
              <w:rPr>
                <w:sz w:val="24"/>
                <w:szCs w:val="24"/>
                <w:lang w:val="en-US"/>
              </w:rPr>
              <w:t>V</w:t>
            </w:r>
          </w:p>
        </w:tc>
      </w:tr>
      <w:tr w:rsidR="008C5B16" w:rsidTr="00625890">
        <w:tc>
          <w:tcPr>
            <w:tcW w:w="67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Ансамбль и аккомпанемент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8C5B16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="008C5B16" w:rsidRPr="006B1C24">
              <w:rPr>
                <w:sz w:val="24"/>
                <w:szCs w:val="24"/>
                <w:lang w:val="en-US"/>
              </w:rPr>
              <w:t>V</w:t>
            </w:r>
          </w:p>
        </w:tc>
      </w:tr>
      <w:tr w:rsidR="008C5B16" w:rsidTr="00625890">
        <w:tc>
          <w:tcPr>
            <w:tcW w:w="67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C5B16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</w:t>
            </w:r>
            <w:r w:rsidR="008C5B16" w:rsidRPr="006B1C24">
              <w:rPr>
                <w:sz w:val="24"/>
                <w:szCs w:val="24"/>
              </w:rPr>
              <w:t>-</w:t>
            </w:r>
          </w:p>
        </w:tc>
      </w:tr>
      <w:tr w:rsidR="008C5B16" w:rsidTr="00625890">
        <w:tc>
          <w:tcPr>
            <w:tcW w:w="67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1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B16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="00B62314" w:rsidRPr="006B1C24">
              <w:rPr>
                <w:sz w:val="24"/>
                <w:szCs w:val="24"/>
                <w:lang w:val="en-US"/>
              </w:rPr>
              <w:t>V</w:t>
            </w:r>
          </w:p>
        </w:tc>
      </w:tr>
      <w:tr w:rsidR="008C5B16" w:rsidTr="00625890">
        <w:tc>
          <w:tcPr>
            <w:tcW w:w="67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8C5B16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Коллективное музицирование:</w:t>
            </w: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хор</w:t>
            </w: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оркестр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  <w:p w:rsidR="00B62314" w:rsidRPr="006B1C24" w:rsidRDefault="00B6231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B16" w:rsidRPr="006B1C24" w:rsidRDefault="008C5B16">
            <w:pPr>
              <w:rPr>
                <w:sz w:val="24"/>
                <w:szCs w:val="24"/>
              </w:rPr>
            </w:pPr>
          </w:p>
          <w:p w:rsidR="00B62314" w:rsidRPr="006B1C24" w:rsidRDefault="00B62314">
            <w:pPr>
              <w:rPr>
                <w:sz w:val="24"/>
                <w:szCs w:val="24"/>
              </w:rPr>
            </w:pPr>
          </w:p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</w:t>
            </w:r>
            <w:r w:rsidR="00B62314" w:rsidRPr="006B1C24">
              <w:rPr>
                <w:sz w:val="24"/>
                <w:szCs w:val="24"/>
              </w:rPr>
              <w:t>-</w:t>
            </w:r>
          </w:p>
        </w:tc>
      </w:tr>
      <w:tr w:rsidR="006B1C24" w:rsidTr="00625890">
        <w:trPr>
          <w:trHeight w:val="157"/>
        </w:trPr>
        <w:tc>
          <w:tcPr>
            <w:tcW w:w="675" w:type="dxa"/>
            <w:vMerge w:val="restart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Предмет по выбору:</w:t>
            </w: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доп</w:t>
            </w:r>
            <w:proofErr w:type="gramStart"/>
            <w:r w:rsidRPr="006B1C24">
              <w:rPr>
                <w:sz w:val="24"/>
                <w:szCs w:val="24"/>
              </w:rPr>
              <w:t>.и</w:t>
            </w:r>
            <w:proofErr w:type="gramEnd"/>
            <w:r w:rsidRPr="006B1C24">
              <w:rPr>
                <w:sz w:val="24"/>
                <w:szCs w:val="24"/>
              </w:rPr>
              <w:t>нструмент</w:t>
            </w: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рус</w:t>
            </w:r>
            <w:proofErr w:type="gramStart"/>
            <w:r w:rsidRPr="006B1C24">
              <w:rPr>
                <w:sz w:val="24"/>
                <w:szCs w:val="24"/>
              </w:rPr>
              <w:t>.н</w:t>
            </w:r>
            <w:proofErr w:type="gramEnd"/>
            <w:r w:rsidRPr="006B1C24">
              <w:rPr>
                <w:sz w:val="24"/>
                <w:szCs w:val="24"/>
              </w:rPr>
              <w:t>ар.творчество</w:t>
            </w: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Зачет ежегодно</w:t>
            </w:r>
          </w:p>
        </w:tc>
      </w:tr>
      <w:tr w:rsidR="006B1C24" w:rsidTr="00625890">
        <w:trPr>
          <w:trHeight w:val="157"/>
        </w:trPr>
        <w:tc>
          <w:tcPr>
            <w:tcW w:w="675" w:type="dxa"/>
            <w:vMerge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6B1C24" w:rsidTr="00625890">
        <w:trPr>
          <w:trHeight w:val="157"/>
        </w:trPr>
        <w:tc>
          <w:tcPr>
            <w:tcW w:w="675" w:type="dxa"/>
            <w:vMerge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B1C24" w:rsidRPr="006B1C24" w:rsidRDefault="006B1C24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B1C2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B62314" w:rsidTr="00625890">
        <w:tc>
          <w:tcPr>
            <w:tcW w:w="675" w:type="dxa"/>
          </w:tcPr>
          <w:p w:rsidR="00B62314" w:rsidRPr="006B1C24" w:rsidRDefault="00B6231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6,5</w:t>
            </w:r>
          </w:p>
        </w:tc>
        <w:tc>
          <w:tcPr>
            <w:tcW w:w="715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:rsidR="00B62314" w:rsidRPr="006B1C24" w:rsidRDefault="006B1C24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B62314" w:rsidRPr="006B1C24" w:rsidRDefault="00B62314">
            <w:pPr>
              <w:rPr>
                <w:sz w:val="24"/>
                <w:szCs w:val="24"/>
              </w:rPr>
            </w:pPr>
          </w:p>
        </w:tc>
      </w:tr>
    </w:tbl>
    <w:p w:rsidR="008C5B16" w:rsidRDefault="008C5B16"/>
    <w:p w:rsidR="006B1C24" w:rsidRPr="00213326" w:rsidRDefault="006B1C24" w:rsidP="00213326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    Выпускники </w:t>
      </w:r>
      <w:r w:rsidRPr="00213326">
        <w:rPr>
          <w:sz w:val="24"/>
          <w:szCs w:val="24"/>
          <w:lang w:val="en-US"/>
        </w:rPr>
        <w:t>V</w:t>
      </w:r>
      <w:r w:rsidRPr="00213326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6B1C24" w:rsidRPr="00213326" w:rsidRDefault="006B1C24" w:rsidP="00213326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   ***Музицирование предполагает: чтение с листа, транспонирование, подбор по слуху, игру в ансамбле, занятия аккомпанементом.</w:t>
      </w:r>
    </w:p>
    <w:p w:rsidR="00213326" w:rsidRPr="00213326" w:rsidRDefault="006B1C24" w:rsidP="00213326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>Примечание:</w:t>
      </w:r>
    </w:p>
    <w:p w:rsidR="006B1C24" w:rsidRPr="00213326" w:rsidRDefault="006B1C24" w:rsidP="00213326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младшими классами следует считать </w:t>
      </w:r>
      <w:r w:rsidRPr="00213326">
        <w:rPr>
          <w:sz w:val="24"/>
          <w:szCs w:val="24"/>
          <w:lang w:val="en-US"/>
        </w:rPr>
        <w:t>I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II</w:t>
      </w:r>
      <w:r w:rsidRPr="00213326">
        <w:rPr>
          <w:sz w:val="24"/>
          <w:szCs w:val="24"/>
        </w:rPr>
        <w:t>;</w:t>
      </w:r>
    </w:p>
    <w:p w:rsidR="006B1C24" w:rsidRPr="00213326" w:rsidRDefault="006B1C24" w:rsidP="00213326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старшими – </w:t>
      </w:r>
      <w:r w:rsidRPr="00213326">
        <w:rPr>
          <w:sz w:val="24"/>
          <w:szCs w:val="24"/>
          <w:lang w:val="en-US"/>
        </w:rPr>
        <w:t>III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IV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V</w:t>
      </w:r>
      <w:r w:rsidRPr="00213326">
        <w:rPr>
          <w:sz w:val="24"/>
          <w:szCs w:val="24"/>
        </w:rPr>
        <w:t xml:space="preserve"> классы.</w:t>
      </w:r>
    </w:p>
    <w:p w:rsidR="00213326" w:rsidRDefault="00213326" w:rsidP="00213326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Концертмейстерские часы на инструментальном отделении отводятся из следующего расчета: для проведения занятий по хору, оркестру и ансамблю – 100% общего количества часов,  по инструменту (кроме фортепиано, баяна, аккордеона, гитары) – 50% общего количества часов.</w:t>
      </w:r>
    </w:p>
    <w:p w:rsidR="00B17ADD" w:rsidRDefault="00B17ADD" w:rsidP="00B17ADD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B17ADD" w:rsidRDefault="00E4184D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17ADD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B17ADD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B17ADD" w:rsidRDefault="007C2412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B17ADD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B17ADD" w:rsidRDefault="00B17ADD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B17ADD" w:rsidRDefault="00B17ADD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17ADD" w:rsidRDefault="00B17ADD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17ADD" w:rsidRDefault="00B17ADD" w:rsidP="00B17AD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17ADD" w:rsidRDefault="00B17ADD" w:rsidP="00B17AD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B17ADD" w:rsidRDefault="00B17ADD" w:rsidP="00B17AD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B17ADD" w:rsidRDefault="00CA6E6F" w:rsidP="00B17AD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B17AD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17ADD" w:rsidRDefault="00B17ADD" w:rsidP="00B17AD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B17ADD" w:rsidRDefault="00B17ADD" w:rsidP="00B17AD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ИНСТРУМЕНТАЛЬНОЕ ИСПОЛНИТЕЛЬСТВО</w:t>
      </w:r>
    </w:p>
    <w:p w:rsidR="00B17ADD" w:rsidRDefault="00B17ADD" w:rsidP="00B17ADD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7 лет</w:t>
      </w:r>
    </w:p>
    <w:p w:rsidR="00B17ADD" w:rsidRDefault="00B17ADD" w:rsidP="00B17ADD"/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516"/>
        <w:gridCol w:w="516"/>
        <w:gridCol w:w="516"/>
        <w:gridCol w:w="516"/>
        <w:gridCol w:w="516"/>
        <w:gridCol w:w="516"/>
        <w:gridCol w:w="550"/>
        <w:gridCol w:w="1701"/>
      </w:tblGrid>
      <w:tr w:rsidR="00B17ADD" w:rsidTr="00B17ADD">
        <w:tc>
          <w:tcPr>
            <w:tcW w:w="675" w:type="dxa"/>
            <w:vMerge w:val="restart"/>
          </w:tcPr>
          <w:p w:rsidR="00B17ADD" w:rsidRPr="00D50D28" w:rsidRDefault="00B17ADD" w:rsidP="0062589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17ADD" w:rsidRDefault="00B17ADD" w:rsidP="00625890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B17ADD" w:rsidRDefault="00B17ADD" w:rsidP="00625890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646" w:type="dxa"/>
            <w:gridSpan w:val="7"/>
          </w:tcPr>
          <w:p w:rsidR="00B17ADD" w:rsidRDefault="00B17ADD" w:rsidP="0062589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B17ADD" w:rsidRDefault="00B17ADD" w:rsidP="00625890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B17ADD" w:rsidRDefault="00B17ADD" w:rsidP="00625890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B17ADD" w:rsidTr="00B17ADD">
        <w:tc>
          <w:tcPr>
            <w:tcW w:w="675" w:type="dxa"/>
            <w:vMerge/>
          </w:tcPr>
          <w:p w:rsidR="00B17ADD" w:rsidRDefault="00B17ADD" w:rsidP="00625890"/>
        </w:tc>
        <w:tc>
          <w:tcPr>
            <w:tcW w:w="2835" w:type="dxa"/>
            <w:vMerge/>
          </w:tcPr>
          <w:p w:rsidR="00B17ADD" w:rsidRDefault="00B17ADD" w:rsidP="00625890"/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50" w:type="dxa"/>
          </w:tcPr>
          <w:p w:rsidR="00B17ADD" w:rsidRPr="008C5B16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vMerge/>
          </w:tcPr>
          <w:p w:rsidR="00B17ADD" w:rsidRDefault="00B17ADD" w:rsidP="00625890"/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Музыкальный инструмент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Музицирование***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B17ADD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17ADD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ежегодно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Сольфеджио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16" w:type="dxa"/>
          </w:tcPr>
          <w:p w:rsidR="00B17ADD" w:rsidRDefault="00B17ADD">
            <w:r w:rsidRPr="002920C3">
              <w:rPr>
                <w:sz w:val="24"/>
                <w:szCs w:val="24"/>
              </w:rPr>
              <w:t>1,5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Pr="006B1C24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Ансамбль и аккомпанемент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Default="00B17ADD">
            <w:r w:rsidRPr="00276DCB"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>
            <w:r w:rsidRPr="00276DCB"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>
            <w:r w:rsidRPr="00276DCB"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>
            <w:r w:rsidRPr="00276DCB">
              <w:rPr>
                <w:sz w:val="24"/>
                <w:szCs w:val="24"/>
              </w:rPr>
              <w:t>0,5</w:t>
            </w:r>
          </w:p>
        </w:tc>
        <w:tc>
          <w:tcPr>
            <w:tcW w:w="516" w:type="dxa"/>
          </w:tcPr>
          <w:p w:rsidR="00B17ADD" w:rsidRDefault="00B17ADD">
            <w:r w:rsidRPr="00276DCB">
              <w:rPr>
                <w:sz w:val="24"/>
                <w:szCs w:val="24"/>
              </w:rPr>
              <w:t>0,5</w:t>
            </w:r>
          </w:p>
        </w:tc>
        <w:tc>
          <w:tcPr>
            <w:tcW w:w="550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Pr="006B1C24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VII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Pr="006B1C24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Коллективное музицирование: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хор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оркестр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B17ADD" w:rsidTr="00B17ADD">
        <w:trPr>
          <w:trHeight w:val="157"/>
        </w:trPr>
        <w:tc>
          <w:tcPr>
            <w:tcW w:w="675" w:type="dxa"/>
            <w:vMerge w:val="restart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Предмет по выбору: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доп</w:t>
            </w:r>
            <w:proofErr w:type="gramStart"/>
            <w:r w:rsidRPr="006B1C24">
              <w:rPr>
                <w:sz w:val="24"/>
                <w:szCs w:val="24"/>
              </w:rPr>
              <w:t>.и</w:t>
            </w:r>
            <w:proofErr w:type="gramEnd"/>
            <w:r w:rsidRPr="006B1C24">
              <w:rPr>
                <w:sz w:val="24"/>
                <w:szCs w:val="24"/>
              </w:rPr>
              <w:t>нструмент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рус</w:t>
            </w:r>
            <w:proofErr w:type="gramStart"/>
            <w:r w:rsidRPr="006B1C24">
              <w:rPr>
                <w:sz w:val="24"/>
                <w:szCs w:val="24"/>
              </w:rPr>
              <w:t>.н</w:t>
            </w:r>
            <w:proofErr w:type="gramEnd"/>
            <w:r w:rsidRPr="006B1C24">
              <w:rPr>
                <w:sz w:val="24"/>
                <w:szCs w:val="24"/>
              </w:rPr>
              <w:t>ар.творчество</w:t>
            </w:r>
          </w:p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516" w:type="dxa"/>
          </w:tcPr>
          <w:p w:rsidR="00B17ADD" w:rsidRPr="004C09BF" w:rsidRDefault="00B17ADD" w:rsidP="00625890">
            <w:pPr>
              <w:rPr>
                <w:sz w:val="24"/>
                <w:szCs w:val="24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</w:tcPr>
          <w:p w:rsidR="00B17ADD" w:rsidRDefault="00B17ADD" w:rsidP="00625890">
            <w:pPr>
              <w:rPr>
                <w:sz w:val="24"/>
                <w:szCs w:val="24"/>
                <w:lang w:val="en-US"/>
              </w:rPr>
            </w:pPr>
          </w:p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Зачет ежегодно</w:t>
            </w:r>
          </w:p>
        </w:tc>
      </w:tr>
      <w:tr w:rsidR="00B17ADD" w:rsidTr="00B17ADD">
        <w:trPr>
          <w:trHeight w:val="157"/>
        </w:trPr>
        <w:tc>
          <w:tcPr>
            <w:tcW w:w="675" w:type="dxa"/>
            <w:vMerge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B17ADD" w:rsidTr="00B17ADD">
        <w:trPr>
          <w:trHeight w:val="157"/>
        </w:trPr>
        <w:tc>
          <w:tcPr>
            <w:tcW w:w="675" w:type="dxa"/>
            <w:vMerge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B17ADD" w:rsidTr="00B17ADD">
        <w:tc>
          <w:tcPr>
            <w:tcW w:w="67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Всего: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  <w:lang w:val="en-US"/>
              </w:rPr>
            </w:pPr>
            <w:r w:rsidRPr="00B17A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:rsidR="00B17ADD" w:rsidRPr="00B17ADD" w:rsidRDefault="00B17ADD" w:rsidP="00625890">
            <w:pPr>
              <w:rPr>
                <w:sz w:val="24"/>
                <w:szCs w:val="24"/>
              </w:rPr>
            </w:pPr>
            <w:r w:rsidRPr="00B17AD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B17ADD" w:rsidRPr="006B1C24" w:rsidRDefault="00B17ADD" w:rsidP="00625890">
            <w:pPr>
              <w:rPr>
                <w:sz w:val="24"/>
                <w:szCs w:val="24"/>
              </w:rPr>
            </w:pPr>
          </w:p>
        </w:tc>
      </w:tr>
    </w:tbl>
    <w:p w:rsidR="00B17ADD" w:rsidRDefault="00B17ADD" w:rsidP="00B17ADD"/>
    <w:p w:rsidR="00B17ADD" w:rsidRDefault="00B17ADD" w:rsidP="00B17ADD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    Выпускники </w:t>
      </w:r>
      <w:r w:rsidRPr="00213326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II</w:t>
      </w:r>
      <w:r w:rsidRPr="00213326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B17ADD" w:rsidRPr="00213326" w:rsidRDefault="00B17ADD" w:rsidP="00B17ADD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   ***Музицирование предполагает: чтение с листа, транспонирование, подбор по слуху, игру в ансамбле, занятия аккомпанементом.</w:t>
      </w:r>
    </w:p>
    <w:p w:rsidR="00B17ADD" w:rsidRPr="00213326" w:rsidRDefault="00B17ADD" w:rsidP="00B17ADD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>Примечание:</w:t>
      </w:r>
    </w:p>
    <w:p w:rsidR="00B17ADD" w:rsidRPr="00213326" w:rsidRDefault="00B17ADD" w:rsidP="00B17ADD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младшими классами следует считать </w:t>
      </w:r>
      <w:r w:rsidRPr="00213326">
        <w:rPr>
          <w:sz w:val="24"/>
          <w:szCs w:val="24"/>
          <w:lang w:val="en-US"/>
        </w:rPr>
        <w:t>I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II</w:t>
      </w:r>
      <w:r w:rsidRPr="00B17AD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III</w:t>
      </w:r>
      <w:r w:rsidRPr="00B17AD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213326">
        <w:rPr>
          <w:sz w:val="24"/>
          <w:szCs w:val="24"/>
        </w:rPr>
        <w:t>;</w:t>
      </w:r>
    </w:p>
    <w:p w:rsidR="00B17ADD" w:rsidRPr="00213326" w:rsidRDefault="00B17ADD" w:rsidP="00B17ADD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старшими – </w:t>
      </w:r>
      <w:r w:rsidRPr="00213326">
        <w:rPr>
          <w:sz w:val="24"/>
          <w:szCs w:val="24"/>
          <w:lang w:val="en-US"/>
        </w:rPr>
        <w:t>V</w:t>
      </w:r>
      <w:r w:rsidRPr="00EB6E6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</w:t>
      </w:r>
      <w:r w:rsidRPr="00EB6E6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класс</w:t>
      </w:r>
      <w:r w:rsidRPr="00213326">
        <w:rPr>
          <w:sz w:val="24"/>
          <w:szCs w:val="24"/>
        </w:rPr>
        <w:t>.</w:t>
      </w:r>
    </w:p>
    <w:p w:rsidR="00B17ADD" w:rsidRDefault="00B17ADD" w:rsidP="00B17ADD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Концертмейстерские часы на инструментальном отделении отводятся из следующего расчета: для проведения занятий по хору, оркестру и ансамблю – 100% общего количества часов,  по инструменту (кроме фортепиано, баяна, аккордеона, гитары) – 50% общего количества часов.</w:t>
      </w:r>
    </w:p>
    <w:p w:rsidR="00EB6E69" w:rsidRDefault="00EB6E69" w:rsidP="00EB6E69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EB6E69" w:rsidRDefault="00E4184D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B6E69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EB6E69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EB6E69" w:rsidRDefault="007C2412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EB6E69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EB6E69" w:rsidRDefault="00EB6E69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EB6E69" w:rsidRDefault="00EB6E69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B6E69" w:rsidRDefault="00EB6E69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B6E69" w:rsidRDefault="00EB6E69" w:rsidP="00EB6E6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</w:t>
      </w:r>
      <w:r w:rsidR="00CA6E6F">
        <w:rPr>
          <w:rFonts w:ascii="Times New Roman" w:hAnsi="Times New Roman"/>
          <w:b/>
          <w:sz w:val="28"/>
          <w:szCs w:val="28"/>
        </w:rPr>
        <w:t>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ИНСТРУМЕНТАЛЬНОЕ ИСПОЛНИТЕЛЬСТВО, ВОКАЛ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профессиональная ориентация учащихся</w:t>
      </w:r>
    </w:p>
    <w:p w:rsidR="00EB6E69" w:rsidRP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EB6E6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класс)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 1 год</w:t>
      </w:r>
    </w:p>
    <w:p w:rsid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75"/>
        <w:gridCol w:w="2727"/>
        <w:gridCol w:w="2393"/>
        <w:gridCol w:w="2710"/>
      </w:tblGrid>
      <w:tr w:rsidR="00EB6E69" w:rsidTr="00EB6E69">
        <w:tc>
          <w:tcPr>
            <w:tcW w:w="675" w:type="dxa"/>
          </w:tcPr>
          <w:p w:rsidR="00EB6E69" w:rsidRPr="00D50D28" w:rsidRDefault="00EB6E69" w:rsidP="0062589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6E69" w:rsidRDefault="00EB6E69" w:rsidP="00625890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EB6E69" w:rsidRDefault="00EB6E69" w:rsidP="00625890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Количество уроко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EB6E69">
              <w:rPr>
                <w:rFonts w:ascii="Times New Roman" w:hAnsi="Times New Roman"/>
                <w:sz w:val="24"/>
                <w:szCs w:val="24"/>
              </w:rPr>
              <w:t>Проведение экзаменов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rPr>
                <w:sz w:val="24"/>
                <w:szCs w:val="24"/>
              </w:rPr>
            </w:pPr>
            <w:r w:rsidRPr="00EB6E6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EB6E69" w:rsidRPr="00EB6E69" w:rsidRDefault="00EB6E69" w:rsidP="00EB6E69">
            <w:pPr>
              <w:rPr>
                <w:sz w:val="24"/>
                <w:szCs w:val="24"/>
              </w:rPr>
            </w:pPr>
            <w:r w:rsidRPr="00EB6E69">
              <w:rPr>
                <w:sz w:val="24"/>
                <w:szCs w:val="24"/>
              </w:rPr>
              <w:t>Музыкальный инструмент или вокал</w:t>
            </w:r>
          </w:p>
        </w:tc>
        <w:tc>
          <w:tcPr>
            <w:tcW w:w="2393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экзамен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393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экзамен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393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музицирование:</w:t>
            </w:r>
          </w:p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(ансамбль)</w:t>
            </w:r>
          </w:p>
        </w:tc>
        <w:tc>
          <w:tcPr>
            <w:tcW w:w="2393" w:type="dxa"/>
          </w:tcPr>
          <w:p w:rsidR="00EB6E69" w:rsidRDefault="00EB6E69" w:rsidP="00EB6E69">
            <w:pPr>
              <w:pStyle w:val="a4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9" w:rsidRDefault="00EB6E69" w:rsidP="00EB6E69">
            <w:pPr>
              <w:pStyle w:val="a4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 выбору:</w:t>
            </w:r>
          </w:p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393" w:type="dxa"/>
          </w:tcPr>
          <w:p w:rsidR="00EB6E69" w:rsidRDefault="00EB6E69" w:rsidP="00EB6E69">
            <w:pPr>
              <w:pStyle w:val="a4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0,5</w:t>
            </w:r>
          </w:p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</w:tr>
      <w:tr w:rsidR="00EB6E69" w:rsidTr="00EB6E69">
        <w:tc>
          <w:tcPr>
            <w:tcW w:w="675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6,5</w:t>
            </w:r>
          </w:p>
        </w:tc>
        <w:tc>
          <w:tcPr>
            <w:tcW w:w="2710" w:type="dxa"/>
          </w:tcPr>
          <w:p w:rsidR="00EB6E69" w:rsidRPr="00EB6E69" w:rsidRDefault="00EB6E69" w:rsidP="00EB6E6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E69" w:rsidRPr="00EB6E69" w:rsidRDefault="00EB6E69" w:rsidP="00EB6E69">
      <w:pPr>
        <w:pStyle w:val="a4"/>
        <w:ind w:left="-851" w:right="-568"/>
        <w:jc w:val="center"/>
        <w:rPr>
          <w:rFonts w:ascii="Times New Roman" w:hAnsi="Times New Roman"/>
          <w:sz w:val="28"/>
          <w:szCs w:val="28"/>
        </w:rPr>
      </w:pPr>
    </w:p>
    <w:p w:rsidR="00213326" w:rsidRDefault="00213326" w:rsidP="006B1C24"/>
    <w:p w:rsidR="00EB6E69" w:rsidRPr="00625890" w:rsidRDefault="00625890" w:rsidP="00EB6E69">
      <w:pPr>
        <w:ind w:left="142" w:hanging="142"/>
        <w:rPr>
          <w:sz w:val="24"/>
          <w:szCs w:val="24"/>
        </w:rPr>
      </w:pPr>
      <w:r>
        <w:t xml:space="preserve">   </w:t>
      </w:r>
      <w:r w:rsidRPr="00625890">
        <w:rPr>
          <w:sz w:val="24"/>
          <w:szCs w:val="24"/>
        </w:rPr>
        <w:t>Концертмейстерские часы на вокальном отделении отводятся из следующего расчета: для проведения занятий по вокалу и ансамблю – 100% общего количества часов, по инструменту (кроме фортепиано, баяна, аккордеона, гитары) – 50% общего количества часов.</w:t>
      </w:r>
    </w:p>
    <w:p w:rsidR="00EB6E69" w:rsidRDefault="00EB6E69" w:rsidP="006B1C24"/>
    <w:p w:rsidR="00625890" w:rsidRDefault="00625890" w:rsidP="006B1C24"/>
    <w:p w:rsidR="00625890" w:rsidRDefault="00625890" w:rsidP="006B1C24"/>
    <w:p w:rsidR="00625890" w:rsidRDefault="00625890" w:rsidP="006B1C24"/>
    <w:p w:rsidR="00625890" w:rsidRDefault="00625890" w:rsidP="006B1C24"/>
    <w:p w:rsidR="00625890" w:rsidRDefault="00625890" w:rsidP="006B1C24"/>
    <w:p w:rsidR="00625890" w:rsidRDefault="00625890" w:rsidP="006B1C24"/>
    <w:p w:rsidR="00625890" w:rsidRDefault="00625890" w:rsidP="00625890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625890" w:rsidRDefault="00E4184D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25890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625890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625890" w:rsidRDefault="007C2412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625890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625890" w:rsidRDefault="00625890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625890" w:rsidRDefault="00625890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625890" w:rsidRDefault="00625890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625890" w:rsidRDefault="00625890" w:rsidP="0062589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625890" w:rsidRDefault="00625890" w:rsidP="0062589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625890" w:rsidRDefault="00625890" w:rsidP="0062589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625890" w:rsidRDefault="00CA6E6F" w:rsidP="0062589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62589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25890" w:rsidRDefault="00625890" w:rsidP="0062589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625890" w:rsidRDefault="00625890" w:rsidP="0062589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</w:t>
      </w:r>
    </w:p>
    <w:p w:rsidR="00625890" w:rsidRDefault="00625890" w:rsidP="00625890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5 лет</w:t>
      </w:r>
    </w:p>
    <w:p w:rsidR="00625890" w:rsidRDefault="00625890" w:rsidP="00625890"/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715"/>
        <w:gridCol w:w="715"/>
        <w:gridCol w:w="716"/>
        <w:gridCol w:w="715"/>
        <w:gridCol w:w="716"/>
        <w:gridCol w:w="1701"/>
      </w:tblGrid>
      <w:tr w:rsidR="00625890" w:rsidTr="00625890">
        <w:tc>
          <w:tcPr>
            <w:tcW w:w="675" w:type="dxa"/>
            <w:vMerge w:val="restart"/>
          </w:tcPr>
          <w:p w:rsidR="00625890" w:rsidRPr="00D50D28" w:rsidRDefault="00625890" w:rsidP="0062589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5890" w:rsidRDefault="00625890" w:rsidP="00625890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625890" w:rsidRDefault="00625890" w:rsidP="00625890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577" w:type="dxa"/>
            <w:gridSpan w:val="5"/>
          </w:tcPr>
          <w:p w:rsidR="00625890" w:rsidRDefault="00625890" w:rsidP="0062589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625890" w:rsidRDefault="00625890" w:rsidP="00625890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625890" w:rsidRDefault="00625890" w:rsidP="00625890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625890" w:rsidTr="00625890">
        <w:tc>
          <w:tcPr>
            <w:tcW w:w="675" w:type="dxa"/>
            <w:vMerge/>
          </w:tcPr>
          <w:p w:rsidR="00625890" w:rsidRDefault="00625890" w:rsidP="00625890"/>
        </w:tc>
        <w:tc>
          <w:tcPr>
            <w:tcW w:w="2835" w:type="dxa"/>
            <w:vMerge/>
          </w:tcPr>
          <w:p w:rsidR="00625890" w:rsidRDefault="00625890" w:rsidP="00625890"/>
        </w:tc>
        <w:tc>
          <w:tcPr>
            <w:tcW w:w="715" w:type="dxa"/>
          </w:tcPr>
          <w:p w:rsidR="00625890" w:rsidRPr="008C5B16" w:rsidRDefault="00625890" w:rsidP="00625890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</w:tcPr>
          <w:p w:rsidR="00625890" w:rsidRPr="008C5B16" w:rsidRDefault="00625890" w:rsidP="00625890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dxa"/>
          </w:tcPr>
          <w:p w:rsidR="00625890" w:rsidRPr="008C5B16" w:rsidRDefault="00625890" w:rsidP="00625890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15" w:type="dxa"/>
          </w:tcPr>
          <w:p w:rsidR="00625890" w:rsidRPr="008C5B16" w:rsidRDefault="00625890" w:rsidP="00625890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</w:tcPr>
          <w:p w:rsidR="00625890" w:rsidRPr="008C5B16" w:rsidRDefault="00625890" w:rsidP="00625890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625890" w:rsidRDefault="00625890" w:rsidP="00625890"/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 (сольное пение)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ежегодно</w:t>
            </w: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</w:t>
            </w:r>
          </w:p>
        </w:tc>
        <w:tc>
          <w:tcPr>
            <w:tcW w:w="715" w:type="dxa"/>
          </w:tcPr>
          <w:p w:rsidR="00625890" w:rsidRDefault="00625890">
            <w:r w:rsidRPr="00CA5ACB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625890" w:rsidRDefault="00625890">
            <w:r w:rsidRPr="00CA5ACB">
              <w:rPr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625890" w:rsidRDefault="00625890">
            <w:r w:rsidRPr="00CA5ACB"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625890" w:rsidRDefault="00625890">
            <w:r w:rsidRPr="00CA5ACB">
              <w:rPr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625890" w:rsidRDefault="00625890">
            <w:r w:rsidRPr="00CA5ACB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Сольфеджио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1,5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Pr="006B1C24">
              <w:rPr>
                <w:sz w:val="24"/>
                <w:szCs w:val="24"/>
                <w:lang w:val="en-US"/>
              </w:rPr>
              <w:t>V</w:t>
            </w: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Слушание музыки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-</w:t>
            </w: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</w:t>
            </w:r>
            <w:r w:rsidRPr="006B1C24">
              <w:rPr>
                <w:sz w:val="24"/>
                <w:szCs w:val="24"/>
                <w:lang w:val="en-US"/>
              </w:rPr>
              <w:t>V</w:t>
            </w: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Коллективное музицирование:</w:t>
            </w: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</w:t>
            </w:r>
          </w:p>
        </w:tc>
        <w:tc>
          <w:tcPr>
            <w:tcW w:w="715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</w:p>
          <w:p w:rsidR="00625890" w:rsidRPr="006B1C24" w:rsidRDefault="00625890" w:rsidP="00625890">
            <w:pPr>
              <w:rPr>
                <w:sz w:val="24"/>
                <w:szCs w:val="24"/>
              </w:rPr>
            </w:pPr>
          </w:p>
          <w:p w:rsidR="00625890" w:rsidRPr="00625890" w:rsidRDefault="00625890" w:rsidP="00625890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0D3EE4" w:rsidTr="004C09BF">
        <w:trPr>
          <w:trHeight w:val="381"/>
        </w:trPr>
        <w:tc>
          <w:tcPr>
            <w:tcW w:w="675" w:type="dxa"/>
            <w:vMerge w:val="restart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0D3EE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выбору:</w:t>
            </w:r>
          </w:p>
          <w:p w:rsidR="000D3EE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нструмент</w:t>
            </w: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искусств</w:t>
            </w:r>
          </w:p>
        </w:tc>
        <w:tc>
          <w:tcPr>
            <w:tcW w:w="715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  <w:p w:rsidR="000D3EE4" w:rsidRPr="000D3EE4" w:rsidRDefault="000D3EE4" w:rsidP="00625890">
            <w:pPr>
              <w:rPr>
                <w:sz w:val="20"/>
                <w:szCs w:val="20"/>
              </w:rPr>
            </w:pPr>
            <w:r w:rsidRPr="000D3EE4">
              <w:rPr>
                <w:sz w:val="20"/>
                <w:szCs w:val="20"/>
              </w:rPr>
              <w:t>Зачет ежегодно</w:t>
            </w:r>
          </w:p>
        </w:tc>
      </w:tr>
      <w:tr w:rsidR="000D3EE4" w:rsidTr="004C09BF">
        <w:trPr>
          <w:trHeight w:val="381"/>
        </w:trPr>
        <w:tc>
          <w:tcPr>
            <w:tcW w:w="675" w:type="dxa"/>
            <w:vMerge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D3EE4" w:rsidRDefault="000D3EE4" w:rsidP="00625890">
            <w:pPr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3EE4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625890" w:rsidTr="00625890">
        <w:tc>
          <w:tcPr>
            <w:tcW w:w="675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5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625890" w:rsidRPr="006B1C24" w:rsidRDefault="000D3EE4" w:rsidP="00625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625890" w:rsidRPr="006B1C24" w:rsidRDefault="00625890" w:rsidP="00625890">
            <w:pPr>
              <w:rPr>
                <w:sz w:val="24"/>
                <w:szCs w:val="24"/>
              </w:rPr>
            </w:pPr>
          </w:p>
        </w:tc>
      </w:tr>
    </w:tbl>
    <w:p w:rsidR="00625890" w:rsidRDefault="00625890" w:rsidP="00625890"/>
    <w:p w:rsidR="00625890" w:rsidRPr="00213326" w:rsidRDefault="00625890" w:rsidP="00625890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    Выпускники </w:t>
      </w:r>
      <w:r w:rsidRPr="00213326">
        <w:rPr>
          <w:sz w:val="24"/>
          <w:szCs w:val="24"/>
          <w:lang w:val="en-US"/>
        </w:rPr>
        <w:t>V</w:t>
      </w:r>
      <w:r w:rsidRPr="00213326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625890" w:rsidRPr="00213326" w:rsidRDefault="00625890" w:rsidP="00625890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>Примечание:</w:t>
      </w:r>
    </w:p>
    <w:p w:rsidR="00625890" w:rsidRPr="00213326" w:rsidRDefault="00625890" w:rsidP="00625890">
      <w:pPr>
        <w:pStyle w:val="a4"/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младшими классами следует считать </w:t>
      </w:r>
      <w:r w:rsidRPr="00213326">
        <w:rPr>
          <w:sz w:val="24"/>
          <w:szCs w:val="24"/>
          <w:lang w:val="en-US"/>
        </w:rPr>
        <w:t>I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II</w:t>
      </w:r>
      <w:r w:rsidRPr="00213326">
        <w:rPr>
          <w:sz w:val="24"/>
          <w:szCs w:val="24"/>
        </w:rPr>
        <w:t>;</w:t>
      </w:r>
    </w:p>
    <w:p w:rsidR="00625890" w:rsidRPr="00213326" w:rsidRDefault="00625890" w:rsidP="00625890">
      <w:pPr>
        <w:ind w:left="284"/>
        <w:rPr>
          <w:sz w:val="24"/>
          <w:szCs w:val="24"/>
        </w:rPr>
      </w:pPr>
      <w:r w:rsidRPr="00213326">
        <w:rPr>
          <w:sz w:val="24"/>
          <w:szCs w:val="24"/>
        </w:rPr>
        <w:t xml:space="preserve">старшими – </w:t>
      </w:r>
      <w:r w:rsidRPr="00213326">
        <w:rPr>
          <w:sz w:val="24"/>
          <w:szCs w:val="24"/>
          <w:lang w:val="en-US"/>
        </w:rPr>
        <w:t>III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IV</w:t>
      </w:r>
      <w:r w:rsidRPr="00213326">
        <w:rPr>
          <w:sz w:val="24"/>
          <w:szCs w:val="24"/>
        </w:rPr>
        <w:t>-</w:t>
      </w:r>
      <w:r w:rsidRPr="00213326">
        <w:rPr>
          <w:sz w:val="24"/>
          <w:szCs w:val="24"/>
          <w:lang w:val="en-US"/>
        </w:rPr>
        <w:t>V</w:t>
      </w:r>
      <w:r w:rsidRPr="00213326">
        <w:rPr>
          <w:sz w:val="24"/>
          <w:szCs w:val="24"/>
        </w:rPr>
        <w:t xml:space="preserve"> классы.</w:t>
      </w:r>
    </w:p>
    <w:p w:rsidR="00625890" w:rsidRDefault="00625890" w:rsidP="00625890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Концертмейс</w:t>
      </w:r>
      <w:r w:rsidR="000D3EE4">
        <w:rPr>
          <w:rFonts w:ascii="Times New Roman" w:hAnsi="Times New Roman"/>
          <w:sz w:val="24"/>
          <w:szCs w:val="24"/>
        </w:rPr>
        <w:t>терские часы на вокальном</w:t>
      </w:r>
      <w:r>
        <w:rPr>
          <w:rFonts w:ascii="Times New Roman" w:hAnsi="Times New Roman"/>
          <w:sz w:val="24"/>
          <w:szCs w:val="24"/>
        </w:rPr>
        <w:t xml:space="preserve"> отделении отводятся из следующего расчета: для пров</w:t>
      </w:r>
      <w:r w:rsidR="000D3EE4">
        <w:rPr>
          <w:rFonts w:ascii="Times New Roman" w:hAnsi="Times New Roman"/>
          <w:sz w:val="24"/>
          <w:szCs w:val="24"/>
        </w:rPr>
        <w:t>едения занятий по вокалу</w:t>
      </w:r>
      <w:r>
        <w:rPr>
          <w:rFonts w:ascii="Times New Roman" w:hAnsi="Times New Roman"/>
          <w:sz w:val="24"/>
          <w:szCs w:val="24"/>
        </w:rPr>
        <w:t xml:space="preserve"> и ансамблю – 100% общего количества часов,  по инструменту (кроме фортепиано, баяна, аккордеона, гитары) – 50% общего количества часов.</w:t>
      </w:r>
    </w:p>
    <w:p w:rsidR="00625890" w:rsidRDefault="00625890" w:rsidP="006B1C24"/>
    <w:p w:rsidR="00625890" w:rsidRDefault="00625890" w:rsidP="006B1C24"/>
    <w:p w:rsidR="00625890" w:rsidRDefault="00625890" w:rsidP="006B1C24"/>
    <w:p w:rsidR="004C09BF" w:rsidRDefault="004C09BF" w:rsidP="006B1C24"/>
    <w:p w:rsidR="004C09BF" w:rsidRDefault="004C09BF" w:rsidP="006B1C24"/>
    <w:p w:rsidR="004C09BF" w:rsidRDefault="004C09BF" w:rsidP="004C09BF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4C09BF" w:rsidRDefault="00E4184D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C09BF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4C09BF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4C09BF" w:rsidRDefault="007C2412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4C09BF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4C09BF" w:rsidRDefault="004C09BF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4C09BF" w:rsidRDefault="004C09BF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09BF" w:rsidRDefault="004C09BF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09BF" w:rsidRDefault="004C09BF" w:rsidP="004C09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09BF" w:rsidRDefault="004C09BF" w:rsidP="004C09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4C09BF" w:rsidRDefault="004C09BF" w:rsidP="004C09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4C09BF" w:rsidRDefault="00CA6E6F" w:rsidP="004C09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4C09B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C09BF" w:rsidRDefault="004C09BF" w:rsidP="004C09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4C09BF" w:rsidRDefault="004C09BF" w:rsidP="004C09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ХУДОЖЕСТВЕННОЕ  ОТДЕЛЕНИЕ</w:t>
      </w:r>
    </w:p>
    <w:p w:rsidR="004C09BF" w:rsidRDefault="004C09BF" w:rsidP="004C09BF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7 лет</w:t>
      </w:r>
    </w:p>
    <w:p w:rsidR="004C09BF" w:rsidRDefault="004C09BF" w:rsidP="004C09BF"/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516"/>
        <w:gridCol w:w="516"/>
        <w:gridCol w:w="516"/>
        <w:gridCol w:w="516"/>
        <w:gridCol w:w="516"/>
        <w:gridCol w:w="516"/>
        <w:gridCol w:w="550"/>
        <w:gridCol w:w="1701"/>
      </w:tblGrid>
      <w:tr w:rsidR="004C09BF" w:rsidTr="004C09BF">
        <w:tc>
          <w:tcPr>
            <w:tcW w:w="675" w:type="dxa"/>
            <w:vMerge w:val="restart"/>
          </w:tcPr>
          <w:p w:rsidR="004C09BF" w:rsidRPr="00D50D28" w:rsidRDefault="004C09BF" w:rsidP="004C09BF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09BF" w:rsidRDefault="004C09BF" w:rsidP="004C09BF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C09BF" w:rsidRDefault="004C09BF" w:rsidP="004C09BF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646" w:type="dxa"/>
            <w:gridSpan w:val="7"/>
          </w:tcPr>
          <w:p w:rsidR="004C09BF" w:rsidRDefault="004C09BF" w:rsidP="004C09BF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4C09BF" w:rsidRDefault="004C09BF" w:rsidP="004C09BF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4C09BF" w:rsidRDefault="004C09BF" w:rsidP="004C09BF">
            <w:r>
              <w:rPr>
                <w:rFonts w:ascii="Times New Roman" w:hAnsi="Times New Roman"/>
                <w:sz w:val="24"/>
                <w:szCs w:val="24"/>
              </w:rPr>
              <w:t>Итоговая аттестация проводи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тся в классах</w:t>
            </w:r>
          </w:p>
        </w:tc>
      </w:tr>
      <w:tr w:rsidR="004C09BF" w:rsidTr="004C09BF">
        <w:tc>
          <w:tcPr>
            <w:tcW w:w="675" w:type="dxa"/>
            <w:vMerge/>
          </w:tcPr>
          <w:p w:rsidR="004C09BF" w:rsidRDefault="004C09BF" w:rsidP="004C09BF"/>
        </w:tc>
        <w:tc>
          <w:tcPr>
            <w:tcW w:w="2835" w:type="dxa"/>
            <w:vMerge/>
          </w:tcPr>
          <w:p w:rsidR="004C09BF" w:rsidRDefault="004C09BF" w:rsidP="004C09BF"/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550" w:type="dxa"/>
          </w:tcPr>
          <w:p w:rsidR="004C09BF" w:rsidRPr="008C5B16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1701" w:type="dxa"/>
            <w:vMerge/>
          </w:tcPr>
          <w:p w:rsidR="004C09BF" w:rsidRDefault="004C09BF" w:rsidP="004C09BF"/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</w:t>
            </w:r>
            <w:r w:rsidR="00A27255">
              <w:rPr>
                <w:sz w:val="24"/>
                <w:szCs w:val="24"/>
              </w:rPr>
              <w:t>ного искусства и рисования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Pr="004C09BF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09BF" w:rsidRPr="004C09BF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09BF" w:rsidRPr="004C09BF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C09BF" w:rsidRPr="006B1C24" w:rsidRDefault="00A27255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(л</w:t>
            </w:r>
            <w:r w:rsidR="004C09BF">
              <w:rPr>
                <w:sz w:val="24"/>
                <w:szCs w:val="24"/>
              </w:rPr>
              <w:t>епка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Default="004C09BF" w:rsidP="004C09BF">
            <w:r>
              <w:t>2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09BF" w:rsidRPr="004C09BF" w:rsidRDefault="004C09BF" w:rsidP="004C09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CF279F" w:rsidTr="004C09BF">
        <w:tc>
          <w:tcPr>
            <w:tcW w:w="675" w:type="dxa"/>
          </w:tcPr>
          <w:p w:rsidR="00CF279F" w:rsidRPr="006B1C24" w:rsidRDefault="00CF279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CF279F" w:rsidRPr="006B1C24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CF279F" w:rsidTr="004C09BF">
        <w:tc>
          <w:tcPr>
            <w:tcW w:w="675" w:type="dxa"/>
          </w:tcPr>
          <w:p w:rsidR="00CF279F" w:rsidRPr="006B1C24" w:rsidRDefault="00CF279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CF279F" w:rsidRPr="006B1C24" w:rsidRDefault="00CF279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мпозиция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:rsidR="00CF279F" w:rsidRPr="004C09BF" w:rsidRDefault="00CF279F" w:rsidP="00343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279F" w:rsidRPr="004C09BF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C09BF" w:rsidRPr="006B1C24" w:rsidRDefault="00F1608C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об </w:t>
            </w:r>
            <w:r w:rsidR="004C09BF">
              <w:rPr>
                <w:sz w:val="24"/>
                <w:szCs w:val="24"/>
              </w:rPr>
              <w:t>искусстве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0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выбору:</w:t>
            </w:r>
          </w:p>
          <w:p w:rsidR="004C09BF" w:rsidRPr="006B1C24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r w:rsidR="00F1608C">
              <w:rPr>
                <w:sz w:val="24"/>
                <w:szCs w:val="24"/>
              </w:rPr>
              <w:t xml:space="preserve">изобразительного </w:t>
            </w:r>
            <w:r>
              <w:rPr>
                <w:sz w:val="24"/>
                <w:szCs w:val="24"/>
              </w:rPr>
              <w:t>искусств</w:t>
            </w:r>
            <w:r w:rsidR="00F1608C">
              <w:rPr>
                <w:sz w:val="24"/>
                <w:szCs w:val="24"/>
              </w:rPr>
              <w:t>а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09BF" w:rsidRDefault="004C09BF" w:rsidP="004C09BF">
            <w:pPr>
              <w:rPr>
                <w:sz w:val="24"/>
                <w:szCs w:val="24"/>
              </w:rPr>
            </w:pPr>
          </w:p>
          <w:p w:rsid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</w:tr>
      <w:tr w:rsidR="004C09BF" w:rsidTr="004C09BF">
        <w:tc>
          <w:tcPr>
            <w:tcW w:w="67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Всего:</w:t>
            </w:r>
          </w:p>
        </w:tc>
        <w:tc>
          <w:tcPr>
            <w:tcW w:w="516" w:type="dxa"/>
          </w:tcPr>
          <w:p w:rsidR="004C09BF" w:rsidRPr="004C09BF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4C09BF" w:rsidRPr="00B17ADD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4C09BF" w:rsidRPr="00B17ADD" w:rsidRDefault="004C09B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4C09BF" w:rsidRPr="00B17ADD" w:rsidRDefault="00CF279F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4C09BF" w:rsidRPr="00B17ADD" w:rsidRDefault="001716A2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4C09BF" w:rsidRPr="00B17ADD" w:rsidRDefault="001716A2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:rsidR="004C09BF" w:rsidRPr="00B17ADD" w:rsidRDefault="001716A2" w:rsidP="004C0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C09BF" w:rsidRPr="006B1C24" w:rsidRDefault="004C09BF" w:rsidP="004C09BF">
            <w:pPr>
              <w:rPr>
                <w:sz w:val="24"/>
                <w:szCs w:val="24"/>
              </w:rPr>
            </w:pPr>
          </w:p>
        </w:tc>
      </w:tr>
    </w:tbl>
    <w:p w:rsidR="004C09BF" w:rsidRDefault="004C09BF" w:rsidP="006B1C24"/>
    <w:p w:rsidR="00625890" w:rsidRDefault="00625890" w:rsidP="006B1C24"/>
    <w:p w:rsidR="004C09BF" w:rsidRPr="00E4184D" w:rsidRDefault="004C09BF" w:rsidP="004C09BF">
      <w:pPr>
        <w:pStyle w:val="a4"/>
        <w:rPr>
          <w:sz w:val="24"/>
          <w:szCs w:val="24"/>
        </w:rPr>
      </w:pPr>
      <w:r>
        <w:t xml:space="preserve">     </w:t>
      </w:r>
      <w:r w:rsidRPr="00E4184D">
        <w:rPr>
          <w:sz w:val="24"/>
          <w:szCs w:val="24"/>
        </w:rPr>
        <w:t>Примечание:</w:t>
      </w:r>
    </w:p>
    <w:p w:rsidR="004C09BF" w:rsidRPr="00E4184D" w:rsidRDefault="004C09BF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продолжительность урока – 45 минут;</w:t>
      </w:r>
    </w:p>
    <w:p w:rsidR="004C09BF" w:rsidRPr="00E4184D" w:rsidRDefault="004C09BF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</w:t>
      </w:r>
      <w:r w:rsidR="00280C4B" w:rsidRPr="00E4184D">
        <w:rPr>
          <w:sz w:val="24"/>
          <w:szCs w:val="24"/>
        </w:rPr>
        <w:t>при проведении занятий с детьми 7-8-летнего возраста – 40 минут;</w:t>
      </w:r>
    </w:p>
    <w:p w:rsidR="00280C4B" w:rsidRPr="00E4184D" w:rsidRDefault="00280C4B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6-летнего возраста – 35 минут;</w:t>
      </w:r>
    </w:p>
    <w:p w:rsidR="00280C4B" w:rsidRPr="00E4184D" w:rsidRDefault="00280C4B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4-5-летнего возраста – 30 минут.</w:t>
      </w:r>
    </w:p>
    <w:p w:rsidR="00280C4B" w:rsidRPr="00E4184D" w:rsidRDefault="00280C4B" w:rsidP="004C09BF">
      <w:pPr>
        <w:pStyle w:val="a4"/>
        <w:rPr>
          <w:sz w:val="24"/>
          <w:szCs w:val="24"/>
        </w:rPr>
      </w:pPr>
    </w:p>
    <w:p w:rsidR="00280C4B" w:rsidRPr="00E4184D" w:rsidRDefault="00280C4B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IV</w:t>
      </w:r>
      <w:r w:rsidRPr="00E4184D">
        <w:rPr>
          <w:sz w:val="24"/>
          <w:szCs w:val="24"/>
        </w:rPr>
        <w:t xml:space="preserve"> классы;</w:t>
      </w:r>
    </w:p>
    <w:p w:rsidR="00280C4B" w:rsidRPr="00E4184D" w:rsidRDefault="00280C4B" w:rsidP="004C09BF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старшими – 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класс.</w:t>
      </w:r>
    </w:p>
    <w:p w:rsidR="004C09BF" w:rsidRDefault="004C09BF" w:rsidP="004C09BF">
      <w:pPr>
        <w:pStyle w:val="a4"/>
      </w:pPr>
      <w:r>
        <w:t xml:space="preserve">     </w:t>
      </w:r>
    </w:p>
    <w:p w:rsidR="00280C4B" w:rsidRDefault="00280C4B" w:rsidP="004C09BF">
      <w:pPr>
        <w:pStyle w:val="a4"/>
      </w:pPr>
    </w:p>
    <w:p w:rsidR="00280C4B" w:rsidRDefault="00280C4B" w:rsidP="004C09BF">
      <w:pPr>
        <w:pStyle w:val="a4"/>
      </w:pPr>
    </w:p>
    <w:p w:rsidR="00280C4B" w:rsidRDefault="00280C4B" w:rsidP="004C09BF">
      <w:pPr>
        <w:pStyle w:val="a4"/>
      </w:pPr>
    </w:p>
    <w:p w:rsidR="00280C4B" w:rsidRDefault="00280C4B" w:rsidP="004C09BF">
      <w:pPr>
        <w:pStyle w:val="a4"/>
      </w:pPr>
    </w:p>
    <w:p w:rsidR="00280C4B" w:rsidRDefault="00280C4B" w:rsidP="004C09BF">
      <w:pPr>
        <w:pStyle w:val="a4"/>
      </w:pPr>
    </w:p>
    <w:p w:rsidR="00280C4B" w:rsidRDefault="00280C4B" w:rsidP="004C09BF">
      <w:pPr>
        <w:pStyle w:val="a4"/>
      </w:pPr>
    </w:p>
    <w:p w:rsidR="00A27255" w:rsidRDefault="00A27255" w:rsidP="00A27255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A27255" w:rsidRDefault="00A27255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A27255" w:rsidRDefault="007C2412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A27255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A27255" w:rsidRDefault="00A27255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A27255" w:rsidRDefault="00A27255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A27255" w:rsidRDefault="00A27255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A27255" w:rsidRDefault="00A27255" w:rsidP="00A2725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A27255" w:rsidRDefault="00A27255" w:rsidP="00A2725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A27255" w:rsidRDefault="00A27255" w:rsidP="00A2725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A27255" w:rsidRDefault="00CA6E6F" w:rsidP="00A2725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2021-2028</w:t>
      </w:r>
      <w:r w:rsidR="00A2725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27255" w:rsidRDefault="00A27255" w:rsidP="00A2725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A27255" w:rsidRDefault="00A27255" w:rsidP="00A2725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ХУДОЖЕСТВЕННОЕ  ОТДЕЛЕНИЕ</w:t>
      </w:r>
    </w:p>
    <w:p w:rsidR="00A27255" w:rsidRDefault="00A27255" w:rsidP="00A27255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5 лет</w:t>
      </w:r>
    </w:p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715"/>
        <w:gridCol w:w="715"/>
        <w:gridCol w:w="716"/>
        <w:gridCol w:w="715"/>
        <w:gridCol w:w="716"/>
        <w:gridCol w:w="1701"/>
      </w:tblGrid>
      <w:tr w:rsidR="00A27255" w:rsidTr="00A27255">
        <w:tc>
          <w:tcPr>
            <w:tcW w:w="675" w:type="dxa"/>
            <w:vMerge w:val="restart"/>
          </w:tcPr>
          <w:p w:rsidR="00A27255" w:rsidRPr="00D50D28" w:rsidRDefault="00A27255" w:rsidP="00A27255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7255" w:rsidRDefault="00A27255" w:rsidP="00A27255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27255" w:rsidRDefault="00A27255" w:rsidP="00A27255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577" w:type="dxa"/>
            <w:gridSpan w:val="5"/>
          </w:tcPr>
          <w:p w:rsidR="00A27255" w:rsidRDefault="00A27255" w:rsidP="00A27255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A27255" w:rsidRDefault="00A27255" w:rsidP="00A27255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A27255" w:rsidRDefault="00A27255" w:rsidP="00A27255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A27255" w:rsidTr="00A27255">
        <w:tc>
          <w:tcPr>
            <w:tcW w:w="675" w:type="dxa"/>
            <w:vMerge/>
          </w:tcPr>
          <w:p w:rsidR="00A27255" w:rsidRDefault="00A27255" w:rsidP="00A27255"/>
        </w:tc>
        <w:tc>
          <w:tcPr>
            <w:tcW w:w="2835" w:type="dxa"/>
            <w:vMerge/>
          </w:tcPr>
          <w:p w:rsidR="00A27255" w:rsidRDefault="00A27255" w:rsidP="00A27255"/>
        </w:tc>
        <w:tc>
          <w:tcPr>
            <w:tcW w:w="715" w:type="dxa"/>
          </w:tcPr>
          <w:p w:rsidR="00A27255" w:rsidRPr="008C5B16" w:rsidRDefault="00A27255" w:rsidP="00A27255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</w:tcPr>
          <w:p w:rsidR="00A27255" w:rsidRPr="008C5B16" w:rsidRDefault="00A27255" w:rsidP="00A27255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dxa"/>
          </w:tcPr>
          <w:p w:rsidR="00A27255" w:rsidRPr="008C5B16" w:rsidRDefault="00A27255" w:rsidP="00A27255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15" w:type="dxa"/>
          </w:tcPr>
          <w:p w:rsidR="00A27255" w:rsidRPr="008C5B16" w:rsidRDefault="00A27255" w:rsidP="00A27255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</w:tcPr>
          <w:p w:rsidR="00A27255" w:rsidRPr="008C5B16" w:rsidRDefault="00A27255" w:rsidP="00A27255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A27255" w:rsidRDefault="00A27255" w:rsidP="00A27255"/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изобразительного искусства и рисования</w:t>
            </w:r>
          </w:p>
        </w:tc>
        <w:tc>
          <w:tcPr>
            <w:tcW w:w="715" w:type="dxa"/>
          </w:tcPr>
          <w:p w:rsidR="00A27255" w:rsidRPr="006B1C24" w:rsidRDefault="00566226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255" w:rsidRPr="003B0BE0" w:rsidRDefault="003B0BE0" w:rsidP="00A27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27255" w:rsidRPr="004C09BF" w:rsidRDefault="00A27255" w:rsidP="00A27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Прикладное искусство</w:t>
            </w:r>
          </w:p>
        </w:tc>
        <w:tc>
          <w:tcPr>
            <w:tcW w:w="715" w:type="dxa"/>
          </w:tcPr>
          <w:p w:rsidR="00A27255" w:rsidRDefault="00566226" w:rsidP="00A27255">
            <w:r>
              <w:t>1</w:t>
            </w:r>
          </w:p>
        </w:tc>
        <w:tc>
          <w:tcPr>
            <w:tcW w:w="715" w:type="dxa"/>
          </w:tcPr>
          <w:p w:rsidR="00A27255" w:rsidRDefault="003B0BE0" w:rsidP="00A27255">
            <w:r>
              <w:t>-</w:t>
            </w:r>
          </w:p>
        </w:tc>
        <w:tc>
          <w:tcPr>
            <w:tcW w:w="716" w:type="dxa"/>
          </w:tcPr>
          <w:p w:rsidR="00A27255" w:rsidRDefault="003B0BE0" w:rsidP="00A27255">
            <w:r>
              <w:t>-</w:t>
            </w:r>
          </w:p>
        </w:tc>
        <w:tc>
          <w:tcPr>
            <w:tcW w:w="715" w:type="dxa"/>
          </w:tcPr>
          <w:p w:rsidR="00A27255" w:rsidRDefault="00A27255" w:rsidP="00A27255"/>
        </w:tc>
        <w:tc>
          <w:tcPr>
            <w:tcW w:w="716" w:type="dxa"/>
          </w:tcPr>
          <w:p w:rsidR="00A27255" w:rsidRDefault="00A27255" w:rsidP="00A27255"/>
        </w:tc>
        <w:tc>
          <w:tcPr>
            <w:tcW w:w="1701" w:type="dxa"/>
          </w:tcPr>
          <w:p w:rsidR="00A27255" w:rsidRPr="003B0BE0" w:rsidRDefault="003B0BE0" w:rsidP="00A27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1C2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Скульптура (лепка)</w:t>
            </w:r>
          </w:p>
        </w:tc>
        <w:tc>
          <w:tcPr>
            <w:tcW w:w="715" w:type="dxa"/>
          </w:tcPr>
          <w:p w:rsidR="00A27255" w:rsidRPr="006B1C24" w:rsidRDefault="00566226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7255" w:rsidRPr="003B0BE0" w:rsidRDefault="003B0BE0" w:rsidP="00A2725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Рисунок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7255" w:rsidRPr="003B0BE0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Живопись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мпозиция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IV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27255" w:rsidRPr="00625890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27255" w:rsidRPr="006B1C24" w:rsidRDefault="00F1608C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об</w:t>
            </w:r>
            <w:r w:rsidR="00A27255">
              <w:rPr>
                <w:sz w:val="24"/>
                <w:szCs w:val="24"/>
              </w:rPr>
              <w:t xml:space="preserve"> искусстве</w:t>
            </w:r>
          </w:p>
        </w:tc>
        <w:tc>
          <w:tcPr>
            <w:tcW w:w="715" w:type="dxa"/>
          </w:tcPr>
          <w:p w:rsidR="00A27255" w:rsidRDefault="00566226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15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</w:tr>
      <w:tr w:rsidR="00A27255" w:rsidRPr="00625890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27255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выбору:</w:t>
            </w:r>
          </w:p>
          <w:p w:rsidR="00A27255" w:rsidRPr="006B1C24" w:rsidRDefault="00F1608C" w:rsidP="00F1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27255">
              <w:rPr>
                <w:sz w:val="24"/>
                <w:szCs w:val="24"/>
              </w:rPr>
              <w:t>стория</w:t>
            </w:r>
            <w:r>
              <w:rPr>
                <w:sz w:val="24"/>
                <w:szCs w:val="24"/>
              </w:rPr>
              <w:t xml:space="preserve"> изобразительного </w:t>
            </w:r>
            <w:r w:rsidR="00A27255">
              <w:rPr>
                <w:sz w:val="24"/>
                <w:szCs w:val="24"/>
              </w:rPr>
              <w:t>искусств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15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27255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27255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27255" w:rsidRPr="003B0BE0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A27255" w:rsidRPr="006B1C24" w:rsidTr="00A27255">
        <w:tc>
          <w:tcPr>
            <w:tcW w:w="67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A27255" w:rsidRPr="006B1C24" w:rsidRDefault="00566226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15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</w:tcPr>
          <w:p w:rsidR="00A27255" w:rsidRPr="006B1C24" w:rsidRDefault="003B0BE0" w:rsidP="00A272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27255" w:rsidRPr="006B1C24" w:rsidRDefault="00A27255" w:rsidP="00A27255">
            <w:pPr>
              <w:rPr>
                <w:sz w:val="24"/>
                <w:szCs w:val="24"/>
              </w:rPr>
            </w:pPr>
          </w:p>
        </w:tc>
      </w:tr>
    </w:tbl>
    <w:p w:rsidR="00A27255" w:rsidRDefault="00A27255" w:rsidP="00A27255"/>
    <w:p w:rsidR="00A27255" w:rsidRDefault="00A27255" w:rsidP="00A27255"/>
    <w:p w:rsidR="00A27255" w:rsidRPr="00E4184D" w:rsidRDefault="00A27255" w:rsidP="00A27255">
      <w:pPr>
        <w:pStyle w:val="a4"/>
        <w:rPr>
          <w:sz w:val="24"/>
          <w:szCs w:val="24"/>
        </w:rPr>
      </w:pPr>
      <w:r>
        <w:t xml:space="preserve">     </w:t>
      </w:r>
      <w:r w:rsidRPr="00E4184D">
        <w:rPr>
          <w:sz w:val="24"/>
          <w:szCs w:val="24"/>
        </w:rPr>
        <w:t>Примечание:</w:t>
      </w:r>
    </w:p>
    <w:p w:rsidR="00A27255" w:rsidRPr="00E4184D" w:rsidRDefault="00A27255" w:rsidP="00A27255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продолжительность урока – 45 минут;</w:t>
      </w:r>
    </w:p>
    <w:p w:rsidR="00A27255" w:rsidRPr="00E4184D" w:rsidRDefault="00A27255" w:rsidP="00A27255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</w:t>
      </w:r>
    </w:p>
    <w:p w:rsidR="00A27255" w:rsidRPr="00E4184D" w:rsidRDefault="00A27255" w:rsidP="00A27255">
      <w:pPr>
        <w:pStyle w:val="a4"/>
        <w:rPr>
          <w:sz w:val="24"/>
          <w:szCs w:val="24"/>
        </w:rPr>
      </w:pPr>
    </w:p>
    <w:p w:rsidR="00A27255" w:rsidRPr="00E4184D" w:rsidRDefault="00A27255" w:rsidP="00A27255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 xml:space="preserve"> классы;</w:t>
      </w:r>
    </w:p>
    <w:p w:rsidR="00A27255" w:rsidRPr="00A27255" w:rsidRDefault="00A27255" w:rsidP="00A27255">
      <w:pPr>
        <w:pStyle w:val="a4"/>
        <w:rPr>
          <w:sz w:val="24"/>
          <w:szCs w:val="24"/>
        </w:rPr>
      </w:pPr>
      <w:r w:rsidRPr="00E4184D">
        <w:rPr>
          <w:sz w:val="24"/>
          <w:szCs w:val="24"/>
        </w:rPr>
        <w:t xml:space="preserve">     старшими – </w:t>
      </w:r>
      <w:r>
        <w:rPr>
          <w:sz w:val="24"/>
          <w:szCs w:val="24"/>
          <w:lang w:val="en-US"/>
        </w:rPr>
        <w:t>III</w:t>
      </w:r>
      <w:r w:rsidRPr="00E4184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E4184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классы</w:t>
      </w:r>
    </w:p>
    <w:p w:rsidR="00280C4B" w:rsidRDefault="00280C4B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A27255" w:rsidRDefault="00A27255" w:rsidP="004C09BF">
      <w:pPr>
        <w:pStyle w:val="a4"/>
      </w:pPr>
    </w:p>
    <w:p w:rsidR="007F6BBC" w:rsidRDefault="007F6BBC" w:rsidP="004C09BF">
      <w:pPr>
        <w:pStyle w:val="a4"/>
      </w:pPr>
    </w:p>
    <w:p w:rsidR="007F6BBC" w:rsidRDefault="007F6BBC" w:rsidP="004C09BF">
      <w:pPr>
        <w:pStyle w:val="a4"/>
      </w:pPr>
    </w:p>
    <w:p w:rsidR="00A27255" w:rsidRDefault="00A27255" w:rsidP="004C09BF">
      <w:pPr>
        <w:pStyle w:val="a4"/>
      </w:pPr>
    </w:p>
    <w:p w:rsidR="00280C4B" w:rsidRDefault="00280C4B" w:rsidP="00280C4B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280C4B" w:rsidRDefault="00E4184D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80C4B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280C4B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280C4B" w:rsidRDefault="007C2412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280C4B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280C4B" w:rsidRDefault="00280C4B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280C4B" w:rsidRDefault="00280C4B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280C4B" w:rsidRDefault="00280C4B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280C4B" w:rsidRDefault="00280C4B" w:rsidP="00280C4B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280C4B" w:rsidRDefault="00280C4B" w:rsidP="00280C4B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280C4B" w:rsidRDefault="00280C4B" w:rsidP="00280C4B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280C4B" w:rsidRDefault="00CA6E6F" w:rsidP="00280C4B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280C4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80C4B" w:rsidRDefault="00280C4B" w:rsidP="00280C4B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280C4B" w:rsidRDefault="00280C4B" w:rsidP="00280C4B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ХОРЕОГРАФИЧЕСКОЕ  ИСКУССТВО</w:t>
      </w:r>
    </w:p>
    <w:p w:rsidR="00280C4B" w:rsidRDefault="00280C4B" w:rsidP="00280C4B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 w:rsidR="00F9663C">
        <w:rPr>
          <w:rFonts w:ascii="Times New Roman" w:hAnsi="Times New Roman"/>
          <w:b/>
          <w:i/>
          <w:sz w:val="28"/>
          <w:szCs w:val="28"/>
        </w:rPr>
        <w:t xml:space="preserve">обучения 7(8) </w:t>
      </w:r>
      <w:r>
        <w:rPr>
          <w:rFonts w:ascii="Times New Roman" w:hAnsi="Times New Roman"/>
          <w:b/>
          <w:i/>
          <w:sz w:val="28"/>
          <w:szCs w:val="28"/>
        </w:rPr>
        <w:t>лет</w:t>
      </w:r>
    </w:p>
    <w:p w:rsidR="00280C4B" w:rsidRDefault="00280C4B" w:rsidP="004C09BF">
      <w:pPr>
        <w:pStyle w:val="a4"/>
      </w:pPr>
    </w:p>
    <w:tbl>
      <w:tblPr>
        <w:tblStyle w:val="a5"/>
        <w:tblW w:w="10441" w:type="dxa"/>
        <w:tblInd w:w="-601" w:type="dxa"/>
        <w:tblLook w:val="04A0"/>
      </w:tblPr>
      <w:tblGrid>
        <w:gridCol w:w="675"/>
        <w:gridCol w:w="2694"/>
        <w:gridCol w:w="659"/>
        <w:gridCol w:w="660"/>
        <w:gridCol w:w="660"/>
        <w:gridCol w:w="660"/>
        <w:gridCol w:w="659"/>
        <w:gridCol w:w="660"/>
        <w:gridCol w:w="753"/>
        <w:gridCol w:w="802"/>
        <w:gridCol w:w="1559"/>
      </w:tblGrid>
      <w:tr w:rsidR="00280C4B" w:rsidTr="00280C4B">
        <w:tc>
          <w:tcPr>
            <w:tcW w:w="675" w:type="dxa"/>
            <w:vMerge w:val="restart"/>
          </w:tcPr>
          <w:p w:rsidR="00280C4B" w:rsidRDefault="00280C4B" w:rsidP="004C09BF">
            <w:pPr>
              <w:pStyle w:val="a4"/>
            </w:pPr>
            <w:r>
              <w:t>№</w:t>
            </w:r>
          </w:p>
          <w:p w:rsidR="00280C4B" w:rsidRDefault="00280C4B" w:rsidP="004C09BF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</w:tcPr>
          <w:p w:rsidR="00280C4B" w:rsidRDefault="00280C4B" w:rsidP="004C09BF">
            <w:pPr>
              <w:pStyle w:val="a4"/>
            </w:pPr>
            <w:r>
              <w:t>Наименование предмета</w:t>
            </w:r>
          </w:p>
        </w:tc>
        <w:tc>
          <w:tcPr>
            <w:tcW w:w="5513" w:type="dxa"/>
            <w:gridSpan w:val="8"/>
          </w:tcPr>
          <w:p w:rsidR="00280C4B" w:rsidRDefault="00280C4B" w:rsidP="004C09BF">
            <w:pPr>
              <w:pStyle w:val="a4"/>
            </w:pPr>
            <w:r>
              <w:t xml:space="preserve">                     Количество уроков в неделю</w:t>
            </w:r>
          </w:p>
        </w:tc>
        <w:tc>
          <w:tcPr>
            <w:tcW w:w="1559" w:type="dxa"/>
            <w:vMerge w:val="restart"/>
          </w:tcPr>
          <w:p w:rsidR="00280C4B" w:rsidRDefault="00280C4B" w:rsidP="004C09BF">
            <w:pPr>
              <w:pStyle w:val="a4"/>
            </w:pPr>
            <w:r>
              <w:t>Итоговая аттестация проводится в классах**</w:t>
            </w:r>
          </w:p>
        </w:tc>
      </w:tr>
      <w:tr w:rsidR="00280C4B" w:rsidTr="00280C4B">
        <w:tc>
          <w:tcPr>
            <w:tcW w:w="675" w:type="dxa"/>
            <w:vMerge/>
          </w:tcPr>
          <w:p w:rsidR="00280C4B" w:rsidRDefault="00280C4B" w:rsidP="004C09BF">
            <w:pPr>
              <w:pStyle w:val="a4"/>
            </w:pPr>
          </w:p>
        </w:tc>
        <w:tc>
          <w:tcPr>
            <w:tcW w:w="2694" w:type="dxa"/>
            <w:vMerge/>
          </w:tcPr>
          <w:p w:rsidR="00280C4B" w:rsidRDefault="00280C4B" w:rsidP="004C09BF">
            <w:pPr>
              <w:pStyle w:val="a4"/>
            </w:pPr>
          </w:p>
        </w:tc>
        <w:tc>
          <w:tcPr>
            <w:tcW w:w="659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 w:rsidRPr="0055552A">
              <w:t xml:space="preserve">   </w:t>
            </w:r>
            <w:r>
              <w:rPr>
                <w:lang w:val="en-US"/>
              </w:rPr>
              <w:t>I</w:t>
            </w:r>
          </w:p>
        </w:tc>
        <w:tc>
          <w:tcPr>
            <w:tcW w:w="660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II</w:t>
            </w:r>
          </w:p>
        </w:tc>
        <w:tc>
          <w:tcPr>
            <w:tcW w:w="660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III</w:t>
            </w:r>
          </w:p>
        </w:tc>
        <w:tc>
          <w:tcPr>
            <w:tcW w:w="660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IV</w:t>
            </w:r>
          </w:p>
        </w:tc>
        <w:tc>
          <w:tcPr>
            <w:tcW w:w="659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660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VI</w:t>
            </w:r>
          </w:p>
        </w:tc>
        <w:tc>
          <w:tcPr>
            <w:tcW w:w="753" w:type="dxa"/>
          </w:tcPr>
          <w:p w:rsidR="00280C4B" w:rsidRPr="00280C4B" w:rsidRDefault="00280C4B" w:rsidP="00280C4B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VII*</w:t>
            </w:r>
          </w:p>
        </w:tc>
        <w:tc>
          <w:tcPr>
            <w:tcW w:w="802" w:type="dxa"/>
          </w:tcPr>
          <w:p w:rsidR="00280C4B" w:rsidRPr="00280C4B" w:rsidRDefault="00280C4B" w:rsidP="004C09BF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VIII</w:t>
            </w:r>
          </w:p>
        </w:tc>
        <w:tc>
          <w:tcPr>
            <w:tcW w:w="1559" w:type="dxa"/>
            <w:vMerge/>
          </w:tcPr>
          <w:p w:rsidR="00280C4B" w:rsidRDefault="00280C4B" w:rsidP="004C09BF">
            <w:pPr>
              <w:pStyle w:val="a4"/>
            </w:pPr>
          </w:p>
        </w:tc>
      </w:tr>
      <w:tr w:rsidR="00280C4B" w:rsidTr="00280C4B">
        <w:tc>
          <w:tcPr>
            <w:tcW w:w="675" w:type="dxa"/>
          </w:tcPr>
          <w:p w:rsidR="00280C4B" w:rsidRPr="00280C4B" w:rsidRDefault="00280C4B" w:rsidP="004C09BF">
            <w:pPr>
              <w:pStyle w:val="a4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694" w:type="dxa"/>
          </w:tcPr>
          <w:p w:rsidR="00280C4B" w:rsidRDefault="00280C4B" w:rsidP="004C09BF">
            <w:pPr>
              <w:pStyle w:val="a4"/>
            </w:pPr>
            <w:r>
              <w:t>Классический танец</w:t>
            </w:r>
          </w:p>
        </w:tc>
        <w:tc>
          <w:tcPr>
            <w:tcW w:w="659" w:type="dxa"/>
          </w:tcPr>
          <w:p w:rsidR="00280C4B" w:rsidRDefault="002B03AE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B03AE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753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802" w:type="dxa"/>
          </w:tcPr>
          <w:p w:rsidR="00280C4B" w:rsidRDefault="00280C4B" w:rsidP="004C09BF">
            <w:pPr>
              <w:pStyle w:val="a4"/>
            </w:pPr>
            <w:r>
              <w:t>3</w:t>
            </w:r>
          </w:p>
        </w:tc>
        <w:tc>
          <w:tcPr>
            <w:tcW w:w="1559" w:type="dxa"/>
          </w:tcPr>
          <w:p w:rsidR="00280C4B" w:rsidRDefault="00280C4B" w:rsidP="004C09BF">
            <w:pPr>
              <w:pStyle w:val="a4"/>
            </w:pPr>
            <w:r>
              <w:t>ежегодно</w:t>
            </w:r>
          </w:p>
        </w:tc>
      </w:tr>
      <w:tr w:rsidR="00280C4B" w:rsidTr="00280C4B">
        <w:tc>
          <w:tcPr>
            <w:tcW w:w="675" w:type="dxa"/>
          </w:tcPr>
          <w:p w:rsidR="00280C4B" w:rsidRDefault="00280C4B" w:rsidP="004C09BF">
            <w:pPr>
              <w:pStyle w:val="a4"/>
            </w:pPr>
            <w:r>
              <w:t>2.</w:t>
            </w:r>
          </w:p>
        </w:tc>
        <w:tc>
          <w:tcPr>
            <w:tcW w:w="2694" w:type="dxa"/>
          </w:tcPr>
          <w:p w:rsidR="00280C4B" w:rsidRDefault="00280C4B" w:rsidP="004C09BF">
            <w:pPr>
              <w:pStyle w:val="a4"/>
            </w:pPr>
            <w:r>
              <w:t>Гимнастика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753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802" w:type="dxa"/>
          </w:tcPr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1559" w:type="dxa"/>
          </w:tcPr>
          <w:p w:rsidR="00280C4B" w:rsidRPr="00280C4B" w:rsidRDefault="00280C4B" w:rsidP="004C09BF">
            <w:pPr>
              <w:pStyle w:val="a4"/>
            </w:pPr>
            <w:r>
              <w:t xml:space="preserve">         </w:t>
            </w:r>
            <w:r>
              <w:rPr>
                <w:lang w:val="en-US"/>
              </w:rPr>
              <w:t>II</w:t>
            </w:r>
          </w:p>
        </w:tc>
      </w:tr>
      <w:tr w:rsidR="00280C4B" w:rsidTr="00280C4B">
        <w:tc>
          <w:tcPr>
            <w:tcW w:w="675" w:type="dxa"/>
          </w:tcPr>
          <w:p w:rsidR="00280C4B" w:rsidRDefault="00280C4B" w:rsidP="004C09BF">
            <w:pPr>
              <w:pStyle w:val="a4"/>
            </w:pPr>
            <w:r>
              <w:t>3.</w:t>
            </w:r>
          </w:p>
        </w:tc>
        <w:tc>
          <w:tcPr>
            <w:tcW w:w="2694" w:type="dxa"/>
          </w:tcPr>
          <w:p w:rsidR="00280C4B" w:rsidRDefault="00280C4B" w:rsidP="004C09BF">
            <w:pPr>
              <w:pStyle w:val="a4"/>
            </w:pPr>
            <w:r>
              <w:t>Народно-сценический танец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</w:p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280C4B" w:rsidRDefault="00280C4B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280C4B" w:rsidRDefault="00280C4B" w:rsidP="004C09BF">
            <w:pPr>
              <w:pStyle w:val="a4"/>
            </w:pPr>
            <w:r>
              <w:t>2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280C4B" w:rsidRDefault="00280C4B" w:rsidP="004C09BF">
            <w:pPr>
              <w:pStyle w:val="a4"/>
            </w:pPr>
            <w:r>
              <w:t>2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</w:p>
          <w:p w:rsidR="00280C4B" w:rsidRDefault="00280C4B" w:rsidP="004C09BF">
            <w:pPr>
              <w:pStyle w:val="a4"/>
            </w:pPr>
            <w:r>
              <w:t>2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280C4B" w:rsidRDefault="004F4C4A" w:rsidP="004C09BF">
            <w:pPr>
              <w:pStyle w:val="a4"/>
            </w:pPr>
            <w:r>
              <w:t>2</w:t>
            </w:r>
          </w:p>
        </w:tc>
        <w:tc>
          <w:tcPr>
            <w:tcW w:w="753" w:type="dxa"/>
          </w:tcPr>
          <w:p w:rsidR="003D3D96" w:rsidRDefault="003D3D96" w:rsidP="004C09BF">
            <w:pPr>
              <w:pStyle w:val="a4"/>
            </w:pPr>
          </w:p>
          <w:p w:rsidR="00280C4B" w:rsidRDefault="004F4C4A" w:rsidP="004C09BF">
            <w:pPr>
              <w:pStyle w:val="a4"/>
            </w:pPr>
            <w:r>
              <w:t>2</w:t>
            </w:r>
          </w:p>
        </w:tc>
        <w:tc>
          <w:tcPr>
            <w:tcW w:w="802" w:type="dxa"/>
          </w:tcPr>
          <w:p w:rsidR="003D3D96" w:rsidRDefault="003D3D96" w:rsidP="004C09BF">
            <w:pPr>
              <w:pStyle w:val="a4"/>
            </w:pPr>
          </w:p>
          <w:p w:rsidR="00280C4B" w:rsidRDefault="004F4C4A" w:rsidP="004C09BF">
            <w:pPr>
              <w:pStyle w:val="a4"/>
            </w:pPr>
            <w:r>
              <w:t>2</w:t>
            </w:r>
          </w:p>
        </w:tc>
        <w:tc>
          <w:tcPr>
            <w:tcW w:w="1559" w:type="dxa"/>
          </w:tcPr>
          <w:p w:rsidR="00280C4B" w:rsidRPr="003D3D96" w:rsidRDefault="003D3D96" w:rsidP="004C09BF">
            <w:pPr>
              <w:pStyle w:val="a4"/>
            </w:pPr>
            <w:r>
              <w:t xml:space="preserve">зачеты </w:t>
            </w:r>
            <w:r>
              <w:rPr>
                <w:lang w:val="en-US"/>
              </w:rPr>
              <w:t>III</w:t>
            </w:r>
            <w:r w:rsidRPr="003D3D96">
              <w:t>-</w:t>
            </w:r>
            <w:r>
              <w:rPr>
                <w:lang w:val="en-US"/>
              </w:rPr>
              <w:t>IV</w:t>
            </w:r>
          </w:p>
          <w:p w:rsidR="003D3D96" w:rsidRPr="003D3D96" w:rsidRDefault="003D3D96" w:rsidP="004C09BF">
            <w:pPr>
              <w:pStyle w:val="a4"/>
            </w:pPr>
            <w:r>
              <w:t xml:space="preserve">экзамен </w:t>
            </w:r>
            <w:r>
              <w:rPr>
                <w:lang w:val="en-US"/>
              </w:rPr>
              <w:t>V</w:t>
            </w:r>
            <w:r w:rsidRPr="003D3D96">
              <w:t>-</w:t>
            </w:r>
            <w:r>
              <w:rPr>
                <w:lang w:val="en-US"/>
              </w:rPr>
              <w:t>VII</w:t>
            </w:r>
          </w:p>
        </w:tc>
      </w:tr>
      <w:tr w:rsidR="00280C4B" w:rsidTr="00280C4B">
        <w:tc>
          <w:tcPr>
            <w:tcW w:w="675" w:type="dxa"/>
          </w:tcPr>
          <w:p w:rsidR="00280C4B" w:rsidRDefault="003D3D96" w:rsidP="004C09BF">
            <w:pPr>
              <w:pStyle w:val="a4"/>
            </w:pPr>
            <w:r>
              <w:t>4.</w:t>
            </w:r>
          </w:p>
        </w:tc>
        <w:tc>
          <w:tcPr>
            <w:tcW w:w="2694" w:type="dxa"/>
          </w:tcPr>
          <w:p w:rsidR="00280C4B" w:rsidRDefault="003D3D96" w:rsidP="004C09BF">
            <w:pPr>
              <w:pStyle w:val="a4"/>
            </w:pPr>
            <w:r>
              <w:t>Историко-бытовой и бальный танец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4F4C4A" w:rsidP="004C09BF">
            <w:pPr>
              <w:pStyle w:val="a4"/>
            </w:pPr>
            <w:r>
              <w:t>1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280C4B" w:rsidRDefault="003D3D96" w:rsidP="004C09BF">
            <w:pPr>
              <w:pStyle w:val="a4"/>
            </w:pPr>
            <w:r>
              <w:t xml:space="preserve"> </w:t>
            </w:r>
          </w:p>
          <w:p w:rsidR="003D3D96" w:rsidRPr="003D3D96" w:rsidRDefault="003D3D96" w:rsidP="004C09BF">
            <w:pPr>
              <w:pStyle w:val="a4"/>
            </w:pPr>
            <w:r>
              <w:t xml:space="preserve">          </w:t>
            </w:r>
            <w:r>
              <w:rPr>
                <w:lang w:val="en-US"/>
              </w:rPr>
              <w:t>VII</w:t>
            </w:r>
          </w:p>
        </w:tc>
      </w:tr>
      <w:tr w:rsidR="00280C4B" w:rsidTr="00280C4B">
        <w:tc>
          <w:tcPr>
            <w:tcW w:w="675" w:type="dxa"/>
          </w:tcPr>
          <w:p w:rsidR="00280C4B" w:rsidRDefault="003D3D96" w:rsidP="004C09BF">
            <w:pPr>
              <w:pStyle w:val="a4"/>
            </w:pPr>
            <w:r>
              <w:t>5.</w:t>
            </w:r>
          </w:p>
        </w:tc>
        <w:tc>
          <w:tcPr>
            <w:tcW w:w="2694" w:type="dxa"/>
          </w:tcPr>
          <w:p w:rsidR="00280C4B" w:rsidRDefault="003D3D96" w:rsidP="004C09BF">
            <w:pPr>
              <w:pStyle w:val="a4"/>
            </w:pPr>
            <w:r>
              <w:t>Беседы о хореографическом искусстве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4F4C4A" w:rsidP="004C09BF">
            <w:pPr>
              <w:pStyle w:val="a4"/>
            </w:pPr>
            <w:r>
              <w:t>-</w:t>
            </w:r>
          </w:p>
        </w:tc>
        <w:tc>
          <w:tcPr>
            <w:tcW w:w="15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 xml:space="preserve">            -</w:t>
            </w:r>
          </w:p>
        </w:tc>
      </w:tr>
      <w:tr w:rsidR="00280C4B" w:rsidTr="00280C4B">
        <w:tc>
          <w:tcPr>
            <w:tcW w:w="675" w:type="dxa"/>
          </w:tcPr>
          <w:p w:rsidR="00280C4B" w:rsidRDefault="003D3D96" w:rsidP="004C09BF">
            <w:pPr>
              <w:pStyle w:val="a4"/>
            </w:pPr>
            <w:r>
              <w:t>6.</w:t>
            </w:r>
          </w:p>
        </w:tc>
        <w:tc>
          <w:tcPr>
            <w:tcW w:w="2694" w:type="dxa"/>
          </w:tcPr>
          <w:p w:rsidR="00280C4B" w:rsidRDefault="003D3D96" w:rsidP="004C09BF">
            <w:pPr>
              <w:pStyle w:val="a4"/>
            </w:pPr>
            <w:r>
              <w:t>Ритмика и танец</w:t>
            </w:r>
          </w:p>
        </w:tc>
        <w:tc>
          <w:tcPr>
            <w:tcW w:w="659" w:type="dxa"/>
          </w:tcPr>
          <w:p w:rsidR="00280C4B" w:rsidRDefault="003D3D96" w:rsidP="004C09BF">
            <w:pPr>
              <w:pStyle w:val="a4"/>
            </w:pPr>
            <w:r>
              <w:t>4</w:t>
            </w:r>
          </w:p>
        </w:tc>
        <w:tc>
          <w:tcPr>
            <w:tcW w:w="660" w:type="dxa"/>
          </w:tcPr>
          <w:p w:rsidR="00280C4B" w:rsidRDefault="003D3D96" w:rsidP="004C09BF">
            <w:pPr>
              <w:pStyle w:val="a4"/>
            </w:pPr>
            <w:r>
              <w:t>4</w:t>
            </w:r>
          </w:p>
        </w:tc>
        <w:tc>
          <w:tcPr>
            <w:tcW w:w="660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59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753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802" w:type="dxa"/>
          </w:tcPr>
          <w:p w:rsidR="00280C4B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1559" w:type="dxa"/>
          </w:tcPr>
          <w:p w:rsidR="00280C4B" w:rsidRDefault="003D3D96" w:rsidP="004C09BF">
            <w:pPr>
              <w:pStyle w:val="a4"/>
            </w:pPr>
            <w:r>
              <w:t xml:space="preserve">            -</w:t>
            </w:r>
          </w:p>
        </w:tc>
      </w:tr>
      <w:tr w:rsidR="00280C4B" w:rsidTr="00280C4B">
        <w:tc>
          <w:tcPr>
            <w:tcW w:w="675" w:type="dxa"/>
          </w:tcPr>
          <w:p w:rsidR="00280C4B" w:rsidRDefault="003D3D96" w:rsidP="004C09BF">
            <w:pPr>
              <w:pStyle w:val="a4"/>
            </w:pPr>
            <w:r>
              <w:t>7.</w:t>
            </w:r>
          </w:p>
        </w:tc>
        <w:tc>
          <w:tcPr>
            <w:tcW w:w="2694" w:type="dxa"/>
          </w:tcPr>
          <w:p w:rsidR="00280C4B" w:rsidRDefault="003D3D96" w:rsidP="004C09BF">
            <w:pPr>
              <w:pStyle w:val="a4"/>
            </w:pPr>
            <w:r>
              <w:t>Слушание музыки и музыкальная грамота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59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280C4B" w:rsidRDefault="00280C4B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280C4B" w:rsidRDefault="003D3D96" w:rsidP="004C09BF">
            <w:pPr>
              <w:pStyle w:val="a4"/>
            </w:pPr>
            <w:r>
              <w:t xml:space="preserve"> </w:t>
            </w:r>
          </w:p>
          <w:p w:rsidR="003D3D96" w:rsidRDefault="003D3D96" w:rsidP="004C09BF">
            <w:pPr>
              <w:pStyle w:val="a4"/>
            </w:pPr>
            <w:r>
              <w:t xml:space="preserve">            -</w:t>
            </w:r>
          </w:p>
        </w:tc>
      </w:tr>
      <w:tr w:rsidR="003D3D96" w:rsidTr="00280C4B">
        <w:tc>
          <w:tcPr>
            <w:tcW w:w="675" w:type="dxa"/>
          </w:tcPr>
          <w:p w:rsidR="003D3D96" w:rsidRDefault="003D3D96" w:rsidP="004C09BF">
            <w:pPr>
              <w:pStyle w:val="a4"/>
            </w:pPr>
            <w:r>
              <w:t>8.</w:t>
            </w:r>
          </w:p>
        </w:tc>
        <w:tc>
          <w:tcPr>
            <w:tcW w:w="2694" w:type="dxa"/>
          </w:tcPr>
          <w:p w:rsidR="003D3D96" w:rsidRDefault="003D3D96" w:rsidP="004C09BF">
            <w:pPr>
              <w:pStyle w:val="a4"/>
            </w:pPr>
            <w:r>
              <w:t>Сценическая практика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  <w:r>
              <w:t>0,5</w:t>
            </w:r>
          </w:p>
        </w:tc>
        <w:tc>
          <w:tcPr>
            <w:tcW w:w="660" w:type="dxa"/>
          </w:tcPr>
          <w:p w:rsidR="003D3D96" w:rsidRDefault="003D3D96">
            <w:r w:rsidRPr="00A63384">
              <w:t>0,5</w:t>
            </w:r>
          </w:p>
        </w:tc>
        <w:tc>
          <w:tcPr>
            <w:tcW w:w="660" w:type="dxa"/>
          </w:tcPr>
          <w:p w:rsidR="003D3D96" w:rsidRDefault="003D3D96">
            <w:r w:rsidRPr="00A63384">
              <w:t>0,5</w:t>
            </w:r>
          </w:p>
        </w:tc>
        <w:tc>
          <w:tcPr>
            <w:tcW w:w="659" w:type="dxa"/>
          </w:tcPr>
          <w:p w:rsidR="003D3D96" w:rsidRDefault="003D3D96">
            <w:r w:rsidRPr="00A63384">
              <w:t>0,5</w:t>
            </w:r>
          </w:p>
        </w:tc>
        <w:tc>
          <w:tcPr>
            <w:tcW w:w="660" w:type="dxa"/>
          </w:tcPr>
          <w:p w:rsidR="003D3D96" w:rsidRDefault="003D3D96">
            <w:r w:rsidRPr="00A63384">
              <w:t>0,5</w:t>
            </w:r>
          </w:p>
        </w:tc>
        <w:tc>
          <w:tcPr>
            <w:tcW w:w="753" w:type="dxa"/>
          </w:tcPr>
          <w:p w:rsidR="003D3D96" w:rsidRDefault="003D3D96">
            <w:r w:rsidRPr="00A63384">
              <w:t>0,5</w:t>
            </w:r>
          </w:p>
        </w:tc>
        <w:tc>
          <w:tcPr>
            <w:tcW w:w="802" w:type="dxa"/>
          </w:tcPr>
          <w:p w:rsidR="003D3D96" w:rsidRDefault="003D3D96">
            <w:r w:rsidRPr="00A63384">
              <w:t>0,5</w:t>
            </w:r>
          </w:p>
        </w:tc>
        <w:tc>
          <w:tcPr>
            <w:tcW w:w="1559" w:type="dxa"/>
          </w:tcPr>
          <w:p w:rsidR="003D3D96" w:rsidRPr="003D3D96" w:rsidRDefault="003D3D96" w:rsidP="004C09BF">
            <w:pPr>
              <w:pStyle w:val="a4"/>
            </w:pPr>
            <w:r>
              <w:t xml:space="preserve">           </w:t>
            </w:r>
            <w:r>
              <w:rPr>
                <w:lang w:val="en-US"/>
              </w:rPr>
              <w:t>VII</w:t>
            </w:r>
          </w:p>
        </w:tc>
      </w:tr>
      <w:tr w:rsidR="003D3D96" w:rsidTr="00280C4B">
        <w:tc>
          <w:tcPr>
            <w:tcW w:w="675" w:type="dxa"/>
          </w:tcPr>
          <w:p w:rsidR="003D3D96" w:rsidRDefault="003D3D96" w:rsidP="004C09BF">
            <w:pPr>
              <w:pStyle w:val="a4"/>
            </w:pPr>
            <w:r>
              <w:t>9.</w:t>
            </w:r>
          </w:p>
        </w:tc>
        <w:tc>
          <w:tcPr>
            <w:tcW w:w="2694" w:type="dxa"/>
          </w:tcPr>
          <w:p w:rsidR="003D3D96" w:rsidRDefault="003D3D96" w:rsidP="004C09BF">
            <w:pPr>
              <w:pStyle w:val="a4"/>
            </w:pPr>
            <w:r>
              <w:t>Предмет по выбору:***</w:t>
            </w:r>
          </w:p>
          <w:p w:rsidR="003D3D96" w:rsidRDefault="003D3D96" w:rsidP="004C09BF">
            <w:pPr>
              <w:pStyle w:val="a4"/>
            </w:pPr>
            <w:r>
              <w:t>гимнастика</w:t>
            </w:r>
          </w:p>
          <w:p w:rsidR="003D3D96" w:rsidRDefault="003D3D96" w:rsidP="004C09BF">
            <w:pPr>
              <w:pStyle w:val="a4"/>
            </w:pPr>
            <w:r>
              <w:t>совр</w:t>
            </w:r>
            <w:proofErr w:type="gramStart"/>
            <w:r>
              <w:t>.т</w:t>
            </w:r>
            <w:proofErr w:type="gramEnd"/>
            <w:r>
              <w:t>анец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</w:p>
          <w:p w:rsidR="003D3D96" w:rsidRDefault="002B03AE" w:rsidP="004C09BF">
            <w:pPr>
              <w:pStyle w:val="a4"/>
            </w:pPr>
            <w:r>
              <w:t>-</w:t>
            </w: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3D3D96" w:rsidRDefault="002B03AE" w:rsidP="004C09BF">
            <w:pPr>
              <w:pStyle w:val="a4"/>
            </w:pPr>
            <w:r>
              <w:t>-</w:t>
            </w:r>
          </w:p>
          <w:p w:rsidR="003D3D96" w:rsidRDefault="003D3D96" w:rsidP="004C09BF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-</w:t>
            </w: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>1</w:t>
            </w:r>
          </w:p>
          <w:p w:rsidR="003D3D96" w:rsidRDefault="003D3D96" w:rsidP="004C09BF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3D3D96" w:rsidRDefault="003D3D96" w:rsidP="00E4184D">
            <w:pPr>
              <w:pStyle w:val="a4"/>
            </w:pPr>
          </w:p>
          <w:p w:rsidR="003D3D96" w:rsidRDefault="003D3D96" w:rsidP="00E4184D">
            <w:pPr>
              <w:pStyle w:val="a4"/>
            </w:pPr>
            <w:r>
              <w:t>1</w:t>
            </w:r>
          </w:p>
          <w:p w:rsidR="003D3D96" w:rsidRDefault="003D3D96" w:rsidP="00E4184D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3D3D96" w:rsidRDefault="003D3D96" w:rsidP="00E4184D">
            <w:pPr>
              <w:pStyle w:val="a4"/>
            </w:pPr>
          </w:p>
          <w:p w:rsidR="003D3D96" w:rsidRDefault="003D3D96" w:rsidP="00E4184D">
            <w:pPr>
              <w:pStyle w:val="a4"/>
            </w:pPr>
            <w:r>
              <w:t>1</w:t>
            </w:r>
          </w:p>
          <w:p w:rsidR="003D3D96" w:rsidRDefault="003D3D96" w:rsidP="00E4184D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3D3D96" w:rsidRDefault="003D3D96" w:rsidP="00E4184D">
            <w:pPr>
              <w:pStyle w:val="a4"/>
            </w:pPr>
          </w:p>
          <w:p w:rsidR="003D3D96" w:rsidRDefault="003D3D96" w:rsidP="00E4184D">
            <w:pPr>
              <w:pStyle w:val="a4"/>
            </w:pPr>
            <w:r>
              <w:t>1</w:t>
            </w:r>
          </w:p>
          <w:p w:rsidR="003D3D96" w:rsidRDefault="003D3D96" w:rsidP="00E4184D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3D3D96" w:rsidRDefault="003D3D96" w:rsidP="004C09BF">
            <w:pPr>
              <w:pStyle w:val="a4"/>
            </w:pPr>
          </w:p>
          <w:p w:rsidR="003D3D96" w:rsidRDefault="003D3D96" w:rsidP="004C09BF">
            <w:pPr>
              <w:pStyle w:val="a4"/>
            </w:pPr>
            <w:r>
              <w:t xml:space="preserve">            -</w:t>
            </w:r>
          </w:p>
          <w:p w:rsidR="003D3D96" w:rsidRDefault="003D3D96" w:rsidP="004C09BF">
            <w:pPr>
              <w:pStyle w:val="a4"/>
            </w:pPr>
            <w:r>
              <w:t xml:space="preserve">            -</w:t>
            </w:r>
          </w:p>
        </w:tc>
      </w:tr>
      <w:tr w:rsidR="003D3D96" w:rsidTr="00280C4B">
        <w:tc>
          <w:tcPr>
            <w:tcW w:w="675" w:type="dxa"/>
          </w:tcPr>
          <w:p w:rsidR="003D3D96" w:rsidRDefault="003D3D96" w:rsidP="004C09BF">
            <w:pPr>
              <w:pStyle w:val="a4"/>
            </w:pPr>
          </w:p>
        </w:tc>
        <w:tc>
          <w:tcPr>
            <w:tcW w:w="2694" w:type="dxa"/>
          </w:tcPr>
          <w:p w:rsidR="003D3D96" w:rsidRDefault="003D3D96" w:rsidP="004C09BF">
            <w:pPr>
              <w:pStyle w:val="a4"/>
            </w:pPr>
            <w:r>
              <w:t>Всего: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  <w:r>
              <w:t>7</w:t>
            </w:r>
          </w:p>
        </w:tc>
        <w:tc>
          <w:tcPr>
            <w:tcW w:w="660" w:type="dxa"/>
          </w:tcPr>
          <w:p w:rsidR="003D3D96" w:rsidRDefault="003D3D96" w:rsidP="004C09BF">
            <w:pPr>
              <w:pStyle w:val="a4"/>
            </w:pPr>
            <w:r>
              <w:t>7,5</w:t>
            </w:r>
          </w:p>
        </w:tc>
        <w:tc>
          <w:tcPr>
            <w:tcW w:w="660" w:type="dxa"/>
          </w:tcPr>
          <w:p w:rsidR="003D3D96" w:rsidRDefault="004F4C4A" w:rsidP="004C09BF">
            <w:pPr>
              <w:pStyle w:val="a4"/>
            </w:pPr>
            <w:r>
              <w:t>8,5</w:t>
            </w:r>
          </w:p>
        </w:tc>
        <w:tc>
          <w:tcPr>
            <w:tcW w:w="660" w:type="dxa"/>
          </w:tcPr>
          <w:p w:rsidR="003D3D96" w:rsidRDefault="004F4C4A" w:rsidP="004C09BF">
            <w:pPr>
              <w:pStyle w:val="a4"/>
            </w:pPr>
            <w:r>
              <w:t>8</w:t>
            </w:r>
            <w:r w:rsidR="003D3D96">
              <w:t>,5</w:t>
            </w:r>
          </w:p>
        </w:tc>
        <w:tc>
          <w:tcPr>
            <w:tcW w:w="659" w:type="dxa"/>
          </w:tcPr>
          <w:p w:rsidR="003D3D96" w:rsidRDefault="003D3D96" w:rsidP="004C09BF">
            <w:pPr>
              <w:pStyle w:val="a4"/>
            </w:pPr>
            <w:r>
              <w:t>10,5</w:t>
            </w:r>
          </w:p>
        </w:tc>
        <w:tc>
          <w:tcPr>
            <w:tcW w:w="660" w:type="dxa"/>
          </w:tcPr>
          <w:p w:rsidR="003D3D96" w:rsidRDefault="004F4C4A" w:rsidP="004C09BF">
            <w:pPr>
              <w:pStyle w:val="a4"/>
            </w:pPr>
            <w:r>
              <w:t>10</w:t>
            </w:r>
            <w:r w:rsidR="003D3D96">
              <w:t>,5</w:t>
            </w:r>
          </w:p>
        </w:tc>
        <w:tc>
          <w:tcPr>
            <w:tcW w:w="753" w:type="dxa"/>
          </w:tcPr>
          <w:p w:rsidR="003D3D96" w:rsidRDefault="004F4C4A" w:rsidP="004C09BF">
            <w:pPr>
              <w:pStyle w:val="a4"/>
            </w:pPr>
            <w:r>
              <w:t>10</w:t>
            </w:r>
            <w:r w:rsidR="003D3D96">
              <w:t>,5</w:t>
            </w:r>
          </w:p>
        </w:tc>
        <w:tc>
          <w:tcPr>
            <w:tcW w:w="802" w:type="dxa"/>
          </w:tcPr>
          <w:p w:rsidR="003D3D96" w:rsidRDefault="004F4C4A" w:rsidP="004C09BF">
            <w:pPr>
              <w:pStyle w:val="a4"/>
            </w:pPr>
            <w:r>
              <w:t>9</w:t>
            </w:r>
            <w:r w:rsidR="003D3D96">
              <w:t>,5</w:t>
            </w:r>
          </w:p>
        </w:tc>
        <w:tc>
          <w:tcPr>
            <w:tcW w:w="1559" w:type="dxa"/>
          </w:tcPr>
          <w:p w:rsidR="003D3D96" w:rsidRDefault="003D3D96" w:rsidP="004C09BF">
            <w:pPr>
              <w:pStyle w:val="a4"/>
            </w:pPr>
          </w:p>
        </w:tc>
      </w:tr>
    </w:tbl>
    <w:p w:rsidR="00280C4B" w:rsidRDefault="00280C4B" w:rsidP="004C09BF">
      <w:pPr>
        <w:pStyle w:val="a4"/>
      </w:pPr>
    </w:p>
    <w:p w:rsidR="003D3D96" w:rsidRPr="00E4184D" w:rsidRDefault="003D3D96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*Выпускники 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3D3D96" w:rsidRPr="00E4184D" w:rsidRDefault="003D3D96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**Предметы, по которым проводится итоговая аттестация, определяются школой искусств самостоятельно.</w:t>
      </w:r>
    </w:p>
    <w:p w:rsidR="003D3D96" w:rsidRPr="00E4184D" w:rsidRDefault="003D3D96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***Примерный перечень предметов по выбору: музыкальный инструмент, гимнастика, современный танец, степ и др.</w:t>
      </w:r>
    </w:p>
    <w:p w:rsidR="004C4E40" w:rsidRPr="00E4184D" w:rsidRDefault="004C4E40" w:rsidP="004C4E40">
      <w:pPr>
        <w:pStyle w:val="a4"/>
        <w:jc w:val="both"/>
        <w:rPr>
          <w:sz w:val="24"/>
          <w:szCs w:val="24"/>
        </w:rPr>
      </w:pPr>
    </w:p>
    <w:p w:rsidR="004C4E40" w:rsidRPr="00E4184D" w:rsidRDefault="004C4E40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Примечания:</w:t>
      </w:r>
    </w:p>
    <w:p w:rsidR="004C4E40" w:rsidRPr="00E4184D" w:rsidRDefault="004C4E40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IV</w:t>
      </w:r>
      <w:r w:rsidRPr="00E4184D">
        <w:rPr>
          <w:sz w:val="24"/>
          <w:szCs w:val="24"/>
        </w:rPr>
        <w:t>;</w:t>
      </w:r>
    </w:p>
    <w:p w:rsidR="004C4E40" w:rsidRPr="00E4184D" w:rsidRDefault="004C4E40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старшими – 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класс.</w:t>
      </w:r>
    </w:p>
    <w:p w:rsidR="004C4E40" w:rsidRPr="00E4184D" w:rsidRDefault="004C4E40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Концертмейстерские часы на хореографическом отделении отводятся из следующего расчета: для проведения занятий по классическому танцу, народно-сценическому танцу, историко-бытовому и современному танцу, сценической практике, ритмике – 100% общего количества часов, отведенных на каждый предмет.</w:t>
      </w:r>
    </w:p>
    <w:p w:rsidR="004C4E40" w:rsidRDefault="004C4E40" w:rsidP="004C4E40">
      <w:pPr>
        <w:pStyle w:val="a4"/>
        <w:jc w:val="both"/>
      </w:pPr>
    </w:p>
    <w:p w:rsidR="00660859" w:rsidRDefault="00660859" w:rsidP="004C4E40">
      <w:pPr>
        <w:pStyle w:val="a4"/>
        <w:jc w:val="both"/>
      </w:pPr>
    </w:p>
    <w:p w:rsidR="00EE32BF" w:rsidRDefault="00EE32BF" w:rsidP="004C4E40">
      <w:pPr>
        <w:pStyle w:val="a4"/>
        <w:jc w:val="both"/>
      </w:pPr>
    </w:p>
    <w:p w:rsidR="00EE32BF" w:rsidRDefault="00EE32BF" w:rsidP="004C4E40">
      <w:pPr>
        <w:pStyle w:val="a4"/>
        <w:jc w:val="both"/>
      </w:pPr>
    </w:p>
    <w:p w:rsidR="00EE32BF" w:rsidRDefault="00EE32BF" w:rsidP="00EE32BF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EE32BF" w:rsidRDefault="00EE32BF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EE32BF" w:rsidRDefault="007C2412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EE32BF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EE32BF" w:rsidRDefault="00EE32BF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</w:t>
      </w:r>
      <w:r w:rsidR="00820A5B">
        <w:rPr>
          <w:rFonts w:ascii="Times New Roman" w:hAnsi="Times New Roman"/>
          <w:sz w:val="24"/>
          <w:szCs w:val="24"/>
        </w:rPr>
        <w:t>.20</w:t>
      </w:r>
      <w:r w:rsidR="00CA6E6F">
        <w:rPr>
          <w:rFonts w:ascii="Times New Roman" w:hAnsi="Times New Roman"/>
          <w:sz w:val="24"/>
          <w:szCs w:val="24"/>
        </w:rPr>
        <w:t>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EE32BF" w:rsidRDefault="00EE32BF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E32BF" w:rsidRDefault="00EE32BF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E32BF" w:rsidRDefault="00EE32BF" w:rsidP="00EE32BF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EE32BF" w:rsidRDefault="00CA6E6F" w:rsidP="00EE32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EE32B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ХОРЕОГРАФИЧЕСКОЕ  ИСКУССТВО</w:t>
      </w: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5 лет</w:t>
      </w:r>
    </w:p>
    <w:p w:rsidR="00EE32BF" w:rsidRDefault="00EE32BF" w:rsidP="00EE32BF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715"/>
        <w:gridCol w:w="715"/>
        <w:gridCol w:w="716"/>
        <w:gridCol w:w="715"/>
        <w:gridCol w:w="716"/>
        <w:gridCol w:w="1701"/>
      </w:tblGrid>
      <w:tr w:rsidR="00EE32BF" w:rsidTr="00EE32BF">
        <w:tc>
          <w:tcPr>
            <w:tcW w:w="675" w:type="dxa"/>
            <w:vMerge w:val="restart"/>
          </w:tcPr>
          <w:p w:rsidR="00EE32BF" w:rsidRPr="00D50D28" w:rsidRDefault="00EE32BF" w:rsidP="00EE32BF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2BF" w:rsidRDefault="00EE32BF" w:rsidP="00EE32BF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EE32BF" w:rsidRDefault="00EE32BF" w:rsidP="00EE32BF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577" w:type="dxa"/>
            <w:gridSpan w:val="5"/>
          </w:tcPr>
          <w:p w:rsidR="00EE32BF" w:rsidRDefault="00EE32BF" w:rsidP="00EE32BF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EE32BF" w:rsidRDefault="00EE32BF" w:rsidP="00EE32BF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EE32BF" w:rsidRDefault="00EE32BF" w:rsidP="00EE32BF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EE32BF" w:rsidTr="00EE32BF">
        <w:tc>
          <w:tcPr>
            <w:tcW w:w="675" w:type="dxa"/>
            <w:vMerge/>
          </w:tcPr>
          <w:p w:rsidR="00EE32BF" w:rsidRDefault="00EE32BF" w:rsidP="00EE32BF"/>
        </w:tc>
        <w:tc>
          <w:tcPr>
            <w:tcW w:w="2835" w:type="dxa"/>
            <w:vMerge/>
          </w:tcPr>
          <w:p w:rsidR="00EE32BF" w:rsidRDefault="00EE32BF" w:rsidP="00EE32BF"/>
        </w:tc>
        <w:tc>
          <w:tcPr>
            <w:tcW w:w="715" w:type="dxa"/>
          </w:tcPr>
          <w:p w:rsidR="00EE32BF" w:rsidRPr="008C5B16" w:rsidRDefault="00EE32BF" w:rsidP="00EE32BF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</w:tcPr>
          <w:p w:rsidR="00EE32BF" w:rsidRPr="008C5B16" w:rsidRDefault="00EE32BF" w:rsidP="00EE32BF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dxa"/>
          </w:tcPr>
          <w:p w:rsidR="00EE32BF" w:rsidRPr="008C5B16" w:rsidRDefault="00EE32BF" w:rsidP="00EE32BF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15" w:type="dxa"/>
          </w:tcPr>
          <w:p w:rsidR="00EE32BF" w:rsidRPr="008C5B16" w:rsidRDefault="00EE32BF" w:rsidP="00EE32BF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</w:tcPr>
          <w:p w:rsidR="00EE32BF" w:rsidRPr="008C5B16" w:rsidRDefault="00EE32BF" w:rsidP="00EE32BF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EE32BF" w:rsidRDefault="00EE32BF" w:rsidP="00EE32BF"/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Классический танец</w:t>
            </w:r>
          </w:p>
        </w:tc>
        <w:tc>
          <w:tcPr>
            <w:tcW w:w="715" w:type="dxa"/>
          </w:tcPr>
          <w:p w:rsidR="00EE32BF" w:rsidRDefault="002B03AE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EE32BF" w:rsidRDefault="002B03AE" w:rsidP="00EE32BF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  <w:r>
              <w:t>3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  <w:r>
              <w:t>3</w:t>
            </w:r>
          </w:p>
        </w:tc>
        <w:tc>
          <w:tcPr>
            <w:tcW w:w="716" w:type="dxa"/>
          </w:tcPr>
          <w:p w:rsidR="00EE32BF" w:rsidRDefault="00E606A2" w:rsidP="00EE32BF">
            <w:pPr>
              <w:pStyle w:val="a4"/>
            </w:pPr>
            <w:r>
              <w:t>3</w:t>
            </w:r>
          </w:p>
        </w:tc>
        <w:tc>
          <w:tcPr>
            <w:tcW w:w="1701" w:type="dxa"/>
          </w:tcPr>
          <w:p w:rsidR="00EE32BF" w:rsidRPr="00EE32BF" w:rsidRDefault="00EE32BF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Гимнастика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1701" w:type="dxa"/>
          </w:tcPr>
          <w:p w:rsidR="00EE32BF" w:rsidRPr="00EE32BF" w:rsidRDefault="00EE32BF" w:rsidP="00EE3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1C2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Народно-сценический танец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2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2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4F4C4A" w:rsidP="00EE32BF">
            <w:pPr>
              <w:pStyle w:val="a4"/>
            </w:pPr>
            <w:r>
              <w:t>2</w:t>
            </w:r>
          </w:p>
        </w:tc>
        <w:tc>
          <w:tcPr>
            <w:tcW w:w="1701" w:type="dxa"/>
          </w:tcPr>
          <w:p w:rsidR="00EE32BF" w:rsidRPr="003D3D96" w:rsidRDefault="00EE32BF" w:rsidP="00E606A2">
            <w:pPr>
              <w:pStyle w:val="a4"/>
              <w:jc w:val="center"/>
            </w:pPr>
            <w:r>
              <w:t xml:space="preserve">зачеты </w:t>
            </w:r>
            <w:r>
              <w:rPr>
                <w:lang w:val="en-US"/>
              </w:rPr>
              <w:t>III</w:t>
            </w:r>
            <w:r w:rsidRPr="003D3D96">
              <w:t>-</w:t>
            </w:r>
            <w:r>
              <w:rPr>
                <w:lang w:val="en-US"/>
              </w:rPr>
              <w:t>IV</w:t>
            </w:r>
          </w:p>
          <w:p w:rsidR="00EE32BF" w:rsidRPr="00EE32BF" w:rsidRDefault="00EE32BF" w:rsidP="00E606A2">
            <w:pPr>
              <w:pStyle w:val="a4"/>
              <w:jc w:val="center"/>
            </w:pPr>
            <w:r>
              <w:t xml:space="preserve">экзамен </w:t>
            </w:r>
            <w:r>
              <w:rPr>
                <w:lang w:val="en-US"/>
              </w:rPr>
              <w:t>V</w:t>
            </w:r>
          </w:p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Историко-бытовой и бальный танец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EE32BF" w:rsidRDefault="00EE32BF" w:rsidP="00E606A2">
            <w:pPr>
              <w:pStyle w:val="a4"/>
              <w:jc w:val="center"/>
            </w:pPr>
          </w:p>
          <w:p w:rsidR="00EE32BF" w:rsidRPr="00EE32BF" w:rsidRDefault="00E606A2" w:rsidP="00E606A2">
            <w:pPr>
              <w:pStyle w:val="a4"/>
              <w:jc w:val="center"/>
            </w:pPr>
            <w:r>
              <w:t xml:space="preserve">экзамен  </w:t>
            </w:r>
            <w:r w:rsidR="00EE32BF">
              <w:rPr>
                <w:lang w:val="en-US"/>
              </w:rPr>
              <w:t>V</w:t>
            </w:r>
          </w:p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Беседы о хореографическом искусстве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</w:p>
          <w:p w:rsidR="00EE32BF" w:rsidRDefault="00EE32BF" w:rsidP="00EE32BF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</w:p>
        </w:tc>
      </w:tr>
      <w:tr w:rsidR="00EE32BF" w:rsidRPr="006B1C24" w:rsidTr="00EE32BF">
        <w:tc>
          <w:tcPr>
            <w:tcW w:w="675" w:type="dxa"/>
          </w:tcPr>
          <w:p w:rsidR="00EE32BF" w:rsidRPr="006B1C24" w:rsidRDefault="00EE32BF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E32BF" w:rsidRDefault="00EE32BF" w:rsidP="00EE32BF">
            <w:pPr>
              <w:pStyle w:val="a4"/>
            </w:pPr>
            <w:r>
              <w:t>Ритмика и танец</w:t>
            </w:r>
          </w:p>
        </w:tc>
        <w:tc>
          <w:tcPr>
            <w:tcW w:w="715" w:type="dxa"/>
          </w:tcPr>
          <w:p w:rsidR="00EE32BF" w:rsidRDefault="004F4C4A" w:rsidP="00EE32BF">
            <w:pPr>
              <w:pStyle w:val="a4"/>
            </w:pPr>
            <w:r>
              <w:t>3</w:t>
            </w:r>
          </w:p>
        </w:tc>
        <w:tc>
          <w:tcPr>
            <w:tcW w:w="715" w:type="dxa"/>
          </w:tcPr>
          <w:p w:rsidR="00EE32BF" w:rsidRDefault="004F4C4A" w:rsidP="00EE32BF">
            <w:pPr>
              <w:pStyle w:val="a4"/>
            </w:pPr>
            <w:r>
              <w:t>3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EE32BF" w:rsidRDefault="00EE32BF" w:rsidP="00EE32BF">
            <w:pPr>
              <w:pStyle w:val="a4"/>
            </w:pPr>
            <w:r>
              <w:t>-</w:t>
            </w:r>
          </w:p>
        </w:tc>
        <w:tc>
          <w:tcPr>
            <w:tcW w:w="1701" w:type="dxa"/>
          </w:tcPr>
          <w:p w:rsidR="00EE32BF" w:rsidRPr="006B1C24" w:rsidRDefault="00E606A2" w:rsidP="00E6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4C4A" w:rsidRPr="006B1C24" w:rsidTr="00EE32BF">
        <w:tc>
          <w:tcPr>
            <w:tcW w:w="675" w:type="dxa"/>
          </w:tcPr>
          <w:p w:rsidR="004F4C4A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F4C4A" w:rsidRDefault="004F4C4A" w:rsidP="00343171">
            <w:pPr>
              <w:pStyle w:val="a4"/>
            </w:pPr>
            <w:r>
              <w:t>Слушание музыки и музыкальная грамота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4F4C4A" w:rsidRDefault="004F4C4A" w:rsidP="00E6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4C4A" w:rsidRPr="00625890" w:rsidTr="00EE32BF">
        <w:tc>
          <w:tcPr>
            <w:tcW w:w="67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4F4C4A" w:rsidRDefault="004F4C4A" w:rsidP="00EE32BF">
            <w:pPr>
              <w:pStyle w:val="a4"/>
            </w:pPr>
            <w:r>
              <w:t>Сценическая практика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  <w:r>
              <w:t>0,5</w:t>
            </w:r>
          </w:p>
        </w:tc>
        <w:tc>
          <w:tcPr>
            <w:tcW w:w="716" w:type="dxa"/>
          </w:tcPr>
          <w:p w:rsidR="004F4C4A" w:rsidRDefault="004F4C4A" w:rsidP="00EE32BF">
            <w:r w:rsidRPr="00A63384">
              <w:t>0,5</w:t>
            </w:r>
          </w:p>
        </w:tc>
        <w:tc>
          <w:tcPr>
            <w:tcW w:w="715" w:type="dxa"/>
          </w:tcPr>
          <w:p w:rsidR="004F4C4A" w:rsidRDefault="004F4C4A" w:rsidP="00EE32BF">
            <w:r w:rsidRPr="00A63384">
              <w:t>0,5</w:t>
            </w:r>
          </w:p>
        </w:tc>
        <w:tc>
          <w:tcPr>
            <w:tcW w:w="716" w:type="dxa"/>
          </w:tcPr>
          <w:p w:rsidR="004F4C4A" w:rsidRDefault="004F4C4A" w:rsidP="00EE32BF">
            <w:r>
              <w:t>0,5</w:t>
            </w:r>
          </w:p>
        </w:tc>
        <w:tc>
          <w:tcPr>
            <w:tcW w:w="1701" w:type="dxa"/>
          </w:tcPr>
          <w:p w:rsidR="004F4C4A" w:rsidRPr="00E606A2" w:rsidRDefault="004F4C4A" w:rsidP="00E6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4F4C4A" w:rsidRPr="00625890" w:rsidTr="00EE32BF">
        <w:tc>
          <w:tcPr>
            <w:tcW w:w="675" w:type="dxa"/>
          </w:tcPr>
          <w:p w:rsidR="004F4C4A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4F4C4A" w:rsidRDefault="004F4C4A" w:rsidP="00EE32BF">
            <w:pPr>
              <w:pStyle w:val="a4"/>
            </w:pPr>
            <w:r>
              <w:t>Предмет по выбору:***</w:t>
            </w:r>
          </w:p>
          <w:p w:rsidR="004F4C4A" w:rsidRDefault="004F4C4A" w:rsidP="00EE32BF">
            <w:pPr>
              <w:pStyle w:val="a4"/>
            </w:pPr>
            <w:r>
              <w:t>современный танец</w:t>
            </w:r>
          </w:p>
          <w:p w:rsidR="004F4C4A" w:rsidRDefault="004F4C4A" w:rsidP="00EE32BF">
            <w:pPr>
              <w:pStyle w:val="a4"/>
            </w:pPr>
            <w:r>
              <w:t>гимнастика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</w:p>
          <w:p w:rsidR="004F4C4A" w:rsidRDefault="004F4C4A" w:rsidP="00E606A2">
            <w:pPr>
              <w:pStyle w:val="a4"/>
            </w:pPr>
            <w:r>
              <w:t>-</w:t>
            </w:r>
          </w:p>
          <w:p w:rsidR="004F4C4A" w:rsidRDefault="004F4C4A" w:rsidP="00E606A2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</w:p>
          <w:p w:rsidR="004F4C4A" w:rsidRDefault="004F4C4A" w:rsidP="00EE32BF">
            <w:pPr>
              <w:pStyle w:val="a4"/>
            </w:pPr>
            <w:r>
              <w:t>-</w:t>
            </w:r>
          </w:p>
          <w:p w:rsidR="004F4C4A" w:rsidRDefault="004F4C4A" w:rsidP="00EE32BF">
            <w:pPr>
              <w:pStyle w:val="a4"/>
            </w:pPr>
            <w:r>
              <w:t>-</w:t>
            </w:r>
          </w:p>
          <w:p w:rsidR="004F4C4A" w:rsidRDefault="004F4C4A" w:rsidP="00EE32BF">
            <w:pPr>
              <w:pStyle w:val="a4"/>
            </w:pPr>
          </w:p>
        </w:tc>
        <w:tc>
          <w:tcPr>
            <w:tcW w:w="716" w:type="dxa"/>
          </w:tcPr>
          <w:p w:rsidR="004F4C4A" w:rsidRDefault="004F4C4A" w:rsidP="00EE32BF">
            <w:pPr>
              <w:pStyle w:val="a4"/>
            </w:pPr>
          </w:p>
          <w:p w:rsidR="004F4C4A" w:rsidRDefault="004F4C4A" w:rsidP="00EE32BF">
            <w:pPr>
              <w:pStyle w:val="a4"/>
            </w:pPr>
            <w:r>
              <w:t>-</w:t>
            </w:r>
          </w:p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4F4C4A" w:rsidRDefault="004F4C4A" w:rsidP="00EE32BF">
            <w:pPr>
              <w:pStyle w:val="a4"/>
            </w:pPr>
          </w:p>
          <w:p w:rsidR="004F4C4A" w:rsidRDefault="004F4C4A" w:rsidP="00E606A2">
            <w:pPr>
              <w:pStyle w:val="a4"/>
            </w:pPr>
            <w:r>
              <w:t>1</w:t>
            </w:r>
          </w:p>
          <w:p w:rsidR="004F4C4A" w:rsidRDefault="004F4C4A" w:rsidP="00E606A2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4F4C4A" w:rsidRDefault="004F4C4A" w:rsidP="00EE32BF">
            <w:pPr>
              <w:pStyle w:val="a4"/>
            </w:pPr>
          </w:p>
          <w:p w:rsidR="004F4C4A" w:rsidRDefault="004F4C4A" w:rsidP="00EE32BF">
            <w:pPr>
              <w:pStyle w:val="a4"/>
            </w:pPr>
            <w:r>
              <w:t>1</w:t>
            </w:r>
          </w:p>
          <w:p w:rsidR="004F4C4A" w:rsidRDefault="004F4C4A" w:rsidP="00EE32BF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4F4C4A" w:rsidRDefault="004F4C4A" w:rsidP="00EE32BF">
            <w:pPr>
              <w:rPr>
                <w:sz w:val="24"/>
                <w:szCs w:val="24"/>
              </w:rPr>
            </w:pPr>
          </w:p>
          <w:p w:rsidR="004F4C4A" w:rsidRPr="003B0BE0" w:rsidRDefault="004F4C4A" w:rsidP="00E6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4C4A" w:rsidRPr="006B1C24" w:rsidTr="00EE32BF">
        <w:tc>
          <w:tcPr>
            <w:tcW w:w="67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16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715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716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4F4C4A" w:rsidRPr="006B1C24" w:rsidRDefault="004F4C4A" w:rsidP="00EE32BF">
            <w:pPr>
              <w:rPr>
                <w:sz w:val="24"/>
                <w:szCs w:val="24"/>
              </w:rPr>
            </w:pPr>
          </w:p>
        </w:tc>
      </w:tr>
    </w:tbl>
    <w:p w:rsidR="00EE32BF" w:rsidRDefault="00EE32BF" w:rsidP="00EE32BF"/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*Выпускники </w:t>
      </w:r>
      <w:r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**Предметы, по которым проводится итоговая аттестация, определяются школой искусств самостоятельно.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***Примерный перечень предметов по выбору: музыкальный инструмент, гимнастика, современный танец, степ и др.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Примечания: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;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старшими – </w:t>
      </w:r>
      <w:r>
        <w:rPr>
          <w:sz w:val="24"/>
          <w:szCs w:val="24"/>
          <w:lang w:val="en-US"/>
        </w:rPr>
        <w:t>III</w:t>
      </w:r>
      <w:r w:rsidRPr="00E606A2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E4184D">
        <w:rPr>
          <w:sz w:val="24"/>
          <w:szCs w:val="24"/>
        </w:rPr>
        <w:t>.</w:t>
      </w:r>
    </w:p>
    <w:p w:rsidR="00E606A2" w:rsidRPr="00E4184D" w:rsidRDefault="00E606A2" w:rsidP="00E606A2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Концертмейстерские часы на хореографическом отделении отводятся из следующего расчета: для проведения занятий по классическому танцу, народно-сценическому танцу, историко-бытовому и современному танцу, сценической практике, ритмике – 100% общего количества часов, отведенных на каждый предмет.</w:t>
      </w:r>
    </w:p>
    <w:p w:rsidR="004C4E40" w:rsidRDefault="004C4E40" w:rsidP="004C4E40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4C4E40" w:rsidRDefault="00E4184D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4C4E40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4C4E40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4C4E40" w:rsidRDefault="007C2412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4C4E40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4C4E40" w:rsidRDefault="004C4E40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4C4E40" w:rsidRDefault="004C4E40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4E40" w:rsidRDefault="004C4E40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4E40" w:rsidRDefault="004C4E40" w:rsidP="004C4E40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4C4E40" w:rsidRDefault="004C4E40" w:rsidP="004C4E4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4C4E40" w:rsidRDefault="004C4E40" w:rsidP="004C4E4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4C4E40" w:rsidRDefault="00CA6E6F" w:rsidP="004C4E4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4C4E4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C4E40" w:rsidRDefault="004C4E40" w:rsidP="004C4E4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4C4E40" w:rsidRDefault="004C4E40" w:rsidP="004C4E40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ФОЛЬКЛОРНОЕ  ОТДЕЛЕНИЕ</w:t>
      </w:r>
    </w:p>
    <w:p w:rsidR="004C4E40" w:rsidRDefault="004C4E40" w:rsidP="004C4E40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7 лет</w:t>
      </w:r>
    </w:p>
    <w:p w:rsidR="004C4E40" w:rsidRDefault="004C4E40" w:rsidP="004C4E40"/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516"/>
        <w:gridCol w:w="516"/>
        <w:gridCol w:w="516"/>
        <w:gridCol w:w="516"/>
        <w:gridCol w:w="516"/>
        <w:gridCol w:w="516"/>
        <w:gridCol w:w="670"/>
        <w:gridCol w:w="1701"/>
      </w:tblGrid>
      <w:tr w:rsidR="004C4E40" w:rsidTr="004C4E40">
        <w:tc>
          <w:tcPr>
            <w:tcW w:w="675" w:type="dxa"/>
            <w:vMerge w:val="restart"/>
          </w:tcPr>
          <w:p w:rsidR="004C4E40" w:rsidRPr="00D50D28" w:rsidRDefault="004C4E40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C4E40" w:rsidRDefault="004C4E40" w:rsidP="00E4184D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4C4E40" w:rsidRDefault="004C4E40" w:rsidP="00E4184D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766" w:type="dxa"/>
            <w:gridSpan w:val="7"/>
          </w:tcPr>
          <w:p w:rsidR="004C4E40" w:rsidRDefault="004C4E40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4C4E40" w:rsidRDefault="004C4E40" w:rsidP="00E4184D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4C4E40" w:rsidRDefault="004C4E40" w:rsidP="00E4184D">
            <w:r>
              <w:rPr>
                <w:rFonts w:ascii="Times New Roman" w:hAnsi="Times New Roman"/>
                <w:sz w:val="24"/>
                <w:szCs w:val="24"/>
              </w:rPr>
              <w:t>Итоговая аттестация проводи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тся в классах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</w:tr>
      <w:tr w:rsidR="004C4E40" w:rsidTr="004C4E40">
        <w:tc>
          <w:tcPr>
            <w:tcW w:w="675" w:type="dxa"/>
            <w:vMerge/>
          </w:tcPr>
          <w:p w:rsidR="004C4E40" w:rsidRDefault="004C4E40" w:rsidP="00E4184D"/>
        </w:tc>
        <w:tc>
          <w:tcPr>
            <w:tcW w:w="2835" w:type="dxa"/>
            <w:vMerge/>
          </w:tcPr>
          <w:p w:rsidR="004C4E40" w:rsidRDefault="004C4E40" w:rsidP="00E4184D"/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516" w:type="dxa"/>
          </w:tcPr>
          <w:p w:rsidR="004C4E40" w:rsidRPr="008C5B16" w:rsidRDefault="004C4E40" w:rsidP="00E418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670" w:type="dxa"/>
          </w:tcPr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/>
          </w:tcPr>
          <w:p w:rsidR="004C4E40" w:rsidRDefault="004C4E40" w:rsidP="00E4184D"/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инструмент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зачет</w:t>
            </w:r>
          </w:p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III-VII</w:t>
            </w:r>
          </w:p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429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429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5429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670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ансамбль</w:t>
            </w:r>
          </w:p>
        </w:tc>
        <w:tc>
          <w:tcPr>
            <w:tcW w:w="516" w:type="dxa"/>
          </w:tcPr>
          <w:p w:rsidR="004C4E40" w:rsidRDefault="004C4E40" w:rsidP="00E4184D">
            <w:r>
              <w:t>2</w:t>
            </w:r>
          </w:p>
        </w:tc>
        <w:tc>
          <w:tcPr>
            <w:tcW w:w="516" w:type="dxa"/>
          </w:tcPr>
          <w:p w:rsidR="004C4E40" w:rsidRDefault="004C4E40" w:rsidP="00E4184D">
            <w:r>
              <w:t>2</w:t>
            </w:r>
          </w:p>
        </w:tc>
        <w:tc>
          <w:tcPr>
            <w:tcW w:w="516" w:type="dxa"/>
          </w:tcPr>
          <w:p w:rsidR="004C4E40" w:rsidRDefault="004C4E40" w:rsidP="00E4184D">
            <w:r>
              <w:t>2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Фольклорная хореография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BB0BC5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09BF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</w:p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C4E40" w:rsidRPr="006B1C24" w:rsidRDefault="00C12C6B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театр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</w:tc>
      </w:tr>
      <w:tr w:rsidR="004C4E40" w:rsidTr="004C4E40">
        <w:tc>
          <w:tcPr>
            <w:tcW w:w="675" w:type="dxa"/>
          </w:tcPr>
          <w:p w:rsidR="004C4E40" w:rsidRPr="006B1C24" w:rsidRDefault="004C4E40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</w:t>
            </w:r>
          </w:p>
          <w:p w:rsidR="004C4E40" w:rsidRPr="006B1C24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итература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C4E40" w:rsidRPr="004C09BF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-</w:t>
            </w:r>
          </w:p>
          <w:p w:rsidR="004C4E40" w:rsidRPr="004C4E40" w:rsidRDefault="004C4E4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en-US"/>
              </w:rPr>
              <w:t>VII</w:t>
            </w:r>
          </w:p>
        </w:tc>
      </w:tr>
      <w:tr w:rsidR="00F9663C" w:rsidTr="004C4E40">
        <w:tc>
          <w:tcPr>
            <w:tcW w:w="675" w:type="dxa"/>
          </w:tcPr>
          <w:p w:rsidR="00F9663C" w:rsidRPr="006B1C24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выбору:</w:t>
            </w: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театр</w:t>
            </w:r>
          </w:p>
          <w:p w:rsidR="00F9663C" w:rsidRPr="006B1C24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 искусств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663C" w:rsidRDefault="00F9663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9663C" w:rsidRDefault="00E75700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663C" w:rsidRDefault="00F9663C" w:rsidP="00E4184D">
            <w:pPr>
              <w:rPr>
                <w:sz w:val="24"/>
                <w:szCs w:val="24"/>
              </w:rPr>
            </w:pPr>
          </w:p>
        </w:tc>
      </w:tr>
      <w:tr w:rsidR="00F9663C" w:rsidTr="004C4E40">
        <w:tc>
          <w:tcPr>
            <w:tcW w:w="675" w:type="dxa"/>
          </w:tcPr>
          <w:p w:rsidR="00F9663C" w:rsidRPr="006B1C24" w:rsidRDefault="00F9663C" w:rsidP="00E418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663C" w:rsidRPr="006B1C24" w:rsidRDefault="00F9663C" w:rsidP="00E4184D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Всего:</w:t>
            </w:r>
          </w:p>
        </w:tc>
        <w:tc>
          <w:tcPr>
            <w:tcW w:w="516" w:type="dxa"/>
          </w:tcPr>
          <w:p w:rsidR="00F9663C" w:rsidRPr="004C09BF" w:rsidRDefault="00BB0BC5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516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670" w:type="dxa"/>
          </w:tcPr>
          <w:p w:rsidR="00F9663C" w:rsidRPr="00B17ADD" w:rsidRDefault="00F0767C" w:rsidP="00E418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53543">
              <w:rPr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:rsidR="00F9663C" w:rsidRPr="006B1C24" w:rsidRDefault="00F9663C" w:rsidP="00E4184D">
            <w:pPr>
              <w:rPr>
                <w:sz w:val="24"/>
                <w:szCs w:val="24"/>
              </w:rPr>
            </w:pPr>
          </w:p>
        </w:tc>
      </w:tr>
    </w:tbl>
    <w:p w:rsidR="004C4E40" w:rsidRDefault="004C4E40" w:rsidP="004C4E40">
      <w:pPr>
        <w:pStyle w:val="a4"/>
        <w:jc w:val="both"/>
      </w:pPr>
    </w:p>
    <w:p w:rsidR="00F9663C" w:rsidRDefault="00F9663C" w:rsidP="004C4E40">
      <w:pPr>
        <w:pStyle w:val="a4"/>
        <w:jc w:val="both"/>
      </w:pP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*Выпускники 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 Примечание: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 продолжительность урока – 45 минут;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 при  проведении занятий с детьми 7-8-летнего возраста – 40 минут;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6-летнего возраста – 35 минут;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3-6-летнего возраста – 30 минут.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IV</w:t>
      </w:r>
      <w:r w:rsidRPr="00E4184D">
        <w:rPr>
          <w:sz w:val="24"/>
          <w:szCs w:val="24"/>
        </w:rPr>
        <w:t>;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старшими – 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класс.</w:t>
      </w: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</w:p>
    <w:p w:rsidR="00F9663C" w:rsidRPr="00E4184D" w:rsidRDefault="00F9663C" w:rsidP="004C4E40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      Концертмейстерские часы на фольклорном отделении отводятся из следующего расчета: для проведения занятий по фольклорному ансамблю, фольклорной хореографии и фольклорному театру – 100% общего количества часов, по инструменту (кроме фортепиано, баяна, аккордеона, гитары) – 50% общего количества часов. </w:t>
      </w:r>
    </w:p>
    <w:p w:rsidR="00F9663C" w:rsidRDefault="00F9663C" w:rsidP="004C4E40">
      <w:pPr>
        <w:pStyle w:val="a4"/>
        <w:jc w:val="both"/>
      </w:pPr>
    </w:p>
    <w:p w:rsidR="00BB0BC5" w:rsidRDefault="00BB0BC5" w:rsidP="00BB0BC5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BB0BC5" w:rsidRDefault="00BB0BC5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BB0BC5" w:rsidRDefault="007C2412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BB0BC5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BB0BC5" w:rsidRDefault="00BB0BC5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7C2412">
        <w:rPr>
          <w:rFonts w:ascii="Times New Roman" w:hAnsi="Times New Roman"/>
          <w:sz w:val="24"/>
          <w:szCs w:val="24"/>
        </w:rPr>
        <w:t xml:space="preserve">№ 1  </w:t>
      </w:r>
      <w:r w:rsidR="00CA6E6F">
        <w:rPr>
          <w:rFonts w:ascii="Times New Roman" w:hAnsi="Times New Roman"/>
          <w:sz w:val="24"/>
          <w:szCs w:val="24"/>
        </w:rPr>
        <w:t xml:space="preserve"> от 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BB0BC5" w:rsidRDefault="00BB0BC5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B0BC5" w:rsidRDefault="00BB0BC5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B0BC5" w:rsidRDefault="00BB0BC5" w:rsidP="00BB0BC5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</w:t>
      </w:r>
      <w:r w:rsidR="00CA6E6F">
        <w:rPr>
          <w:rFonts w:ascii="Times New Roman" w:hAnsi="Times New Roman"/>
          <w:b/>
          <w:sz w:val="28"/>
          <w:szCs w:val="28"/>
        </w:rPr>
        <w:t>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ФОЛЬКЛОР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профессиональная ориентация учащихся</w:t>
      </w:r>
    </w:p>
    <w:p w:rsidR="00BB0BC5" w:rsidRPr="00EB6E69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i/>
          <w:sz w:val="28"/>
          <w:szCs w:val="28"/>
        </w:rPr>
        <w:t xml:space="preserve"> класс)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 1 год</w:t>
      </w:r>
    </w:p>
    <w:p w:rsidR="00BB0BC5" w:rsidRDefault="00BB0BC5" w:rsidP="00BB0BC5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675"/>
        <w:gridCol w:w="2727"/>
        <w:gridCol w:w="2393"/>
        <w:gridCol w:w="2710"/>
      </w:tblGrid>
      <w:tr w:rsidR="00BB0BC5" w:rsidTr="00412310">
        <w:tc>
          <w:tcPr>
            <w:tcW w:w="675" w:type="dxa"/>
          </w:tcPr>
          <w:p w:rsidR="00BB0BC5" w:rsidRPr="00D50D28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0BC5" w:rsidRDefault="00BB0BC5" w:rsidP="00412310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BB0BC5" w:rsidRDefault="00BB0BC5" w:rsidP="00412310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BB0BC5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Количество уроко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EB6E69">
              <w:rPr>
                <w:rFonts w:ascii="Times New Roman" w:hAnsi="Times New Roman"/>
                <w:sz w:val="24"/>
                <w:szCs w:val="24"/>
              </w:rPr>
              <w:t>Проведение экзаменов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rPr>
                <w:sz w:val="24"/>
                <w:szCs w:val="24"/>
              </w:rPr>
            </w:pPr>
            <w:r w:rsidRPr="00EB6E69"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BB0BC5" w:rsidRPr="00EB6E69" w:rsidRDefault="00BB0BC5" w:rsidP="00412310">
            <w:pPr>
              <w:rPr>
                <w:sz w:val="24"/>
                <w:szCs w:val="24"/>
              </w:rPr>
            </w:pPr>
            <w:r w:rsidRPr="00EB6E69">
              <w:rPr>
                <w:sz w:val="24"/>
                <w:szCs w:val="24"/>
              </w:rPr>
              <w:t>Музыкальный инструмент или вокал</w:t>
            </w:r>
          </w:p>
        </w:tc>
        <w:tc>
          <w:tcPr>
            <w:tcW w:w="2393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экзамен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393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1,5</w:t>
            </w: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экзамен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  <w:tc>
          <w:tcPr>
            <w:tcW w:w="2393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7" w:type="dxa"/>
          </w:tcPr>
          <w:p w:rsidR="00BB0BC5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Фольклорная</w:t>
            </w:r>
          </w:p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хореография</w:t>
            </w:r>
          </w:p>
        </w:tc>
        <w:tc>
          <w:tcPr>
            <w:tcW w:w="2393" w:type="dxa"/>
          </w:tcPr>
          <w:p w:rsidR="00BB0BC5" w:rsidRDefault="00BB0BC5" w:rsidP="00BB0BC5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</w:t>
            </w:r>
          </w:p>
          <w:p w:rsidR="00BB0BC5" w:rsidRDefault="00BB0BC5" w:rsidP="00412310">
            <w:pPr>
              <w:pStyle w:val="a4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0BC5" w:rsidRPr="00EB6E69" w:rsidRDefault="00BB0BC5" w:rsidP="00BB0BC5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-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театр</w:t>
            </w:r>
          </w:p>
        </w:tc>
        <w:tc>
          <w:tcPr>
            <w:tcW w:w="2393" w:type="dxa"/>
          </w:tcPr>
          <w:p w:rsidR="00BB0BC5" w:rsidRDefault="00BB0BC5" w:rsidP="00BB0BC5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</w:t>
            </w:r>
          </w:p>
        </w:tc>
      </w:tr>
      <w:tr w:rsidR="00BB0BC5" w:rsidTr="00412310">
        <w:tc>
          <w:tcPr>
            <w:tcW w:w="675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6,5</w:t>
            </w:r>
          </w:p>
        </w:tc>
        <w:tc>
          <w:tcPr>
            <w:tcW w:w="2710" w:type="dxa"/>
          </w:tcPr>
          <w:p w:rsidR="00BB0BC5" w:rsidRPr="00EB6E69" w:rsidRDefault="00BB0BC5" w:rsidP="00412310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BC5" w:rsidRPr="00EB6E69" w:rsidRDefault="00BB0BC5" w:rsidP="00BB0BC5">
      <w:pPr>
        <w:pStyle w:val="a4"/>
        <w:ind w:left="-851" w:right="-568"/>
        <w:jc w:val="center"/>
        <w:rPr>
          <w:rFonts w:ascii="Times New Roman" w:hAnsi="Times New Roman"/>
          <w:sz w:val="28"/>
          <w:szCs w:val="28"/>
        </w:rPr>
      </w:pPr>
    </w:p>
    <w:p w:rsidR="00BB0BC5" w:rsidRDefault="00BB0BC5" w:rsidP="00BB0BC5"/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BB0BC5" w:rsidRDefault="00BB0BC5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</w:p>
    <w:p w:rsidR="00F9663C" w:rsidRDefault="00F9663C" w:rsidP="00F9663C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F9663C" w:rsidRDefault="00E4184D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9663C">
        <w:rPr>
          <w:rFonts w:ascii="Times New Roman" w:hAnsi="Times New Roman"/>
          <w:sz w:val="24"/>
          <w:szCs w:val="24"/>
        </w:rPr>
        <w:t xml:space="preserve">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Директор МБОУДО</w:t>
      </w:r>
      <w:r w:rsidR="00F9663C"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F9663C" w:rsidRDefault="007C2412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F9663C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F9663C" w:rsidRDefault="00F9663C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31.08</w:t>
      </w:r>
      <w:r w:rsidR="007C2412">
        <w:rPr>
          <w:rFonts w:ascii="Times New Roman" w:hAnsi="Times New Roman"/>
          <w:sz w:val="24"/>
          <w:szCs w:val="24"/>
        </w:rPr>
        <w:t>.</w:t>
      </w:r>
      <w:r w:rsidR="00CA6E6F">
        <w:rPr>
          <w:rFonts w:ascii="Times New Roman" w:hAnsi="Times New Roman"/>
          <w:sz w:val="24"/>
          <w:szCs w:val="24"/>
        </w:rPr>
        <w:t>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F9663C" w:rsidRDefault="00F9663C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F9663C" w:rsidRDefault="00F9663C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F9663C" w:rsidRDefault="007A6419" w:rsidP="00F9663C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CA6E6F">
        <w:rPr>
          <w:rFonts w:ascii="Times New Roman" w:hAnsi="Times New Roman"/>
          <w:b/>
          <w:sz w:val="28"/>
          <w:szCs w:val="28"/>
        </w:rPr>
        <w:t>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ХОРОВОЕ  ОТДЕЛЕНИЕ</w:t>
      </w:r>
    </w:p>
    <w:p w:rsidR="00F9663C" w:rsidRDefault="00F9663C" w:rsidP="00F9663C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7(8) лет</w:t>
      </w:r>
    </w:p>
    <w:p w:rsidR="00F9663C" w:rsidRDefault="00F9663C" w:rsidP="00F9663C">
      <w:pPr>
        <w:pStyle w:val="a4"/>
      </w:pPr>
    </w:p>
    <w:tbl>
      <w:tblPr>
        <w:tblStyle w:val="a5"/>
        <w:tblW w:w="10441" w:type="dxa"/>
        <w:tblInd w:w="-601" w:type="dxa"/>
        <w:tblLook w:val="04A0"/>
      </w:tblPr>
      <w:tblGrid>
        <w:gridCol w:w="675"/>
        <w:gridCol w:w="2694"/>
        <w:gridCol w:w="659"/>
        <w:gridCol w:w="660"/>
        <w:gridCol w:w="660"/>
        <w:gridCol w:w="660"/>
        <w:gridCol w:w="659"/>
        <w:gridCol w:w="660"/>
        <w:gridCol w:w="753"/>
        <w:gridCol w:w="802"/>
        <w:gridCol w:w="1559"/>
      </w:tblGrid>
      <w:tr w:rsidR="00F9663C" w:rsidTr="00E4184D">
        <w:tc>
          <w:tcPr>
            <w:tcW w:w="675" w:type="dxa"/>
            <w:vMerge w:val="restart"/>
          </w:tcPr>
          <w:p w:rsidR="00F9663C" w:rsidRDefault="00F9663C" w:rsidP="00E4184D">
            <w:pPr>
              <w:pStyle w:val="a4"/>
            </w:pPr>
            <w:r>
              <w:t>№</w:t>
            </w:r>
          </w:p>
          <w:p w:rsidR="00F9663C" w:rsidRDefault="00F9663C" w:rsidP="00E4184D">
            <w:pPr>
              <w:pStyle w:val="a4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4" w:type="dxa"/>
            <w:vMerge w:val="restart"/>
          </w:tcPr>
          <w:p w:rsidR="00F9663C" w:rsidRDefault="00F9663C" w:rsidP="00E4184D">
            <w:pPr>
              <w:pStyle w:val="a4"/>
            </w:pPr>
            <w:r>
              <w:t>Наименование предмета</w:t>
            </w:r>
          </w:p>
        </w:tc>
        <w:tc>
          <w:tcPr>
            <w:tcW w:w="5513" w:type="dxa"/>
            <w:gridSpan w:val="8"/>
          </w:tcPr>
          <w:p w:rsidR="00F9663C" w:rsidRDefault="00F9663C" w:rsidP="00E4184D">
            <w:pPr>
              <w:pStyle w:val="a4"/>
            </w:pPr>
            <w:r>
              <w:t xml:space="preserve">                     Количество уроков в неделю</w:t>
            </w:r>
          </w:p>
        </w:tc>
        <w:tc>
          <w:tcPr>
            <w:tcW w:w="1559" w:type="dxa"/>
            <w:vMerge w:val="restart"/>
          </w:tcPr>
          <w:p w:rsidR="00F9663C" w:rsidRDefault="00F9663C" w:rsidP="00E4184D">
            <w:pPr>
              <w:pStyle w:val="a4"/>
            </w:pPr>
            <w:r>
              <w:t>Итоговая аттестация проводится в классах**</w:t>
            </w:r>
          </w:p>
        </w:tc>
      </w:tr>
      <w:tr w:rsidR="00F9663C" w:rsidTr="00E4184D">
        <w:tc>
          <w:tcPr>
            <w:tcW w:w="675" w:type="dxa"/>
            <w:vMerge/>
          </w:tcPr>
          <w:p w:rsidR="00F9663C" w:rsidRDefault="00F9663C" w:rsidP="00E4184D">
            <w:pPr>
              <w:pStyle w:val="a4"/>
            </w:pPr>
          </w:p>
        </w:tc>
        <w:tc>
          <w:tcPr>
            <w:tcW w:w="2694" w:type="dxa"/>
            <w:vMerge/>
          </w:tcPr>
          <w:p w:rsidR="00F9663C" w:rsidRDefault="00F9663C" w:rsidP="00E4184D">
            <w:pPr>
              <w:pStyle w:val="a4"/>
            </w:pPr>
          </w:p>
        </w:tc>
        <w:tc>
          <w:tcPr>
            <w:tcW w:w="659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 w:rsidRPr="00F9663C">
              <w:t xml:space="preserve">   </w:t>
            </w:r>
            <w:r>
              <w:rPr>
                <w:lang w:val="en-US"/>
              </w:rPr>
              <w:t>I</w:t>
            </w:r>
          </w:p>
        </w:tc>
        <w:tc>
          <w:tcPr>
            <w:tcW w:w="660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II</w:t>
            </w:r>
          </w:p>
        </w:tc>
        <w:tc>
          <w:tcPr>
            <w:tcW w:w="660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III</w:t>
            </w:r>
          </w:p>
        </w:tc>
        <w:tc>
          <w:tcPr>
            <w:tcW w:w="660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IV</w:t>
            </w:r>
          </w:p>
        </w:tc>
        <w:tc>
          <w:tcPr>
            <w:tcW w:w="659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V</w:t>
            </w:r>
          </w:p>
        </w:tc>
        <w:tc>
          <w:tcPr>
            <w:tcW w:w="660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 VI</w:t>
            </w:r>
          </w:p>
        </w:tc>
        <w:tc>
          <w:tcPr>
            <w:tcW w:w="753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VII*</w:t>
            </w:r>
          </w:p>
        </w:tc>
        <w:tc>
          <w:tcPr>
            <w:tcW w:w="802" w:type="dxa"/>
          </w:tcPr>
          <w:p w:rsidR="00F9663C" w:rsidRPr="00280C4B" w:rsidRDefault="00F9663C" w:rsidP="00E4184D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 xml:space="preserve"> VIII</w:t>
            </w:r>
          </w:p>
        </w:tc>
        <w:tc>
          <w:tcPr>
            <w:tcW w:w="1559" w:type="dxa"/>
            <w:vMerge/>
          </w:tcPr>
          <w:p w:rsidR="00F9663C" w:rsidRDefault="00F9663C" w:rsidP="00E4184D">
            <w:pPr>
              <w:pStyle w:val="a4"/>
            </w:pPr>
          </w:p>
        </w:tc>
      </w:tr>
      <w:tr w:rsidR="00061753" w:rsidTr="00E4184D">
        <w:tc>
          <w:tcPr>
            <w:tcW w:w="675" w:type="dxa"/>
          </w:tcPr>
          <w:p w:rsidR="00061753" w:rsidRPr="00280C4B" w:rsidRDefault="00061753" w:rsidP="00E4184D">
            <w:pPr>
              <w:pStyle w:val="a4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694" w:type="dxa"/>
          </w:tcPr>
          <w:p w:rsidR="00061753" w:rsidRDefault="00061753" w:rsidP="00E4184D">
            <w:pPr>
              <w:pStyle w:val="a4"/>
            </w:pPr>
            <w:r>
              <w:t>Хор</w:t>
            </w:r>
          </w:p>
        </w:tc>
        <w:tc>
          <w:tcPr>
            <w:tcW w:w="659" w:type="dxa"/>
          </w:tcPr>
          <w:p w:rsidR="00061753" w:rsidRDefault="00061753" w:rsidP="00E4184D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  <w:r>
              <w:t>3</w:t>
            </w:r>
          </w:p>
        </w:tc>
        <w:tc>
          <w:tcPr>
            <w:tcW w:w="659" w:type="dxa"/>
          </w:tcPr>
          <w:p w:rsidR="00061753" w:rsidRDefault="00061753" w:rsidP="00E4184D">
            <w:pPr>
              <w:pStyle w:val="a4"/>
            </w:pPr>
            <w:r>
              <w:t>3</w:t>
            </w:r>
          </w:p>
        </w:tc>
        <w:tc>
          <w:tcPr>
            <w:tcW w:w="660" w:type="dxa"/>
          </w:tcPr>
          <w:p w:rsidR="00061753" w:rsidRDefault="005C7BA4" w:rsidP="00E4184D">
            <w:pPr>
              <w:pStyle w:val="a4"/>
            </w:pPr>
            <w:r>
              <w:t>3</w:t>
            </w:r>
          </w:p>
        </w:tc>
        <w:tc>
          <w:tcPr>
            <w:tcW w:w="753" w:type="dxa"/>
          </w:tcPr>
          <w:p w:rsidR="00061753" w:rsidRDefault="00654E32" w:rsidP="00E4184D">
            <w:pPr>
              <w:pStyle w:val="a4"/>
            </w:pPr>
            <w:r>
              <w:t>3</w:t>
            </w:r>
          </w:p>
        </w:tc>
        <w:tc>
          <w:tcPr>
            <w:tcW w:w="802" w:type="dxa"/>
          </w:tcPr>
          <w:p w:rsidR="00061753" w:rsidRDefault="00061753" w:rsidP="00E4184D">
            <w:pPr>
              <w:pStyle w:val="a4"/>
            </w:pPr>
            <w:r>
              <w:t>4</w:t>
            </w:r>
          </w:p>
        </w:tc>
        <w:tc>
          <w:tcPr>
            <w:tcW w:w="1559" w:type="dxa"/>
          </w:tcPr>
          <w:p w:rsidR="00061753" w:rsidRDefault="00061753" w:rsidP="00E4184D">
            <w:pPr>
              <w:pStyle w:val="a4"/>
            </w:pPr>
            <w:r>
              <w:t xml:space="preserve">           -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  <w:r>
              <w:t>2.</w:t>
            </w: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>Сольфеджио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1,5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1,5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1,5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1,5</w:t>
            </w:r>
          </w:p>
        </w:tc>
        <w:tc>
          <w:tcPr>
            <w:tcW w:w="660" w:type="dxa"/>
          </w:tcPr>
          <w:p w:rsidR="00F9663C" w:rsidRDefault="00654E32" w:rsidP="00E4184D">
            <w:pPr>
              <w:pStyle w:val="a4"/>
            </w:pPr>
            <w:r>
              <w:t>1,5</w:t>
            </w:r>
          </w:p>
        </w:tc>
        <w:tc>
          <w:tcPr>
            <w:tcW w:w="753" w:type="dxa"/>
          </w:tcPr>
          <w:p w:rsidR="00F9663C" w:rsidRDefault="00654E32" w:rsidP="00E4184D">
            <w:pPr>
              <w:pStyle w:val="a4"/>
            </w:pPr>
            <w:r>
              <w:t>1,5</w:t>
            </w:r>
          </w:p>
        </w:tc>
        <w:tc>
          <w:tcPr>
            <w:tcW w:w="802" w:type="dxa"/>
          </w:tcPr>
          <w:p w:rsidR="00F9663C" w:rsidRDefault="00061753" w:rsidP="00E4184D">
            <w:pPr>
              <w:pStyle w:val="a4"/>
            </w:pPr>
            <w:r>
              <w:t>2</w:t>
            </w:r>
          </w:p>
        </w:tc>
        <w:tc>
          <w:tcPr>
            <w:tcW w:w="1559" w:type="dxa"/>
          </w:tcPr>
          <w:p w:rsidR="00F9663C" w:rsidRPr="00061753" w:rsidRDefault="00061753" w:rsidP="00E4184D">
            <w:pPr>
              <w:pStyle w:val="a4"/>
            </w:pPr>
            <w:r>
              <w:t xml:space="preserve">          </w:t>
            </w:r>
            <w:r>
              <w:rPr>
                <w:lang w:val="en-US"/>
              </w:rPr>
              <w:t>VII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  <w:r>
              <w:t>3.</w:t>
            </w: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>Слушание музыки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753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802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1559" w:type="dxa"/>
          </w:tcPr>
          <w:p w:rsidR="00F9663C" w:rsidRPr="003D3D96" w:rsidRDefault="00061753" w:rsidP="00E4184D">
            <w:pPr>
              <w:pStyle w:val="a4"/>
            </w:pPr>
            <w:r>
              <w:t xml:space="preserve">            -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  <w:r>
              <w:t>4.</w:t>
            </w: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>Музыкальная литература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F9663C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F9663C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1559" w:type="dxa"/>
          </w:tcPr>
          <w:p w:rsidR="00F9663C" w:rsidRPr="00061753" w:rsidRDefault="00061753" w:rsidP="00E4184D">
            <w:pPr>
              <w:pStyle w:val="a4"/>
            </w:pPr>
            <w:r>
              <w:t xml:space="preserve">          </w:t>
            </w:r>
            <w:r>
              <w:rPr>
                <w:lang w:val="en-US"/>
              </w:rPr>
              <w:t>VII</w:t>
            </w:r>
          </w:p>
        </w:tc>
      </w:tr>
      <w:tr w:rsidR="00061753" w:rsidTr="00E4184D">
        <w:tc>
          <w:tcPr>
            <w:tcW w:w="675" w:type="dxa"/>
          </w:tcPr>
          <w:p w:rsidR="00061753" w:rsidRDefault="00061753" w:rsidP="00E4184D">
            <w:pPr>
              <w:pStyle w:val="a4"/>
            </w:pPr>
            <w:r>
              <w:t>5.</w:t>
            </w:r>
          </w:p>
        </w:tc>
        <w:tc>
          <w:tcPr>
            <w:tcW w:w="2694" w:type="dxa"/>
          </w:tcPr>
          <w:p w:rsidR="00061753" w:rsidRDefault="00061753" w:rsidP="00E4184D">
            <w:pPr>
              <w:pStyle w:val="a4"/>
            </w:pPr>
            <w:r>
              <w:t>Музыкальный инструмент</w:t>
            </w:r>
          </w:p>
        </w:tc>
        <w:tc>
          <w:tcPr>
            <w:tcW w:w="659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59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660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753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061753" w:rsidRDefault="00061753" w:rsidP="00E4184D">
            <w:pPr>
              <w:pStyle w:val="a4"/>
              <w:rPr>
                <w:sz w:val="20"/>
                <w:szCs w:val="20"/>
              </w:rPr>
            </w:pPr>
            <w:r w:rsidRPr="00061753">
              <w:rPr>
                <w:sz w:val="20"/>
                <w:szCs w:val="20"/>
              </w:rPr>
              <w:t>Зачет ежегодно</w:t>
            </w:r>
          </w:p>
          <w:p w:rsidR="00061753" w:rsidRPr="00061753" w:rsidRDefault="00061753" w:rsidP="00E4184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экз. в </w:t>
            </w:r>
            <w:r>
              <w:rPr>
                <w:sz w:val="20"/>
                <w:szCs w:val="20"/>
                <w:lang w:val="en-US"/>
              </w:rPr>
              <w:t>VII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  <w:r>
              <w:t>6.</w:t>
            </w: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 xml:space="preserve">Основы </w:t>
            </w:r>
            <w:proofErr w:type="gramStart"/>
            <w:r>
              <w:t>хорового</w:t>
            </w:r>
            <w:proofErr w:type="gramEnd"/>
            <w:r>
              <w:t xml:space="preserve"> дирижирования</w:t>
            </w:r>
          </w:p>
        </w:tc>
        <w:tc>
          <w:tcPr>
            <w:tcW w:w="659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59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753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802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</w:tc>
        <w:tc>
          <w:tcPr>
            <w:tcW w:w="1559" w:type="dxa"/>
          </w:tcPr>
          <w:p w:rsidR="00F9663C" w:rsidRDefault="00061753" w:rsidP="00E4184D">
            <w:pPr>
              <w:pStyle w:val="a4"/>
            </w:pPr>
            <w:r>
              <w:t xml:space="preserve"> </w:t>
            </w:r>
          </w:p>
          <w:p w:rsidR="00061753" w:rsidRDefault="00061753" w:rsidP="00E4184D">
            <w:pPr>
              <w:pStyle w:val="a4"/>
            </w:pPr>
            <w:r>
              <w:t xml:space="preserve">             -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  <w:r>
              <w:t>7.</w:t>
            </w: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>Предмет по выбору:</w:t>
            </w:r>
          </w:p>
          <w:p w:rsidR="00061753" w:rsidRDefault="00061753" w:rsidP="00E4184D">
            <w:pPr>
              <w:pStyle w:val="a4"/>
            </w:pPr>
            <w:r>
              <w:t>русское народное тв-во</w:t>
            </w:r>
          </w:p>
          <w:p w:rsidR="00EB675B" w:rsidRDefault="00061753" w:rsidP="00E4184D">
            <w:pPr>
              <w:pStyle w:val="a4"/>
            </w:pPr>
            <w:r>
              <w:t>вокал</w:t>
            </w:r>
          </w:p>
          <w:p w:rsidR="00061753" w:rsidRDefault="006C2CB7" w:rsidP="00E4184D">
            <w:pPr>
              <w:pStyle w:val="a4"/>
            </w:pPr>
            <w:r>
              <w:t>фортепиано</w:t>
            </w:r>
          </w:p>
          <w:p w:rsidR="00061753" w:rsidRDefault="00061753" w:rsidP="00E4184D">
            <w:pPr>
              <w:pStyle w:val="a4"/>
            </w:pPr>
          </w:p>
        </w:tc>
        <w:tc>
          <w:tcPr>
            <w:tcW w:w="659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1</w:t>
            </w:r>
          </w:p>
          <w:p w:rsidR="00061753" w:rsidRDefault="00061753" w:rsidP="00E4184D">
            <w:pPr>
              <w:pStyle w:val="a4"/>
            </w:pPr>
            <w:r>
              <w:t>-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</w:tc>
        <w:tc>
          <w:tcPr>
            <w:tcW w:w="659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</w:tc>
        <w:tc>
          <w:tcPr>
            <w:tcW w:w="660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</w:tc>
        <w:tc>
          <w:tcPr>
            <w:tcW w:w="753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  <w:p w:rsidR="00061753" w:rsidRDefault="00EB675B" w:rsidP="00E4184D">
            <w:pPr>
              <w:pStyle w:val="a4"/>
            </w:pPr>
            <w:r>
              <w:t>0,5</w:t>
            </w:r>
          </w:p>
        </w:tc>
        <w:tc>
          <w:tcPr>
            <w:tcW w:w="802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t>-</w:t>
            </w:r>
          </w:p>
          <w:p w:rsidR="00061753" w:rsidRDefault="00061753" w:rsidP="00E4184D">
            <w:pPr>
              <w:pStyle w:val="a4"/>
            </w:pPr>
            <w:r>
              <w:t>1</w:t>
            </w:r>
          </w:p>
          <w:p w:rsidR="00061753" w:rsidRDefault="00061753" w:rsidP="00E4184D">
            <w:pPr>
              <w:pStyle w:val="a4"/>
            </w:pPr>
          </w:p>
        </w:tc>
        <w:tc>
          <w:tcPr>
            <w:tcW w:w="1559" w:type="dxa"/>
          </w:tcPr>
          <w:p w:rsidR="00F9663C" w:rsidRDefault="00F9663C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</w:p>
          <w:p w:rsidR="00061753" w:rsidRDefault="00061753" w:rsidP="00E4184D">
            <w:pPr>
              <w:pStyle w:val="a4"/>
            </w:pPr>
            <w:r>
              <w:rPr>
                <w:lang w:val="en-US"/>
              </w:rPr>
              <w:t>V</w:t>
            </w:r>
            <w:r>
              <w:t>;</w:t>
            </w:r>
            <w:r w:rsidR="006753A8">
              <w:t xml:space="preserve"> </w:t>
            </w:r>
            <w:r>
              <w:rPr>
                <w:lang w:val="en-US"/>
              </w:rPr>
              <w:t>VII</w:t>
            </w:r>
            <w:r>
              <w:t xml:space="preserve"> (зачет)</w:t>
            </w:r>
          </w:p>
          <w:p w:rsidR="00061753" w:rsidRPr="00061753" w:rsidRDefault="00061753" w:rsidP="00E4184D">
            <w:pPr>
              <w:pStyle w:val="a4"/>
            </w:pPr>
            <w:r>
              <w:t xml:space="preserve">             -</w:t>
            </w:r>
          </w:p>
        </w:tc>
      </w:tr>
      <w:tr w:rsidR="00F9663C" w:rsidTr="00E4184D">
        <w:tc>
          <w:tcPr>
            <w:tcW w:w="675" w:type="dxa"/>
          </w:tcPr>
          <w:p w:rsidR="00F9663C" w:rsidRDefault="00F9663C" w:rsidP="00E4184D">
            <w:pPr>
              <w:pStyle w:val="a4"/>
            </w:pPr>
          </w:p>
        </w:tc>
        <w:tc>
          <w:tcPr>
            <w:tcW w:w="2694" w:type="dxa"/>
          </w:tcPr>
          <w:p w:rsidR="00F9663C" w:rsidRDefault="00061753" w:rsidP="00E4184D">
            <w:pPr>
              <w:pStyle w:val="a4"/>
            </w:pPr>
            <w:r>
              <w:t>Всего:</w:t>
            </w:r>
          </w:p>
        </w:tc>
        <w:tc>
          <w:tcPr>
            <w:tcW w:w="659" w:type="dxa"/>
          </w:tcPr>
          <w:p w:rsidR="00F9663C" w:rsidRDefault="00061753" w:rsidP="00E4184D">
            <w:pPr>
              <w:pStyle w:val="a4"/>
            </w:pPr>
            <w:r>
              <w:t>7</w:t>
            </w:r>
          </w:p>
        </w:tc>
        <w:tc>
          <w:tcPr>
            <w:tcW w:w="660" w:type="dxa"/>
          </w:tcPr>
          <w:p w:rsidR="00F9663C" w:rsidRDefault="00343171" w:rsidP="00E4184D">
            <w:pPr>
              <w:pStyle w:val="a4"/>
            </w:pPr>
            <w:r>
              <w:t>7,5</w:t>
            </w:r>
          </w:p>
        </w:tc>
        <w:tc>
          <w:tcPr>
            <w:tcW w:w="660" w:type="dxa"/>
          </w:tcPr>
          <w:p w:rsidR="00F9663C" w:rsidRDefault="00343171" w:rsidP="00E4184D">
            <w:pPr>
              <w:pStyle w:val="a4"/>
            </w:pPr>
            <w:r>
              <w:t>7,5</w:t>
            </w:r>
          </w:p>
        </w:tc>
        <w:tc>
          <w:tcPr>
            <w:tcW w:w="660" w:type="dxa"/>
          </w:tcPr>
          <w:p w:rsidR="00F9663C" w:rsidRDefault="00343171" w:rsidP="00E4184D">
            <w:pPr>
              <w:pStyle w:val="a4"/>
            </w:pPr>
            <w:r>
              <w:t>7,5</w:t>
            </w:r>
          </w:p>
        </w:tc>
        <w:tc>
          <w:tcPr>
            <w:tcW w:w="659" w:type="dxa"/>
          </w:tcPr>
          <w:p w:rsidR="00F9663C" w:rsidRDefault="00343171" w:rsidP="00E4184D">
            <w:pPr>
              <w:pStyle w:val="a4"/>
            </w:pPr>
            <w:r>
              <w:t>7,5</w:t>
            </w:r>
          </w:p>
        </w:tc>
        <w:tc>
          <w:tcPr>
            <w:tcW w:w="660" w:type="dxa"/>
          </w:tcPr>
          <w:p w:rsidR="00F9663C" w:rsidRDefault="00654E32" w:rsidP="00E4184D">
            <w:pPr>
              <w:pStyle w:val="a4"/>
            </w:pPr>
            <w:r>
              <w:t>7</w:t>
            </w:r>
            <w:r w:rsidR="00343171">
              <w:t>,5</w:t>
            </w:r>
          </w:p>
        </w:tc>
        <w:tc>
          <w:tcPr>
            <w:tcW w:w="753" w:type="dxa"/>
          </w:tcPr>
          <w:p w:rsidR="00F9663C" w:rsidRDefault="00654E32" w:rsidP="00E4184D">
            <w:pPr>
              <w:pStyle w:val="a4"/>
            </w:pPr>
            <w:r>
              <w:t>8,5</w:t>
            </w:r>
          </w:p>
        </w:tc>
        <w:tc>
          <w:tcPr>
            <w:tcW w:w="802" w:type="dxa"/>
          </w:tcPr>
          <w:p w:rsidR="00F9663C" w:rsidRDefault="00061753" w:rsidP="00E4184D">
            <w:pPr>
              <w:pStyle w:val="a4"/>
            </w:pPr>
            <w:r>
              <w:t>9</w:t>
            </w:r>
          </w:p>
        </w:tc>
        <w:tc>
          <w:tcPr>
            <w:tcW w:w="1559" w:type="dxa"/>
          </w:tcPr>
          <w:p w:rsidR="00F9663C" w:rsidRDefault="00F9663C" w:rsidP="00E4184D">
            <w:pPr>
              <w:pStyle w:val="a4"/>
            </w:pPr>
          </w:p>
        </w:tc>
      </w:tr>
    </w:tbl>
    <w:p w:rsidR="00F9663C" w:rsidRDefault="00F9663C" w:rsidP="00F9663C">
      <w:pPr>
        <w:pStyle w:val="a4"/>
      </w:pP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*Выпускники 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proofErr w:type="gramStart"/>
      <w:r w:rsidRPr="00E4184D">
        <w:rPr>
          <w:sz w:val="24"/>
          <w:szCs w:val="24"/>
        </w:rPr>
        <w:t>**Примерный перечень предметов по выбо</w:t>
      </w:r>
      <w:r w:rsidR="00061753" w:rsidRPr="00E4184D">
        <w:rPr>
          <w:sz w:val="24"/>
          <w:szCs w:val="24"/>
        </w:rPr>
        <w:t xml:space="preserve">ру: ритмика, народное творчество, музыкальный инструмент, композиция, импровизация (подбор по слуху), сольное пение, вокальный ансамбль, аранжировка, аккомпанемент </w:t>
      </w:r>
      <w:r w:rsidRPr="00E4184D">
        <w:rPr>
          <w:sz w:val="24"/>
          <w:szCs w:val="24"/>
        </w:rPr>
        <w:t>и др.</w:t>
      </w:r>
      <w:proofErr w:type="gramEnd"/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Примечания:</w:t>
      </w: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IV</w:t>
      </w:r>
      <w:r w:rsidRPr="00E4184D">
        <w:rPr>
          <w:sz w:val="24"/>
          <w:szCs w:val="24"/>
        </w:rPr>
        <w:t>;</w:t>
      </w: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старшими – 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VII</w:t>
      </w:r>
      <w:r w:rsidRPr="00E4184D">
        <w:rPr>
          <w:sz w:val="24"/>
          <w:szCs w:val="24"/>
        </w:rPr>
        <w:t xml:space="preserve"> класс.</w:t>
      </w:r>
    </w:p>
    <w:p w:rsidR="00F9663C" w:rsidRPr="00E4184D" w:rsidRDefault="00F9663C" w:rsidP="00F9663C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Концертмейстерские часы </w:t>
      </w:r>
      <w:r w:rsidR="00061753" w:rsidRPr="00E4184D">
        <w:rPr>
          <w:sz w:val="24"/>
          <w:szCs w:val="24"/>
        </w:rPr>
        <w:t>на хоровом</w:t>
      </w:r>
      <w:r w:rsidRPr="00E4184D">
        <w:rPr>
          <w:sz w:val="24"/>
          <w:szCs w:val="24"/>
        </w:rPr>
        <w:t xml:space="preserve"> отделении отводятся из следующего расчета: для проведения за</w:t>
      </w:r>
      <w:r w:rsidR="00061753" w:rsidRPr="00E4184D">
        <w:rPr>
          <w:sz w:val="24"/>
          <w:szCs w:val="24"/>
        </w:rPr>
        <w:t xml:space="preserve">нятий по хору и вокалу </w:t>
      </w:r>
      <w:r w:rsidRPr="00E4184D">
        <w:rPr>
          <w:sz w:val="24"/>
          <w:szCs w:val="24"/>
        </w:rPr>
        <w:t>– 100% общего количества часо</w:t>
      </w:r>
      <w:r w:rsidR="00061753" w:rsidRPr="00E4184D">
        <w:rPr>
          <w:sz w:val="24"/>
          <w:szCs w:val="24"/>
        </w:rPr>
        <w:t>в, по инструменту (кроме фортепиано, баяна, аккордеона, гитары) – 50% общего количества часов.</w:t>
      </w:r>
    </w:p>
    <w:p w:rsidR="00F9663C" w:rsidRDefault="00F9663C" w:rsidP="004C4E40">
      <w:pPr>
        <w:pStyle w:val="a4"/>
        <w:jc w:val="both"/>
      </w:pPr>
    </w:p>
    <w:p w:rsidR="00E4184D" w:rsidRDefault="00E4184D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832FA2" w:rsidRDefault="00832FA2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55552A" w:rsidRDefault="0055552A" w:rsidP="004C4E40">
      <w:pPr>
        <w:pStyle w:val="a4"/>
        <w:jc w:val="both"/>
      </w:pPr>
    </w:p>
    <w:p w:rsidR="007A6419" w:rsidRDefault="007A6419" w:rsidP="007A6419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7A6419" w:rsidRDefault="007A6419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</w:t>
      </w:r>
      <w:r w:rsidR="007C2412">
        <w:rPr>
          <w:rFonts w:ascii="Times New Roman" w:hAnsi="Times New Roman"/>
          <w:sz w:val="24"/>
          <w:szCs w:val="24"/>
        </w:rPr>
        <w:t xml:space="preserve">                    Директор МБОУДО</w:t>
      </w:r>
      <w:r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7A6419" w:rsidRDefault="007C2412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7A6419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7A6419" w:rsidRDefault="007A6419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7C2412">
        <w:rPr>
          <w:rFonts w:ascii="Times New Roman" w:hAnsi="Times New Roman"/>
          <w:sz w:val="24"/>
          <w:szCs w:val="24"/>
        </w:rPr>
        <w:t xml:space="preserve">№ 1   от </w:t>
      </w:r>
      <w:r w:rsidR="00CA6E6F">
        <w:rPr>
          <w:rFonts w:ascii="Times New Roman" w:hAnsi="Times New Roman"/>
          <w:sz w:val="24"/>
          <w:szCs w:val="24"/>
        </w:rPr>
        <w:t>31.08.2021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7A6419" w:rsidRDefault="007A6419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7A6419" w:rsidRDefault="007A6419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7A6419" w:rsidRDefault="007A6419" w:rsidP="007A6419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7A6419" w:rsidRDefault="00CA6E6F" w:rsidP="007A641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7A641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ХОРОВОЕ  ОТДЕЛЕНИЕ</w:t>
      </w: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 xml:space="preserve">срок </w:t>
      </w:r>
      <w:r>
        <w:rPr>
          <w:rFonts w:ascii="Times New Roman" w:hAnsi="Times New Roman"/>
          <w:b/>
          <w:i/>
          <w:sz w:val="28"/>
          <w:szCs w:val="28"/>
        </w:rPr>
        <w:t>обучения 5 лет</w:t>
      </w:r>
    </w:p>
    <w:p w:rsidR="007A6419" w:rsidRDefault="007A6419" w:rsidP="007A6419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675"/>
        <w:gridCol w:w="2835"/>
        <w:gridCol w:w="715"/>
        <w:gridCol w:w="715"/>
        <w:gridCol w:w="716"/>
        <w:gridCol w:w="715"/>
        <w:gridCol w:w="716"/>
        <w:gridCol w:w="1701"/>
      </w:tblGrid>
      <w:tr w:rsidR="007A6419" w:rsidTr="007A6419">
        <w:tc>
          <w:tcPr>
            <w:tcW w:w="675" w:type="dxa"/>
            <w:vMerge w:val="restart"/>
          </w:tcPr>
          <w:p w:rsidR="007A6419" w:rsidRPr="00D50D28" w:rsidRDefault="007A6419" w:rsidP="007A641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6419" w:rsidRDefault="007A6419" w:rsidP="007A6419"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7A6419" w:rsidRDefault="007A6419" w:rsidP="007A6419"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3577" w:type="dxa"/>
            <w:gridSpan w:val="5"/>
          </w:tcPr>
          <w:p w:rsidR="007A6419" w:rsidRDefault="007A6419" w:rsidP="007A6419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7A6419" w:rsidRDefault="007A6419" w:rsidP="007A6419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7A6419" w:rsidRDefault="007A6419" w:rsidP="007A6419"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7A6419" w:rsidTr="007A6419">
        <w:tc>
          <w:tcPr>
            <w:tcW w:w="675" w:type="dxa"/>
            <w:vMerge/>
          </w:tcPr>
          <w:p w:rsidR="007A6419" w:rsidRDefault="007A6419" w:rsidP="007A6419"/>
        </w:tc>
        <w:tc>
          <w:tcPr>
            <w:tcW w:w="2835" w:type="dxa"/>
            <w:vMerge/>
          </w:tcPr>
          <w:p w:rsidR="007A6419" w:rsidRDefault="007A6419" w:rsidP="007A6419"/>
        </w:tc>
        <w:tc>
          <w:tcPr>
            <w:tcW w:w="715" w:type="dxa"/>
          </w:tcPr>
          <w:p w:rsidR="007A6419" w:rsidRPr="008C5B16" w:rsidRDefault="007A6419" w:rsidP="007A6419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15" w:type="dxa"/>
          </w:tcPr>
          <w:p w:rsidR="007A6419" w:rsidRPr="008C5B16" w:rsidRDefault="007A6419" w:rsidP="007A6419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16" w:type="dxa"/>
          </w:tcPr>
          <w:p w:rsidR="007A6419" w:rsidRPr="008C5B16" w:rsidRDefault="007A6419" w:rsidP="007A6419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15" w:type="dxa"/>
          </w:tcPr>
          <w:p w:rsidR="007A6419" w:rsidRPr="008C5B16" w:rsidRDefault="007A6419" w:rsidP="007A6419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16" w:type="dxa"/>
          </w:tcPr>
          <w:p w:rsidR="007A6419" w:rsidRPr="008C5B16" w:rsidRDefault="007A6419" w:rsidP="007A6419">
            <w:pPr>
              <w:rPr>
                <w:sz w:val="24"/>
                <w:szCs w:val="24"/>
                <w:lang w:val="en-US"/>
              </w:rPr>
            </w:pPr>
            <w:r w:rsidRPr="008C5B16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vMerge/>
          </w:tcPr>
          <w:p w:rsidR="007A6419" w:rsidRDefault="007A6419" w:rsidP="007A6419"/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Хор</w:t>
            </w:r>
          </w:p>
        </w:tc>
        <w:tc>
          <w:tcPr>
            <w:tcW w:w="715" w:type="dxa"/>
          </w:tcPr>
          <w:p w:rsidR="007A6419" w:rsidRDefault="00654E32" w:rsidP="007A6419">
            <w:pPr>
              <w:pStyle w:val="a4"/>
            </w:pPr>
            <w:r>
              <w:t>3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3</w:t>
            </w:r>
          </w:p>
        </w:tc>
        <w:tc>
          <w:tcPr>
            <w:tcW w:w="716" w:type="dxa"/>
          </w:tcPr>
          <w:p w:rsidR="007A6419" w:rsidRDefault="00654E32" w:rsidP="007A6419">
            <w:pPr>
              <w:pStyle w:val="a4"/>
            </w:pPr>
            <w:r>
              <w:t>3</w:t>
            </w:r>
          </w:p>
        </w:tc>
        <w:tc>
          <w:tcPr>
            <w:tcW w:w="715" w:type="dxa"/>
          </w:tcPr>
          <w:p w:rsidR="007A6419" w:rsidRDefault="00654E32" w:rsidP="007A6419">
            <w:pPr>
              <w:pStyle w:val="a4"/>
            </w:pPr>
            <w:r>
              <w:t>3</w:t>
            </w:r>
          </w:p>
        </w:tc>
        <w:tc>
          <w:tcPr>
            <w:tcW w:w="716" w:type="dxa"/>
          </w:tcPr>
          <w:p w:rsidR="007A6419" w:rsidRDefault="00654E32" w:rsidP="007A6419">
            <w:pPr>
              <w:pStyle w:val="a4"/>
            </w:pPr>
            <w:r>
              <w:t>3</w:t>
            </w:r>
          </w:p>
        </w:tc>
        <w:tc>
          <w:tcPr>
            <w:tcW w:w="1701" w:type="dxa"/>
          </w:tcPr>
          <w:p w:rsidR="007A6419" w:rsidRPr="00EE32BF" w:rsidRDefault="007A6419" w:rsidP="007A6419">
            <w:pPr>
              <w:rPr>
                <w:sz w:val="24"/>
                <w:szCs w:val="24"/>
              </w:rPr>
            </w:pP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Сольфеджио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1,5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1,5</w:t>
            </w:r>
          </w:p>
        </w:tc>
        <w:tc>
          <w:tcPr>
            <w:tcW w:w="715" w:type="dxa"/>
          </w:tcPr>
          <w:p w:rsidR="007A6419" w:rsidRDefault="00654E32" w:rsidP="007A6419">
            <w:pPr>
              <w:pStyle w:val="a4"/>
            </w:pPr>
            <w:r>
              <w:t>1,5</w:t>
            </w:r>
          </w:p>
        </w:tc>
        <w:tc>
          <w:tcPr>
            <w:tcW w:w="716" w:type="dxa"/>
          </w:tcPr>
          <w:p w:rsidR="007A6419" w:rsidRDefault="00654E32" w:rsidP="007A6419">
            <w:pPr>
              <w:pStyle w:val="a4"/>
            </w:pPr>
            <w:r>
              <w:t>1,5</w:t>
            </w:r>
          </w:p>
        </w:tc>
        <w:tc>
          <w:tcPr>
            <w:tcW w:w="1701" w:type="dxa"/>
          </w:tcPr>
          <w:p w:rsidR="007A6419" w:rsidRPr="007A6419" w:rsidRDefault="007A6419" w:rsidP="007A641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1C2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Слушание музыки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1701" w:type="dxa"/>
          </w:tcPr>
          <w:p w:rsidR="007A6419" w:rsidRPr="007A6419" w:rsidRDefault="007A6419" w:rsidP="007A6419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Музыкальная литература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7A6419" w:rsidRPr="007A6419" w:rsidRDefault="007A6419" w:rsidP="007A6419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 w:rsidRPr="006B1C24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Музыкальный инструмент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7A6419" w:rsidRPr="007A6419" w:rsidRDefault="007A6419" w:rsidP="007A6419">
            <w:pPr>
              <w:rPr>
                <w:sz w:val="20"/>
                <w:szCs w:val="20"/>
              </w:rPr>
            </w:pPr>
            <w:r w:rsidRPr="007A6419">
              <w:rPr>
                <w:sz w:val="20"/>
                <w:szCs w:val="20"/>
              </w:rPr>
              <w:t xml:space="preserve">Зачет ежегодно, экз. в </w:t>
            </w:r>
            <w:r w:rsidRPr="007A6419">
              <w:rPr>
                <w:sz w:val="20"/>
                <w:szCs w:val="20"/>
                <w:lang w:val="en-US"/>
              </w:rPr>
              <w:t>V</w:t>
            </w:r>
            <w:r w:rsidRPr="007A6419">
              <w:rPr>
                <w:sz w:val="20"/>
                <w:szCs w:val="20"/>
              </w:rPr>
              <w:t xml:space="preserve"> </w:t>
            </w: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 xml:space="preserve">Основы </w:t>
            </w:r>
            <w:proofErr w:type="gramStart"/>
            <w:r>
              <w:t>хорового</w:t>
            </w:r>
            <w:proofErr w:type="gramEnd"/>
            <w:r>
              <w:t xml:space="preserve"> дирижирования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  <w:r>
              <w:t>1</w:t>
            </w:r>
          </w:p>
        </w:tc>
        <w:tc>
          <w:tcPr>
            <w:tcW w:w="1701" w:type="dxa"/>
          </w:tcPr>
          <w:p w:rsidR="007A6419" w:rsidRPr="006B1C24" w:rsidRDefault="007A6419" w:rsidP="007A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6419" w:rsidRPr="00625890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A6419" w:rsidRDefault="007A6419" w:rsidP="007A6419">
            <w:pPr>
              <w:pStyle w:val="a4"/>
            </w:pPr>
            <w:r>
              <w:t>Предмет по выбору:</w:t>
            </w:r>
          </w:p>
          <w:p w:rsidR="007A6419" w:rsidRDefault="00EB675B" w:rsidP="007A6419">
            <w:pPr>
              <w:pStyle w:val="a4"/>
            </w:pPr>
            <w:r>
              <w:t>фортепиано</w:t>
            </w:r>
          </w:p>
          <w:p w:rsidR="00EB675B" w:rsidRDefault="00EB675B" w:rsidP="007A6419">
            <w:pPr>
              <w:pStyle w:val="a4"/>
            </w:pPr>
            <w:r>
              <w:t>вокал</w:t>
            </w:r>
          </w:p>
          <w:p w:rsidR="007A6419" w:rsidRDefault="007A6419" w:rsidP="007A6419">
            <w:pPr>
              <w:pStyle w:val="a4"/>
            </w:pP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</w:p>
          <w:p w:rsidR="007A6419" w:rsidRDefault="00EB675B" w:rsidP="007A6419">
            <w:pPr>
              <w:pStyle w:val="a4"/>
            </w:pPr>
            <w:r>
              <w:t>0,5</w:t>
            </w:r>
          </w:p>
          <w:p w:rsidR="007A6419" w:rsidRDefault="007A6419" w:rsidP="007A6419">
            <w:pPr>
              <w:pStyle w:val="a4"/>
            </w:pPr>
            <w:r>
              <w:t>-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</w:p>
          <w:p w:rsidR="007A6419" w:rsidRDefault="007A6419" w:rsidP="007A6419">
            <w:pPr>
              <w:pStyle w:val="a4"/>
            </w:pPr>
            <w:r>
              <w:t>0,5</w:t>
            </w:r>
          </w:p>
          <w:p w:rsidR="007A6419" w:rsidRDefault="007A6419" w:rsidP="007A6419">
            <w:pPr>
              <w:pStyle w:val="a4"/>
            </w:pPr>
            <w:r>
              <w:t>0,5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</w:p>
          <w:p w:rsidR="007A6419" w:rsidRDefault="007A6419" w:rsidP="007A6419">
            <w:pPr>
              <w:pStyle w:val="a4"/>
            </w:pPr>
            <w:r>
              <w:t>0,5</w:t>
            </w:r>
          </w:p>
          <w:p w:rsidR="007A6419" w:rsidRDefault="007A6419" w:rsidP="007A6419">
            <w:pPr>
              <w:pStyle w:val="a4"/>
            </w:pPr>
            <w:r>
              <w:t>0,5</w:t>
            </w:r>
          </w:p>
        </w:tc>
        <w:tc>
          <w:tcPr>
            <w:tcW w:w="715" w:type="dxa"/>
          </w:tcPr>
          <w:p w:rsidR="007A6419" w:rsidRDefault="007A6419" w:rsidP="007A6419">
            <w:pPr>
              <w:pStyle w:val="a4"/>
            </w:pPr>
          </w:p>
          <w:p w:rsidR="007A6419" w:rsidRDefault="007A6419" w:rsidP="007A6419">
            <w:pPr>
              <w:pStyle w:val="a4"/>
            </w:pPr>
            <w:r>
              <w:t>0,5</w:t>
            </w:r>
          </w:p>
          <w:p w:rsidR="007A6419" w:rsidRDefault="007A6419" w:rsidP="007A6419">
            <w:pPr>
              <w:pStyle w:val="a4"/>
            </w:pPr>
            <w:r>
              <w:t>0,5</w:t>
            </w:r>
          </w:p>
        </w:tc>
        <w:tc>
          <w:tcPr>
            <w:tcW w:w="716" w:type="dxa"/>
          </w:tcPr>
          <w:p w:rsidR="007A6419" w:rsidRDefault="007A6419" w:rsidP="007A6419">
            <w:pPr>
              <w:pStyle w:val="a4"/>
            </w:pPr>
          </w:p>
          <w:p w:rsidR="007A6419" w:rsidRDefault="007A6419" w:rsidP="007A6419">
            <w:pPr>
              <w:pStyle w:val="a4"/>
            </w:pPr>
            <w:r>
              <w:t>0,5</w:t>
            </w:r>
          </w:p>
          <w:p w:rsidR="007A6419" w:rsidRDefault="007A6419" w:rsidP="007A6419">
            <w:pPr>
              <w:pStyle w:val="a4"/>
            </w:pPr>
            <w:r>
              <w:t>0,5</w:t>
            </w:r>
          </w:p>
        </w:tc>
        <w:tc>
          <w:tcPr>
            <w:tcW w:w="1701" w:type="dxa"/>
          </w:tcPr>
          <w:p w:rsidR="007A6419" w:rsidRDefault="007A6419" w:rsidP="007A6419">
            <w:pPr>
              <w:jc w:val="center"/>
              <w:rPr>
                <w:sz w:val="24"/>
                <w:szCs w:val="24"/>
              </w:rPr>
            </w:pPr>
          </w:p>
          <w:p w:rsidR="007A6419" w:rsidRPr="007A6419" w:rsidRDefault="007A6419" w:rsidP="007A6419">
            <w:pPr>
              <w:jc w:val="center"/>
              <w:rPr>
                <w:sz w:val="20"/>
                <w:szCs w:val="20"/>
              </w:rPr>
            </w:pPr>
            <w:r w:rsidRPr="007A6419">
              <w:rPr>
                <w:sz w:val="20"/>
                <w:szCs w:val="20"/>
              </w:rPr>
              <w:t xml:space="preserve">Зачет в </w:t>
            </w:r>
            <w:r w:rsidRPr="007A6419">
              <w:rPr>
                <w:sz w:val="20"/>
                <w:szCs w:val="20"/>
                <w:lang w:val="en-US"/>
              </w:rPr>
              <w:t>V</w:t>
            </w:r>
          </w:p>
        </w:tc>
      </w:tr>
      <w:tr w:rsidR="007A6419" w:rsidRPr="006B1C24" w:rsidTr="007A6419">
        <w:tc>
          <w:tcPr>
            <w:tcW w:w="67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715" w:type="dxa"/>
          </w:tcPr>
          <w:p w:rsidR="007A6419" w:rsidRPr="006B1C24" w:rsidRDefault="00EB675B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54E32">
              <w:rPr>
                <w:sz w:val="24"/>
                <w:szCs w:val="24"/>
              </w:rPr>
              <w:t>,5</w:t>
            </w:r>
          </w:p>
        </w:tc>
        <w:tc>
          <w:tcPr>
            <w:tcW w:w="715" w:type="dxa"/>
          </w:tcPr>
          <w:p w:rsidR="007A6419" w:rsidRPr="006B1C24" w:rsidRDefault="00654E32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6" w:type="dxa"/>
          </w:tcPr>
          <w:p w:rsidR="007A6419" w:rsidRPr="006B1C24" w:rsidRDefault="00654E32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5" w:type="dxa"/>
          </w:tcPr>
          <w:p w:rsidR="007A6419" w:rsidRPr="006B1C24" w:rsidRDefault="00654E32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16" w:type="dxa"/>
          </w:tcPr>
          <w:p w:rsidR="007A6419" w:rsidRPr="006B1C24" w:rsidRDefault="00654E32" w:rsidP="007A6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7A6419" w:rsidRPr="006B1C24" w:rsidRDefault="007A6419" w:rsidP="007A6419">
            <w:pPr>
              <w:rPr>
                <w:sz w:val="24"/>
                <w:szCs w:val="24"/>
              </w:rPr>
            </w:pPr>
          </w:p>
        </w:tc>
      </w:tr>
    </w:tbl>
    <w:p w:rsidR="00E4184D" w:rsidRDefault="00E4184D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*Выпускники </w:t>
      </w:r>
      <w:r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 xml:space="preserve"> класса считаются окончившими полный курс образовательного учреждения.</w:t>
      </w: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proofErr w:type="gramStart"/>
      <w:r w:rsidRPr="00E4184D">
        <w:rPr>
          <w:sz w:val="24"/>
          <w:szCs w:val="24"/>
        </w:rPr>
        <w:t>**Примерный перечень предметов по выбору: ритмика, народное творчество, музыкальный инструмент, композиция, импровизация (подбор по слуху), сольное пение, вокальный ансамбль, аранжировка, аккомпанемент и др.</w:t>
      </w:r>
      <w:proofErr w:type="gramEnd"/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Примечания:</w:t>
      </w: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младшими классами следует считать </w:t>
      </w:r>
      <w:r w:rsidRPr="00E4184D">
        <w:rPr>
          <w:sz w:val="24"/>
          <w:szCs w:val="24"/>
          <w:lang w:val="en-US"/>
        </w:rPr>
        <w:t>I</w:t>
      </w:r>
      <w:r w:rsidRPr="00E4184D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II</w:t>
      </w:r>
      <w:r w:rsidRPr="00E4184D">
        <w:rPr>
          <w:sz w:val="24"/>
          <w:szCs w:val="24"/>
        </w:rPr>
        <w:t>;</w:t>
      </w: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 xml:space="preserve">старшими – </w:t>
      </w:r>
      <w:r>
        <w:rPr>
          <w:sz w:val="24"/>
          <w:szCs w:val="24"/>
          <w:lang w:val="en-US"/>
        </w:rPr>
        <w:t>III</w:t>
      </w:r>
      <w:r w:rsidRPr="005C7BA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IV</w:t>
      </w:r>
      <w:r w:rsidRPr="005C7BA4">
        <w:rPr>
          <w:sz w:val="24"/>
          <w:szCs w:val="24"/>
        </w:rPr>
        <w:t>-</w:t>
      </w:r>
      <w:r w:rsidRPr="00E4184D">
        <w:rPr>
          <w:sz w:val="24"/>
          <w:szCs w:val="24"/>
          <w:lang w:val="en-US"/>
        </w:rPr>
        <w:t>V</w:t>
      </w:r>
      <w:r w:rsidRPr="00E4184D">
        <w:rPr>
          <w:sz w:val="24"/>
          <w:szCs w:val="24"/>
        </w:rPr>
        <w:t xml:space="preserve"> класс</w:t>
      </w:r>
      <w:r>
        <w:rPr>
          <w:sz w:val="24"/>
          <w:szCs w:val="24"/>
        </w:rPr>
        <w:t>ы</w:t>
      </w:r>
      <w:r w:rsidRPr="00E4184D">
        <w:rPr>
          <w:sz w:val="24"/>
          <w:szCs w:val="24"/>
        </w:rPr>
        <w:t>.</w:t>
      </w:r>
    </w:p>
    <w:p w:rsidR="007A6419" w:rsidRPr="00E4184D" w:rsidRDefault="007A6419" w:rsidP="007A6419">
      <w:pPr>
        <w:pStyle w:val="a4"/>
        <w:jc w:val="both"/>
        <w:rPr>
          <w:sz w:val="24"/>
          <w:szCs w:val="24"/>
        </w:rPr>
      </w:pPr>
      <w:r w:rsidRPr="00E4184D">
        <w:rPr>
          <w:sz w:val="24"/>
          <w:szCs w:val="24"/>
        </w:rPr>
        <w:t>Концертмейстерские часы на хоровом отделении отводятся из следующего расчета: для проведения занятий по хору и вокалу – 100% общего количества часов, по инструменту (кроме фортепиано, баяна, аккордеона, гитары) – 50% общего количества часов.</w:t>
      </w:r>
    </w:p>
    <w:p w:rsidR="007A6419" w:rsidRDefault="007A6419" w:rsidP="007A6419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7A6419" w:rsidRDefault="007A6419" w:rsidP="004C4E40">
      <w:pPr>
        <w:pStyle w:val="a4"/>
        <w:jc w:val="both"/>
      </w:pPr>
    </w:p>
    <w:p w:rsidR="00E4184D" w:rsidRDefault="00E4184D" w:rsidP="00E4184D">
      <w:pPr>
        <w:pStyle w:val="a4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Принято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УТВЕРЖДАЮ</w:t>
      </w:r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 совете                                                   Дир</w:t>
      </w:r>
      <w:r w:rsidR="007C2412">
        <w:rPr>
          <w:rFonts w:ascii="Times New Roman" w:hAnsi="Times New Roman"/>
          <w:sz w:val="24"/>
          <w:szCs w:val="24"/>
        </w:rPr>
        <w:t>ектор МБОУДО</w:t>
      </w:r>
      <w:r>
        <w:rPr>
          <w:rFonts w:ascii="Times New Roman" w:hAnsi="Times New Roman"/>
          <w:sz w:val="24"/>
          <w:szCs w:val="24"/>
        </w:rPr>
        <w:t xml:space="preserve"> Менделеевская ДШИ</w:t>
      </w:r>
    </w:p>
    <w:p w:rsidR="00E4184D" w:rsidRDefault="007C2412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МБОУДО</w:t>
      </w:r>
      <w:r w:rsidR="00E4184D">
        <w:rPr>
          <w:rFonts w:ascii="Times New Roman" w:hAnsi="Times New Roman"/>
          <w:sz w:val="24"/>
          <w:szCs w:val="24"/>
        </w:rPr>
        <w:t xml:space="preserve"> Менделеевская ДШИ                                                    ______________Югова М. В.</w:t>
      </w:r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</w:t>
      </w:r>
      <w:r w:rsidR="00CA6E6F">
        <w:rPr>
          <w:rFonts w:ascii="Times New Roman" w:hAnsi="Times New Roman"/>
          <w:sz w:val="24"/>
          <w:szCs w:val="24"/>
        </w:rPr>
        <w:t>№ 1   от 31</w:t>
      </w:r>
      <w:r w:rsidR="007C2412">
        <w:rPr>
          <w:rFonts w:ascii="Times New Roman" w:hAnsi="Times New Roman"/>
          <w:sz w:val="24"/>
          <w:szCs w:val="24"/>
        </w:rPr>
        <w:t>.0</w:t>
      </w:r>
      <w:r w:rsidR="00CA6E6F">
        <w:rPr>
          <w:rFonts w:ascii="Times New Roman" w:hAnsi="Times New Roman"/>
          <w:sz w:val="24"/>
          <w:szCs w:val="24"/>
        </w:rPr>
        <w:t>8.2021</w:t>
      </w:r>
      <w:r w:rsidR="007C2412">
        <w:rPr>
          <w:rFonts w:ascii="Times New Roman" w:hAnsi="Times New Roman"/>
          <w:sz w:val="24"/>
          <w:szCs w:val="24"/>
        </w:rPr>
        <w:t>г.</w:t>
      </w:r>
      <w:proofErr w:type="gramStart"/>
      <w:r w:rsidR="007C2412">
        <w:rPr>
          <w:rFonts w:ascii="Times New Roman" w:hAnsi="Times New Roman"/>
          <w:sz w:val="24"/>
          <w:szCs w:val="24"/>
        </w:rPr>
        <w:t xml:space="preserve">  )</w:t>
      </w:r>
      <w:proofErr w:type="gramEnd"/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4184D" w:rsidRDefault="00E4184D" w:rsidP="00E4184D">
      <w:pPr>
        <w:pStyle w:val="a4"/>
        <w:ind w:left="-851" w:right="-568"/>
        <w:rPr>
          <w:rFonts w:ascii="Times New Roman" w:hAnsi="Times New Roman"/>
          <w:sz w:val="24"/>
          <w:szCs w:val="24"/>
        </w:rPr>
      </w:pP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 ПЛАН</w:t>
      </w: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МЕНДЕЛЕЕВСКОЙ ДЕТСКОЙ ШКОЛЫ ИСКУССТВ</w:t>
      </w:r>
    </w:p>
    <w:p w:rsidR="00E4184D" w:rsidRDefault="00CA6E6F" w:rsidP="00E4184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E4184D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ЭСТЕТИЧЕСКОЕ  ОТДЕЛЕНИЕ</w:t>
      </w: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  <w:r w:rsidRPr="00586D28">
        <w:rPr>
          <w:rFonts w:ascii="Times New Roman" w:hAnsi="Times New Roman"/>
          <w:b/>
          <w:i/>
          <w:sz w:val="28"/>
          <w:szCs w:val="28"/>
        </w:rPr>
        <w:t>срок обучения 2 года</w:t>
      </w:r>
    </w:p>
    <w:p w:rsidR="00E4184D" w:rsidRDefault="00E4184D" w:rsidP="00E4184D">
      <w:pPr>
        <w:pStyle w:val="a4"/>
        <w:ind w:left="-851" w:right="-56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7937" w:type="dxa"/>
        <w:tblInd w:w="534" w:type="dxa"/>
        <w:tblLook w:val="04A0"/>
      </w:tblPr>
      <w:tblGrid>
        <w:gridCol w:w="708"/>
        <w:gridCol w:w="3118"/>
        <w:gridCol w:w="1196"/>
        <w:gridCol w:w="1197"/>
        <w:gridCol w:w="1718"/>
      </w:tblGrid>
      <w:tr w:rsidR="00E4184D" w:rsidTr="00E4184D">
        <w:tc>
          <w:tcPr>
            <w:tcW w:w="708" w:type="dxa"/>
            <w:vMerge w:val="restart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D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50D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  <w:gridSpan w:val="2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 xml:space="preserve">Количество уроков </w:t>
            </w:r>
          </w:p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D50D28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718" w:type="dxa"/>
            <w:vMerge w:val="restart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Экзамены проводятся в классах</w:t>
            </w:r>
          </w:p>
        </w:tc>
      </w:tr>
      <w:tr w:rsidR="00E4184D" w:rsidTr="00E4184D">
        <w:tc>
          <w:tcPr>
            <w:tcW w:w="708" w:type="dxa"/>
            <w:vMerge/>
          </w:tcPr>
          <w:p w:rsidR="00E4184D" w:rsidRDefault="00E4184D" w:rsidP="00E4184D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E4184D" w:rsidRDefault="00E4184D" w:rsidP="00E4184D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197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718" w:type="dxa"/>
            <w:vMerge/>
          </w:tcPr>
          <w:p w:rsidR="00E4184D" w:rsidRDefault="00E4184D" w:rsidP="00E4184D">
            <w:pPr>
              <w:pStyle w:val="a4"/>
              <w:ind w:right="-56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184D" w:rsidTr="00E4184D">
        <w:tc>
          <w:tcPr>
            <w:tcW w:w="70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96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       1 </w:t>
            </w:r>
          </w:p>
        </w:tc>
        <w:tc>
          <w:tcPr>
            <w:tcW w:w="1197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92D05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92D050"/>
                <w:sz w:val="24"/>
                <w:szCs w:val="24"/>
              </w:rPr>
              <w:t xml:space="preserve">      1</w:t>
            </w:r>
          </w:p>
        </w:tc>
        <w:tc>
          <w:tcPr>
            <w:tcW w:w="17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 w:rsidR="00457C5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</w:tr>
      <w:tr w:rsidR="00E4184D" w:rsidTr="00E4184D">
        <w:tc>
          <w:tcPr>
            <w:tcW w:w="70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196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197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57C59">
              <w:rPr>
                <w:rFonts w:ascii="Times New Roman" w:hAnsi="Times New Roman"/>
                <w:sz w:val="24"/>
                <w:szCs w:val="24"/>
              </w:rPr>
              <w:t>Х, конц.Б.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</w:tr>
      <w:tr w:rsidR="00E4184D" w:rsidTr="00E4184D">
        <w:tc>
          <w:tcPr>
            <w:tcW w:w="70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1196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1 </w:t>
            </w:r>
          </w:p>
        </w:tc>
        <w:tc>
          <w:tcPr>
            <w:tcW w:w="1197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1</w:t>
            </w:r>
          </w:p>
        </w:tc>
        <w:tc>
          <w:tcPr>
            <w:tcW w:w="17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57C5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E4184D" w:rsidTr="00E4184D">
        <w:tc>
          <w:tcPr>
            <w:tcW w:w="70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96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197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7C59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E4184D" w:rsidTr="00E4184D">
        <w:tc>
          <w:tcPr>
            <w:tcW w:w="70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D50D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1196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197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57C5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  <w:tr w:rsidR="00E4184D" w:rsidTr="00E4184D">
        <w:tc>
          <w:tcPr>
            <w:tcW w:w="708" w:type="dxa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по выбору:</w:t>
            </w:r>
          </w:p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</w:p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народное тв-во</w:t>
            </w:r>
          </w:p>
        </w:tc>
        <w:tc>
          <w:tcPr>
            <w:tcW w:w="1196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</w:t>
            </w:r>
          </w:p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1</w:t>
            </w:r>
          </w:p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- </w:t>
            </w:r>
          </w:p>
        </w:tc>
        <w:tc>
          <w:tcPr>
            <w:tcW w:w="1197" w:type="dxa"/>
          </w:tcPr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1</w:t>
            </w:r>
          </w:p>
          <w:p w:rsidR="00E4184D" w:rsidRPr="00457C59" w:rsidRDefault="00E4184D" w:rsidP="00E4184D">
            <w:pPr>
              <w:pStyle w:val="a4"/>
              <w:ind w:right="-56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57C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-</w:t>
            </w:r>
          </w:p>
        </w:tc>
        <w:tc>
          <w:tcPr>
            <w:tcW w:w="1718" w:type="dxa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7C5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</w:tr>
      <w:tr w:rsidR="00E4184D" w:rsidTr="00E4184D">
        <w:tc>
          <w:tcPr>
            <w:tcW w:w="708" w:type="dxa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96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197" w:type="dxa"/>
          </w:tcPr>
          <w:p w:rsidR="00E4184D" w:rsidRPr="00D50D28" w:rsidRDefault="00E4184D" w:rsidP="00E4184D">
            <w:pPr>
              <w:pStyle w:val="a4"/>
              <w:ind w:right="-5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1718" w:type="dxa"/>
          </w:tcPr>
          <w:p w:rsidR="00E4184D" w:rsidRDefault="00E4184D" w:rsidP="00E4184D">
            <w:pPr>
              <w:pStyle w:val="a4"/>
              <w:ind w:right="-56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184D" w:rsidRDefault="00E4184D" w:rsidP="004C4E40">
      <w:pPr>
        <w:pStyle w:val="a4"/>
        <w:jc w:val="both"/>
      </w:pPr>
    </w:p>
    <w:p w:rsidR="00E4184D" w:rsidRDefault="00E4184D" w:rsidP="004C4E40">
      <w:pPr>
        <w:pStyle w:val="a4"/>
        <w:jc w:val="both"/>
      </w:pP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Примечания:</w:t>
      </w: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 продолжительность уроков – 30 минут.</w:t>
      </w: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 Общий объем учебной нагрузки не должен превышать 6 часов в неделю.  </w:t>
      </w: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 Форма занятий – групповая.</w:t>
      </w:r>
    </w:p>
    <w:p w:rsidR="00E4184D" w:rsidRPr="00E97EC8" w:rsidRDefault="00E4184D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 Состав групп, занимающихся на отделении раннего эстетического развития:</w:t>
      </w:r>
    </w:p>
    <w:p w:rsidR="00E97EC8" w:rsidRP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- по музыке, ритмике,</w:t>
      </w:r>
      <w:r w:rsidR="00E4184D" w:rsidRPr="00E97EC8">
        <w:rPr>
          <w:sz w:val="24"/>
          <w:szCs w:val="24"/>
        </w:rPr>
        <w:t xml:space="preserve"> </w:t>
      </w:r>
      <w:r w:rsidRPr="00E97EC8">
        <w:rPr>
          <w:sz w:val="24"/>
          <w:szCs w:val="24"/>
        </w:rPr>
        <w:t>ф</w:t>
      </w:r>
      <w:r w:rsidR="00E4184D" w:rsidRPr="00E97EC8">
        <w:rPr>
          <w:sz w:val="24"/>
          <w:szCs w:val="24"/>
        </w:rPr>
        <w:t>ольклору, развитию речи и рисунку –</w:t>
      </w:r>
      <w:r w:rsidRPr="00E97EC8">
        <w:rPr>
          <w:sz w:val="24"/>
          <w:szCs w:val="24"/>
        </w:rPr>
        <w:t xml:space="preserve"> от 6 человек (в сред</w:t>
      </w:r>
      <w:r w:rsidR="00E4184D" w:rsidRPr="00E97EC8">
        <w:rPr>
          <w:sz w:val="24"/>
          <w:szCs w:val="24"/>
        </w:rPr>
        <w:t>нем)</w:t>
      </w:r>
      <w:r w:rsidRPr="00E97EC8">
        <w:rPr>
          <w:sz w:val="24"/>
          <w:szCs w:val="24"/>
        </w:rPr>
        <w:t>;</w:t>
      </w:r>
    </w:p>
    <w:p w:rsidR="00E97EC8" w:rsidRP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- для занятий по предмету «муз</w:t>
      </w:r>
      <w:proofErr w:type="gramStart"/>
      <w:r w:rsidRPr="00E97EC8">
        <w:rPr>
          <w:sz w:val="24"/>
          <w:szCs w:val="24"/>
        </w:rPr>
        <w:t>.т</w:t>
      </w:r>
      <w:proofErr w:type="gramEnd"/>
      <w:r w:rsidRPr="00E97EC8">
        <w:rPr>
          <w:sz w:val="24"/>
          <w:szCs w:val="24"/>
        </w:rPr>
        <w:t>еатр» возможно объединение групп.</w:t>
      </w:r>
    </w:p>
    <w:p w:rsidR="00E4184D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  <w:r w:rsidRPr="00E97EC8">
        <w:rPr>
          <w:sz w:val="24"/>
          <w:szCs w:val="24"/>
        </w:rPr>
        <w:t xml:space="preserve">        Концертмейстерские часы на отделении раннего эстетического развития отводятся из следующего расчета: для проведения занятий по ритмике, фольклору и музыкальному театру – 100% общего количества часов, отведенных на каждый предмет.</w:t>
      </w:r>
      <w:r w:rsidR="00E4184D" w:rsidRPr="00E97EC8">
        <w:rPr>
          <w:sz w:val="24"/>
          <w:szCs w:val="24"/>
        </w:rPr>
        <w:t xml:space="preserve">          </w:t>
      </w: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Default="00E97EC8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7C2412" w:rsidRDefault="007C2412" w:rsidP="00E4184D">
      <w:pPr>
        <w:pStyle w:val="a4"/>
        <w:ind w:left="426" w:hanging="426"/>
        <w:jc w:val="both"/>
        <w:rPr>
          <w:sz w:val="24"/>
          <w:szCs w:val="24"/>
        </w:rPr>
      </w:pPr>
    </w:p>
    <w:p w:rsidR="00E97EC8" w:rsidRPr="00E97EC8" w:rsidRDefault="00E97EC8" w:rsidP="00E97EC8">
      <w:pPr>
        <w:pStyle w:val="a4"/>
        <w:ind w:left="426" w:hanging="426"/>
        <w:jc w:val="center"/>
        <w:rPr>
          <w:b/>
          <w:sz w:val="28"/>
          <w:szCs w:val="28"/>
        </w:rPr>
      </w:pPr>
      <w:r w:rsidRPr="00E97EC8">
        <w:rPr>
          <w:b/>
          <w:sz w:val="28"/>
          <w:szCs w:val="28"/>
        </w:rPr>
        <w:lastRenderedPageBreak/>
        <w:t>Пояснительная записка к учебным планам Менделеевской ДШИ</w:t>
      </w:r>
    </w:p>
    <w:p w:rsidR="00E97EC8" w:rsidRDefault="00CA6E6F" w:rsidP="00E97EC8">
      <w:pPr>
        <w:pStyle w:val="a4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E97EC8" w:rsidRPr="00E97EC8">
        <w:rPr>
          <w:b/>
          <w:sz w:val="28"/>
          <w:szCs w:val="28"/>
        </w:rPr>
        <w:t xml:space="preserve"> уч. год</w:t>
      </w:r>
    </w:p>
    <w:p w:rsidR="00E97EC8" w:rsidRDefault="00E97EC8" w:rsidP="00E97EC8">
      <w:pPr>
        <w:pStyle w:val="a4"/>
        <w:ind w:left="426" w:hanging="426"/>
        <w:jc w:val="center"/>
        <w:rPr>
          <w:b/>
          <w:sz w:val="28"/>
          <w:szCs w:val="28"/>
        </w:rPr>
      </w:pPr>
    </w:p>
    <w:p w:rsidR="00E97EC8" w:rsidRDefault="00CA6E6F" w:rsidP="0055552A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2021-2022</w:t>
      </w:r>
      <w:r w:rsidR="00E97EC8">
        <w:rPr>
          <w:sz w:val="28"/>
          <w:szCs w:val="28"/>
        </w:rPr>
        <w:t xml:space="preserve"> учебном году рабочие учебные планы классов инструментального (вокального) музицирования, хорового пения составлены на основе примерных учебных планов Министерства культуры 2005-2006 уч. года. Рабочие учебные планы художественного, фольклорного, хореографического, эстетического, подготовительного отделений – на основе примерных учебных планов МК РФ 2003 года.</w:t>
      </w:r>
    </w:p>
    <w:p w:rsidR="00E97EC8" w:rsidRDefault="00E97EC8" w:rsidP="0055552A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Обучение в школе основано на 5-летних и 7-летних образовательных программах:</w:t>
      </w:r>
    </w:p>
    <w:p w:rsidR="00E97EC8" w:rsidRDefault="00E97EC8" w:rsidP="0055552A">
      <w:pPr>
        <w:pStyle w:val="a4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5-летнее обучение осуществляется по специальностям:</w:t>
      </w:r>
    </w:p>
    <w:p w:rsidR="00E97EC8" w:rsidRDefault="00E97EC8" w:rsidP="005555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инструментальное исполнительство (фортепиано, синтезатор, скрипка, труба, флейта, саксофон, ударные инструменты, аккордеон, баян, гитара, балалайка, домра);</w:t>
      </w:r>
      <w:proofErr w:type="gramEnd"/>
    </w:p>
    <w:p w:rsidR="00F40DDF" w:rsidRDefault="00F40DDF" w:rsidP="005555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вокал</w:t>
      </w:r>
    </w:p>
    <w:p w:rsidR="00F40DDF" w:rsidRDefault="00F40DDF" w:rsidP="005555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хореография</w:t>
      </w:r>
    </w:p>
    <w:p w:rsidR="00412310" w:rsidRDefault="00CD75BA" w:rsidP="0055552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</w:t>
      </w:r>
      <w:r w:rsidR="00412310">
        <w:rPr>
          <w:sz w:val="28"/>
          <w:szCs w:val="28"/>
        </w:rPr>
        <w:t xml:space="preserve"> искусство</w:t>
      </w:r>
    </w:p>
    <w:p w:rsidR="00F40DDF" w:rsidRDefault="00F40DDF" w:rsidP="0055552A">
      <w:pPr>
        <w:pStyle w:val="a4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7-летнее обучение осуществляется по специальностям и направлениям:</w:t>
      </w:r>
    </w:p>
    <w:p w:rsidR="00F40DDF" w:rsidRDefault="00F40DDF" w:rsidP="0055552A">
      <w:pPr>
        <w:pStyle w:val="a4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исполнительство (фортепиано, скрипка, виолончель, флейта, ударные инструменты, труба);</w:t>
      </w:r>
    </w:p>
    <w:p w:rsidR="00F40DDF" w:rsidRDefault="00F40DDF" w:rsidP="0055552A">
      <w:pPr>
        <w:pStyle w:val="a4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фольклор</w:t>
      </w:r>
    </w:p>
    <w:p w:rsidR="00F40DDF" w:rsidRDefault="00F40DDF" w:rsidP="0055552A">
      <w:pPr>
        <w:pStyle w:val="a4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хоровое</w:t>
      </w:r>
    </w:p>
    <w:p w:rsidR="00F40DDF" w:rsidRDefault="00F40DDF" w:rsidP="0055552A">
      <w:pPr>
        <w:pStyle w:val="a4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хореография</w:t>
      </w:r>
    </w:p>
    <w:p w:rsidR="00F40DDF" w:rsidRDefault="00F40DDF" w:rsidP="0055552A">
      <w:pPr>
        <w:pStyle w:val="a4"/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искусство.</w:t>
      </w:r>
    </w:p>
    <w:p w:rsidR="00F40DDF" w:rsidRDefault="00F40DDF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2-летние образовательные программы – музыкально-эстетическое развитие (подготовительное отделение) и ранее эстетическое развитие.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Годичная образовательная программа – программа ранней профессиональной ориентации учащихся (инструментальное исполнительство, сольное пение).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Основной формой занятий является урок, продолжительность урока – 45 минут;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 проведении занятий с детьми 7-8-летнего возраста – 40 минут;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6-летнего возраста – 35 минут;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3-6-летнего возраста – 30 минут.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Младшими классами считаются </w:t>
      </w:r>
      <w:r>
        <w:rPr>
          <w:sz w:val="28"/>
          <w:szCs w:val="28"/>
          <w:lang w:val="en-US"/>
        </w:rPr>
        <w:t>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(по 5-летнему УП) и </w:t>
      </w:r>
      <w:r>
        <w:rPr>
          <w:sz w:val="28"/>
          <w:szCs w:val="28"/>
          <w:lang w:val="en-US"/>
        </w:rPr>
        <w:t>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7-летнему УП).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Старшими классами считаются </w:t>
      </w:r>
      <w:r>
        <w:rPr>
          <w:sz w:val="28"/>
          <w:szCs w:val="28"/>
          <w:lang w:val="en-US"/>
        </w:rPr>
        <w:t>III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(по 5-летнему УП) и </w:t>
      </w:r>
      <w:r>
        <w:rPr>
          <w:sz w:val="28"/>
          <w:szCs w:val="28"/>
          <w:lang w:val="en-US"/>
        </w:rPr>
        <w:t>V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</w:t>
      </w:r>
      <w:r w:rsidRPr="005555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(по 7-летнему УП).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инструментальных классах выделение из предмета «Специальность» предмета «Музицирование» предполагает чтение с листа, транспонирование, подбор по слуху, занятие аккомпанементом. В планах этого года это выделение предусмотрено с 1-3 класс (по 5-летнему УП) и с 1-5 класс (по 7-летнему УП), а со 2 класса предусмотрены занятия ансамблем. Аккомпанемент как отдельный предмет преподается по 7-летней УП в выпускном классе фортепиано.</w:t>
      </w:r>
    </w:p>
    <w:p w:rsidR="0055552A" w:rsidRDefault="0055552A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формами занятий по предмету «</w:t>
      </w: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музицирование» в УП инструментального</w:t>
      </w:r>
      <w:r w:rsidR="000F0BC7">
        <w:rPr>
          <w:sz w:val="28"/>
          <w:szCs w:val="28"/>
        </w:rPr>
        <w:t xml:space="preserve"> исполнительства являются занятия в оркестре (ансамбле) и хором, по специальности вокал – вокальный ансамбль.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Каждой хоровой группе выделяется еженедельно по 0,5 ч. на сводную репетицию.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Количественный состав групп по теоретическим предметам составляет 8-12 учащихся. 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Состав групп, занимающихся на отделении раннего эстетического развития: по музыке, ритмике, фольклору, развитию речи и рисунку – от 6 человек (в среднем); для занятий по предмету «муз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еатр» возможно объединение групп.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отделениях, занимающихся на базе Луневской общеобразовательной школы в сельском поселении Лунево, количественный состав групп – от 6 до 12 учащихся.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качестве предметов по выбору предлагаются доп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нструмент, история искусств, вокал, фольклорный театр, музыкальный театр, гимнастика, современный танец, основы изобразительной грамоты и рисования, а скульптура, художественное оформление книги, основы дизайн-проектирования и русское народное творчество остаются на вакансии.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на вакансию выносятся часы, положенные на хоровом и фольклорном </w:t>
      </w:r>
      <w:proofErr w:type="gramStart"/>
      <w:r>
        <w:rPr>
          <w:sz w:val="28"/>
          <w:szCs w:val="28"/>
        </w:rPr>
        <w:t>отделениях</w:t>
      </w:r>
      <w:proofErr w:type="gramEnd"/>
      <w:r>
        <w:rPr>
          <w:sz w:val="28"/>
          <w:szCs w:val="28"/>
        </w:rPr>
        <w:t xml:space="preserve"> на обучение на инструменте в младших классах. Вынесена на вакансию половина часов по предмету вокал на хоровом отделении и 1 час из 3-х, положенных в дополнительном классе профессиональной ориентации  на занятия по специальности. Это вынесение на вакансию производится в целях экономии бюджетных средств.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по каждому отделению имеет примечания, в которых указывается продолжительность уроков и часы работы концертмейстерам.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Учебные планы рассмотрены  и утверждены на педагогическом совете </w:t>
      </w:r>
      <w:proofErr w:type="gramStart"/>
      <w:r>
        <w:rPr>
          <w:sz w:val="28"/>
          <w:szCs w:val="28"/>
        </w:rPr>
        <w:t>от</w:t>
      </w:r>
      <w:proofErr w:type="gramEnd"/>
    </w:p>
    <w:p w:rsidR="000F0BC7" w:rsidRDefault="007C2412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C2412">
        <w:rPr>
          <w:sz w:val="28"/>
          <w:szCs w:val="28"/>
          <w:u w:val="single"/>
        </w:rPr>
        <w:t>3</w:t>
      </w:r>
      <w:r w:rsidR="00CA6E6F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>августа</w:t>
      </w:r>
      <w:r w:rsidR="00CA6E6F">
        <w:rPr>
          <w:sz w:val="28"/>
          <w:szCs w:val="28"/>
        </w:rPr>
        <w:t xml:space="preserve">  2021</w:t>
      </w:r>
      <w:r w:rsidR="000F0BC7">
        <w:rPr>
          <w:sz w:val="28"/>
          <w:szCs w:val="28"/>
        </w:rPr>
        <w:t>г.</w:t>
      </w:r>
    </w:p>
    <w:p w:rsidR="000F0BC7" w:rsidRDefault="000F0BC7" w:rsidP="0055552A">
      <w:pPr>
        <w:pStyle w:val="a4"/>
        <w:jc w:val="both"/>
        <w:rPr>
          <w:sz w:val="28"/>
          <w:szCs w:val="28"/>
        </w:rPr>
      </w:pPr>
    </w:p>
    <w:p w:rsidR="000F0BC7" w:rsidRDefault="000F0BC7" w:rsidP="0055552A">
      <w:pPr>
        <w:pStyle w:val="a4"/>
        <w:jc w:val="both"/>
        <w:rPr>
          <w:sz w:val="28"/>
          <w:szCs w:val="28"/>
        </w:rPr>
      </w:pPr>
    </w:p>
    <w:p w:rsidR="0055552A" w:rsidRPr="0055552A" w:rsidRDefault="000F0BC7" w:rsidP="005555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Менделеевской ДШИ                                               Югова М. В.  </w:t>
      </w:r>
    </w:p>
    <w:sectPr w:rsidR="0055552A" w:rsidRPr="0055552A" w:rsidSect="001B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3EBE"/>
    <w:multiLevelType w:val="hybridMultilevel"/>
    <w:tmpl w:val="63F2AE9A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>
    <w:nsid w:val="395C471A"/>
    <w:multiLevelType w:val="hybridMultilevel"/>
    <w:tmpl w:val="D7FEE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212B80"/>
    <w:multiLevelType w:val="hybridMultilevel"/>
    <w:tmpl w:val="ECC0142C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>
    <w:nsid w:val="63381CF9"/>
    <w:multiLevelType w:val="hybridMultilevel"/>
    <w:tmpl w:val="7E0067F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6D28"/>
    <w:rsid w:val="00053543"/>
    <w:rsid w:val="0006118D"/>
    <w:rsid w:val="00061753"/>
    <w:rsid w:val="000B63BE"/>
    <w:rsid w:val="000D3EE4"/>
    <w:rsid w:val="000F0BC7"/>
    <w:rsid w:val="0012473D"/>
    <w:rsid w:val="001422AD"/>
    <w:rsid w:val="00167821"/>
    <w:rsid w:val="001716A2"/>
    <w:rsid w:val="001B1AA9"/>
    <w:rsid w:val="001B77B0"/>
    <w:rsid w:val="00213326"/>
    <w:rsid w:val="00280C4B"/>
    <w:rsid w:val="002B03AE"/>
    <w:rsid w:val="00340DC7"/>
    <w:rsid w:val="00342B0E"/>
    <w:rsid w:val="00343171"/>
    <w:rsid w:val="003B0BE0"/>
    <w:rsid w:val="003B5890"/>
    <w:rsid w:val="003C4CCB"/>
    <w:rsid w:val="003D3D96"/>
    <w:rsid w:val="00412310"/>
    <w:rsid w:val="00452EF1"/>
    <w:rsid w:val="00457C59"/>
    <w:rsid w:val="004C09BF"/>
    <w:rsid w:val="004C4E40"/>
    <w:rsid w:val="004F4C4A"/>
    <w:rsid w:val="0055552A"/>
    <w:rsid w:val="00566226"/>
    <w:rsid w:val="00586D28"/>
    <w:rsid w:val="005A1647"/>
    <w:rsid w:val="005C7BA4"/>
    <w:rsid w:val="00600693"/>
    <w:rsid w:val="00625890"/>
    <w:rsid w:val="006327DC"/>
    <w:rsid w:val="00654E32"/>
    <w:rsid w:val="00660859"/>
    <w:rsid w:val="00672B2C"/>
    <w:rsid w:val="006753A8"/>
    <w:rsid w:val="0069392F"/>
    <w:rsid w:val="006B1C24"/>
    <w:rsid w:val="006B50B1"/>
    <w:rsid w:val="006C2CB7"/>
    <w:rsid w:val="0071326D"/>
    <w:rsid w:val="00717789"/>
    <w:rsid w:val="00733FF1"/>
    <w:rsid w:val="00755429"/>
    <w:rsid w:val="00780F10"/>
    <w:rsid w:val="007A6419"/>
    <w:rsid w:val="007C2412"/>
    <w:rsid w:val="007F6BBC"/>
    <w:rsid w:val="00810A26"/>
    <w:rsid w:val="00820A5B"/>
    <w:rsid w:val="00824476"/>
    <w:rsid w:val="00831485"/>
    <w:rsid w:val="00832FA2"/>
    <w:rsid w:val="008966E9"/>
    <w:rsid w:val="008C5B16"/>
    <w:rsid w:val="00954F67"/>
    <w:rsid w:val="00981318"/>
    <w:rsid w:val="009A781D"/>
    <w:rsid w:val="009B010A"/>
    <w:rsid w:val="009F0CDA"/>
    <w:rsid w:val="00A27255"/>
    <w:rsid w:val="00A27316"/>
    <w:rsid w:val="00AD5B55"/>
    <w:rsid w:val="00B17ADD"/>
    <w:rsid w:val="00B62314"/>
    <w:rsid w:val="00BB0BC5"/>
    <w:rsid w:val="00C04339"/>
    <w:rsid w:val="00C12C6B"/>
    <w:rsid w:val="00C87FC7"/>
    <w:rsid w:val="00CA6E6F"/>
    <w:rsid w:val="00CD47C9"/>
    <w:rsid w:val="00CD75BA"/>
    <w:rsid w:val="00CF279F"/>
    <w:rsid w:val="00D40F03"/>
    <w:rsid w:val="00D50D28"/>
    <w:rsid w:val="00D63579"/>
    <w:rsid w:val="00DA3F39"/>
    <w:rsid w:val="00E32433"/>
    <w:rsid w:val="00E4184D"/>
    <w:rsid w:val="00E606A2"/>
    <w:rsid w:val="00E75700"/>
    <w:rsid w:val="00E97EC8"/>
    <w:rsid w:val="00EB675B"/>
    <w:rsid w:val="00EB6E69"/>
    <w:rsid w:val="00EE32BF"/>
    <w:rsid w:val="00EE7AD3"/>
    <w:rsid w:val="00F03B1B"/>
    <w:rsid w:val="00F0767C"/>
    <w:rsid w:val="00F1608C"/>
    <w:rsid w:val="00F40DDF"/>
    <w:rsid w:val="00F9663C"/>
    <w:rsid w:val="00FC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86D28"/>
  </w:style>
  <w:style w:type="paragraph" w:styleId="a4">
    <w:name w:val="No Spacing"/>
    <w:link w:val="a3"/>
    <w:uiPriority w:val="99"/>
    <w:qFormat/>
    <w:rsid w:val="00586D28"/>
    <w:pPr>
      <w:spacing w:after="0" w:line="240" w:lineRule="auto"/>
    </w:pPr>
  </w:style>
  <w:style w:type="table" w:styleId="a5">
    <w:name w:val="Table Grid"/>
    <w:basedOn w:val="a1"/>
    <w:uiPriority w:val="59"/>
    <w:rsid w:val="0058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3</cp:revision>
  <cp:lastPrinted>2017-06-22T13:43:00Z</cp:lastPrinted>
  <dcterms:created xsi:type="dcterms:W3CDTF">2021-11-17T19:35:00Z</dcterms:created>
  <dcterms:modified xsi:type="dcterms:W3CDTF">2021-11-17T19:51:00Z</dcterms:modified>
</cp:coreProperties>
</file>